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09" w:rsidRPr="006E290A" w:rsidRDefault="00E773D9" w:rsidP="006E290A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39136" behindDoc="0" locked="0" layoutInCell="1" allowOverlap="1" wp14:anchorId="2A4B59F6" wp14:editId="27C6F9B3">
            <wp:simplePos x="0" y="0"/>
            <wp:positionH relativeFrom="column">
              <wp:posOffset>7861935</wp:posOffset>
            </wp:positionH>
            <wp:positionV relativeFrom="paragraph">
              <wp:posOffset>-482588</wp:posOffset>
            </wp:positionV>
            <wp:extent cx="1492370" cy="5016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C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370" cy="501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7B6">
        <w:rPr>
          <w:b/>
          <w:sz w:val="28"/>
          <w:szCs w:val="28"/>
        </w:rPr>
        <w:t>Early Help</w:t>
      </w:r>
      <w:r w:rsidR="00B747B6" w:rsidRPr="00B747B6">
        <w:rPr>
          <w:b/>
          <w:sz w:val="28"/>
          <w:szCs w:val="28"/>
        </w:rPr>
        <w:t xml:space="preserve"> </w:t>
      </w:r>
      <w:r w:rsidR="00BE2523">
        <w:rPr>
          <w:b/>
          <w:sz w:val="28"/>
          <w:szCs w:val="28"/>
        </w:rPr>
        <w:t>Case ref:</w:t>
      </w:r>
      <w:r w:rsidR="00B021B0">
        <w:rPr>
          <w:b/>
          <w:sz w:val="28"/>
          <w:szCs w:val="28"/>
        </w:rPr>
        <w:t xml:space="preserve"> </w:t>
      </w:r>
      <w:r w:rsidR="00B021B0" w:rsidRPr="00FC42FE">
        <w:fldChar w:fldCharType="begin">
          <w:ffData>
            <w:name w:val="Text78"/>
            <w:enabled/>
            <w:calcOnExit w:val="0"/>
            <w:textInput/>
          </w:ffData>
        </w:fldChar>
      </w:r>
      <w:bookmarkStart w:id="0" w:name="Text78"/>
      <w:r w:rsidR="00B021B0" w:rsidRPr="00FC42FE">
        <w:instrText xml:space="preserve"> FORMTEXT </w:instrText>
      </w:r>
      <w:r w:rsidR="00B021B0" w:rsidRPr="00FC42FE">
        <w:fldChar w:fldCharType="separate"/>
      </w:r>
      <w:r w:rsidR="004079B6" w:rsidRPr="00FC42FE">
        <w:t> </w:t>
      </w:r>
      <w:r w:rsidR="004079B6" w:rsidRPr="00FC42FE">
        <w:t> </w:t>
      </w:r>
      <w:r w:rsidR="004079B6" w:rsidRPr="00FC42FE">
        <w:t> </w:t>
      </w:r>
      <w:r w:rsidR="004079B6" w:rsidRPr="00FC42FE">
        <w:t> </w:t>
      </w:r>
      <w:r w:rsidR="004079B6" w:rsidRPr="00FC42FE">
        <w:t> </w:t>
      </w:r>
      <w:r w:rsidR="00B021B0" w:rsidRPr="00FC42FE">
        <w:fldChar w:fldCharType="end"/>
      </w:r>
      <w:bookmarkEnd w:id="0"/>
      <w:r w:rsidR="00B747B6">
        <w:rPr>
          <w:b/>
          <w:sz w:val="28"/>
          <w:szCs w:val="28"/>
        </w:rPr>
        <w:tab/>
      </w:r>
      <w:r w:rsidR="00B747B6">
        <w:rPr>
          <w:b/>
          <w:sz w:val="28"/>
          <w:szCs w:val="28"/>
        </w:rPr>
        <w:tab/>
      </w:r>
      <w:r w:rsidR="00B747B6">
        <w:rPr>
          <w:b/>
          <w:sz w:val="28"/>
          <w:szCs w:val="28"/>
        </w:rPr>
        <w:tab/>
      </w:r>
      <w:r w:rsidR="00B747B6">
        <w:rPr>
          <w:b/>
          <w:sz w:val="28"/>
          <w:szCs w:val="28"/>
        </w:rPr>
        <w:tab/>
      </w:r>
      <w:r w:rsidR="00871809" w:rsidRPr="0064473B">
        <w:rPr>
          <w:b/>
          <w:sz w:val="28"/>
          <w:szCs w:val="28"/>
          <w:u w:val="single"/>
        </w:rPr>
        <w:t>TEAM AROUND THE FAMILY</w:t>
      </w:r>
      <w:r>
        <w:rPr>
          <w:b/>
          <w:sz w:val="28"/>
          <w:szCs w:val="28"/>
          <w:u w:val="single"/>
        </w:rPr>
        <w:t xml:space="preserve"> MEETING</w:t>
      </w:r>
      <w:r w:rsidR="005A57B4">
        <w:rPr>
          <w:b/>
          <w:sz w:val="28"/>
          <w:szCs w:val="28"/>
          <w:u w:val="single"/>
        </w:rPr>
        <w:t xml:space="preserve"> </w:t>
      </w:r>
      <w:r w:rsidR="00EA7DB2">
        <w:rPr>
          <w:b/>
          <w:sz w:val="28"/>
          <w:szCs w:val="28"/>
        </w:rPr>
        <w:t xml:space="preserve">     </w:t>
      </w:r>
      <w:r w:rsidR="00EA7DB2">
        <w:rPr>
          <w:b/>
          <w:sz w:val="28"/>
          <w:szCs w:val="28"/>
        </w:rPr>
        <w:tab/>
      </w:r>
      <w:r w:rsidR="00EA7DB2">
        <w:rPr>
          <w:b/>
          <w:sz w:val="28"/>
          <w:szCs w:val="28"/>
        </w:rPr>
        <w:tab/>
      </w:r>
      <w:r w:rsidR="00EA7DB2">
        <w:rPr>
          <w:b/>
          <w:sz w:val="28"/>
          <w:szCs w:val="28"/>
        </w:rPr>
        <w:tab/>
      </w:r>
      <w:r w:rsidR="00EA7DB2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</w:t>
      </w:r>
      <w:r w:rsidR="00B747B6" w:rsidRPr="00E367FC">
        <w:rPr>
          <w:b/>
          <w:sz w:val="28"/>
          <w:szCs w:val="28"/>
        </w:rPr>
        <w:t>Date:</w:t>
      </w:r>
      <w:r w:rsidR="00871809" w:rsidRPr="00EA7DB2">
        <w:rPr>
          <w:sz w:val="24"/>
          <w:szCs w:val="24"/>
        </w:rPr>
        <w:t xml:space="preserve"> </w:t>
      </w:r>
      <w:r w:rsidR="00B021B0" w:rsidRPr="00FC42FE">
        <w:fldChar w:fldCharType="begin">
          <w:ffData>
            <w:name w:val="Text81"/>
            <w:enabled/>
            <w:calcOnExit w:val="0"/>
            <w:textInput/>
          </w:ffData>
        </w:fldChar>
      </w:r>
      <w:bookmarkStart w:id="1" w:name="Text81"/>
      <w:r w:rsidR="00B021B0" w:rsidRPr="00FC42FE">
        <w:instrText xml:space="preserve"> FORMTEXT </w:instrText>
      </w:r>
      <w:r w:rsidR="00B021B0" w:rsidRPr="00FC42FE">
        <w:fldChar w:fldCharType="separate"/>
      </w:r>
      <w:r w:rsidR="002E7743" w:rsidRPr="00FC42FE">
        <w:t> </w:t>
      </w:r>
      <w:r w:rsidR="002E7743" w:rsidRPr="00FC42FE">
        <w:t> </w:t>
      </w:r>
      <w:r w:rsidR="002E7743" w:rsidRPr="00FC42FE">
        <w:t> </w:t>
      </w:r>
      <w:r w:rsidR="002E7743" w:rsidRPr="00FC42FE">
        <w:t> </w:t>
      </w:r>
      <w:r w:rsidR="002E7743" w:rsidRPr="00FC42FE">
        <w:t> </w:t>
      </w:r>
      <w:r w:rsidR="00B021B0" w:rsidRPr="00FC42FE">
        <w:fldChar w:fldCharType="end"/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2310"/>
        <w:gridCol w:w="3685"/>
        <w:gridCol w:w="3686"/>
        <w:gridCol w:w="3729"/>
      </w:tblGrid>
      <w:tr w:rsidR="00E773D9" w:rsidTr="00EA7DB2">
        <w:tc>
          <w:tcPr>
            <w:tcW w:w="14894" w:type="dxa"/>
            <w:gridSpan w:val="5"/>
            <w:shd w:val="clear" w:color="auto" w:fill="D9D9D9" w:themeFill="background1" w:themeFillShade="D9"/>
          </w:tcPr>
          <w:p w:rsidR="00E773D9" w:rsidRDefault="00E773D9" w:rsidP="00EA7DB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Family</w:t>
            </w:r>
            <w:r w:rsidRPr="00B747B6">
              <w:rPr>
                <w:b/>
                <w:sz w:val="24"/>
                <w:szCs w:val="24"/>
                <w:u w:val="single"/>
              </w:rPr>
              <w:t xml:space="preserve"> Details</w:t>
            </w:r>
          </w:p>
        </w:tc>
      </w:tr>
      <w:tr w:rsidR="00E773D9" w:rsidTr="00EA7DB2">
        <w:tc>
          <w:tcPr>
            <w:tcW w:w="1484" w:type="dxa"/>
          </w:tcPr>
          <w:p w:rsidR="00E773D9" w:rsidRPr="007D2719" w:rsidRDefault="00E773D9" w:rsidP="00EA7DB2">
            <w:pPr>
              <w:rPr>
                <w:b/>
              </w:rPr>
            </w:pPr>
            <w:r>
              <w:rPr>
                <w:b/>
              </w:rPr>
              <w:t>Details:</w:t>
            </w:r>
          </w:p>
        </w:tc>
        <w:tc>
          <w:tcPr>
            <w:tcW w:w="2310" w:type="dxa"/>
          </w:tcPr>
          <w:p w:rsidR="00E773D9" w:rsidRPr="007D2719" w:rsidRDefault="00E773D9" w:rsidP="00EA7DB2">
            <w:pPr>
              <w:rPr>
                <w:b/>
              </w:rPr>
            </w:pPr>
            <w:r>
              <w:rPr>
                <w:b/>
              </w:rPr>
              <w:t>Child 1:</w:t>
            </w:r>
          </w:p>
        </w:tc>
        <w:tc>
          <w:tcPr>
            <w:tcW w:w="3685" w:type="dxa"/>
          </w:tcPr>
          <w:p w:rsidR="00E773D9" w:rsidRDefault="00E773D9" w:rsidP="00EA7DB2">
            <w:pPr>
              <w:rPr>
                <w:b/>
              </w:rPr>
            </w:pPr>
            <w:r>
              <w:rPr>
                <w:b/>
              </w:rPr>
              <w:t>Child 2:</w:t>
            </w:r>
          </w:p>
        </w:tc>
        <w:tc>
          <w:tcPr>
            <w:tcW w:w="3686" w:type="dxa"/>
          </w:tcPr>
          <w:p w:rsidR="00E773D9" w:rsidRPr="007D2719" w:rsidRDefault="00E773D9" w:rsidP="00EA7DB2">
            <w:pPr>
              <w:rPr>
                <w:b/>
              </w:rPr>
            </w:pPr>
            <w:r>
              <w:rPr>
                <w:b/>
              </w:rPr>
              <w:t>Child 3:</w:t>
            </w:r>
          </w:p>
        </w:tc>
        <w:tc>
          <w:tcPr>
            <w:tcW w:w="3729" w:type="dxa"/>
          </w:tcPr>
          <w:p w:rsidR="00E773D9" w:rsidRPr="007D2719" w:rsidRDefault="00E773D9" w:rsidP="00EA7DB2">
            <w:pPr>
              <w:rPr>
                <w:b/>
              </w:rPr>
            </w:pPr>
            <w:r>
              <w:rPr>
                <w:b/>
              </w:rPr>
              <w:t>Child 4:</w:t>
            </w:r>
          </w:p>
        </w:tc>
      </w:tr>
      <w:tr w:rsidR="00E773D9" w:rsidTr="00EA7DB2">
        <w:tc>
          <w:tcPr>
            <w:tcW w:w="1484" w:type="dxa"/>
          </w:tcPr>
          <w:p w:rsidR="00E773D9" w:rsidRDefault="00E773D9" w:rsidP="00EA7DB2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E773D9" w:rsidRDefault="00E773D9" w:rsidP="00EA7DB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10" w:type="dxa"/>
          </w:tcPr>
          <w:p w:rsidR="00E773D9" w:rsidRPr="00FC42FE" w:rsidRDefault="00EA7DB2" w:rsidP="00FC42FE">
            <w:pPr>
              <w:jc w:val="center"/>
              <w:rPr>
                <w:rFonts w:cstheme="minorHAnsi"/>
              </w:rPr>
            </w:pPr>
            <w:r w:rsidRPr="00FC42FE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C42FE">
              <w:rPr>
                <w:rFonts w:cstheme="minorHAnsi"/>
              </w:rPr>
              <w:instrText xml:space="preserve"> FORMTEXT </w:instrText>
            </w:r>
            <w:r w:rsidRPr="00FC42FE">
              <w:rPr>
                <w:rFonts w:cstheme="minorHAnsi"/>
              </w:rPr>
            </w:r>
            <w:r w:rsidRPr="00FC42FE">
              <w:rPr>
                <w:rFonts w:cstheme="minorHAnsi"/>
              </w:rPr>
              <w:fldChar w:fldCharType="separate"/>
            </w:r>
            <w:r w:rsidRPr="00FC42FE">
              <w:rPr>
                <w:rFonts w:cstheme="minorHAnsi"/>
                <w:noProof/>
              </w:rPr>
              <w:t> </w:t>
            </w:r>
            <w:r w:rsidRPr="00FC42FE">
              <w:rPr>
                <w:rFonts w:cstheme="minorHAnsi"/>
                <w:noProof/>
              </w:rPr>
              <w:t> </w:t>
            </w:r>
            <w:r w:rsidRPr="00FC42FE">
              <w:rPr>
                <w:rFonts w:cstheme="minorHAnsi"/>
                <w:noProof/>
              </w:rPr>
              <w:t> </w:t>
            </w:r>
            <w:r w:rsidRPr="00FC42FE">
              <w:rPr>
                <w:rFonts w:cstheme="minorHAnsi"/>
                <w:noProof/>
              </w:rPr>
              <w:t> </w:t>
            </w:r>
            <w:r w:rsidRPr="00FC42FE">
              <w:rPr>
                <w:rFonts w:cstheme="minorHAnsi"/>
                <w:noProof/>
              </w:rPr>
              <w:t> </w:t>
            </w:r>
            <w:r w:rsidRPr="00FC42FE"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3685" w:type="dxa"/>
          </w:tcPr>
          <w:p w:rsidR="00E773D9" w:rsidRPr="00FC42FE" w:rsidRDefault="00EA7DB2" w:rsidP="00FC42FE">
            <w:pPr>
              <w:jc w:val="center"/>
            </w:pPr>
            <w:r w:rsidRPr="00FC42F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3"/>
          </w:p>
        </w:tc>
        <w:tc>
          <w:tcPr>
            <w:tcW w:w="3686" w:type="dxa"/>
          </w:tcPr>
          <w:p w:rsidR="00E773D9" w:rsidRPr="00FC42FE" w:rsidRDefault="00EA7DB2" w:rsidP="00FC42FE">
            <w:pPr>
              <w:jc w:val="center"/>
            </w:pPr>
            <w:r w:rsidRPr="00FC4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4"/>
          </w:p>
        </w:tc>
        <w:tc>
          <w:tcPr>
            <w:tcW w:w="3729" w:type="dxa"/>
          </w:tcPr>
          <w:p w:rsidR="00E773D9" w:rsidRPr="00FC42FE" w:rsidRDefault="00EA7DB2" w:rsidP="00FC42FE">
            <w:pPr>
              <w:jc w:val="center"/>
            </w:pPr>
            <w:r w:rsidRPr="00FC42F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5"/>
          </w:p>
        </w:tc>
      </w:tr>
      <w:tr w:rsidR="00E773D9" w:rsidTr="00EA7DB2">
        <w:tc>
          <w:tcPr>
            <w:tcW w:w="1484" w:type="dxa"/>
          </w:tcPr>
          <w:p w:rsidR="00E773D9" w:rsidRDefault="00E773D9" w:rsidP="00EA7DB2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  <w:p w:rsidR="00E773D9" w:rsidRPr="007D2719" w:rsidRDefault="00E773D9" w:rsidP="00EA7DB2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E773D9" w:rsidRPr="00FC42FE" w:rsidRDefault="00EA7DB2" w:rsidP="00FC42FE">
            <w:pPr>
              <w:jc w:val="center"/>
            </w:pPr>
            <w:r w:rsidRPr="00FC42F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6"/>
          </w:p>
        </w:tc>
        <w:tc>
          <w:tcPr>
            <w:tcW w:w="3685" w:type="dxa"/>
          </w:tcPr>
          <w:p w:rsidR="00E773D9" w:rsidRPr="00FC42FE" w:rsidRDefault="00EA7DB2" w:rsidP="00FC42FE">
            <w:pPr>
              <w:jc w:val="center"/>
            </w:pPr>
            <w:r w:rsidRPr="00FC42F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7"/>
          </w:p>
        </w:tc>
        <w:tc>
          <w:tcPr>
            <w:tcW w:w="3686" w:type="dxa"/>
          </w:tcPr>
          <w:p w:rsidR="00E773D9" w:rsidRPr="00FC42FE" w:rsidRDefault="00EA7DB2" w:rsidP="00FC42FE">
            <w:pPr>
              <w:jc w:val="center"/>
            </w:pPr>
            <w:r w:rsidRPr="00FC42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8"/>
          </w:p>
        </w:tc>
        <w:tc>
          <w:tcPr>
            <w:tcW w:w="3729" w:type="dxa"/>
          </w:tcPr>
          <w:p w:rsidR="00E773D9" w:rsidRPr="00FC42FE" w:rsidRDefault="00EA7DB2" w:rsidP="00FC42FE">
            <w:pPr>
              <w:jc w:val="center"/>
            </w:pPr>
            <w:r w:rsidRPr="00FC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9"/>
          </w:p>
        </w:tc>
      </w:tr>
      <w:tr w:rsidR="00064EA8" w:rsidTr="00EA7DB2">
        <w:tc>
          <w:tcPr>
            <w:tcW w:w="1484" w:type="dxa"/>
          </w:tcPr>
          <w:p w:rsidR="00064EA8" w:rsidRDefault="00064EA8" w:rsidP="00EA7DB2">
            <w:pPr>
              <w:rPr>
                <w:b/>
              </w:rPr>
            </w:pPr>
            <w:r>
              <w:rPr>
                <w:b/>
              </w:rPr>
              <w:t>Parent/Carer</w:t>
            </w:r>
          </w:p>
          <w:p w:rsidR="00064EA8" w:rsidRDefault="00064EA8" w:rsidP="00EA7DB2">
            <w:pPr>
              <w:rPr>
                <w:b/>
              </w:rPr>
            </w:pPr>
          </w:p>
        </w:tc>
        <w:tc>
          <w:tcPr>
            <w:tcW w:w="2310" w:type="dxa"/>
          </w:tcPr>
          <w:p w:rsidR="00064EA8" w:rsidRPr="00FC42FE" w:rsidRDefault="00064EA8" w:rsidP="00FC42FE">
            <w:pPr>
              <w:jc w:val="center"/>
            </w:pPr>
          </w:p>
        </w:tc>
        <w:tc>
          <w:tcPr>
            <w:tcW w:w="3685" w:type="dxa"/>
          </w:tcPr>
          <w:p w:rsidR="00064EA8" w:rsidRPr="00FC42FE" w:rsidRDefault="00064EA8" w:rsidP="00FC42FE">
            <w:pPr>
              <w:jc w:val="center"/>
            </w:pPr>
          </w:p>
        </w:tc>
        <w:tc>
          <w:tcPr>
            <w:tcW w:w="3686" w:type="dxa"/>
          </w:tcPr>
          <w:p w:rsidR="00064EA8" w:rsidRPr="00FC42FE" w:rsidRDefault="00064EA8" w:rsidP="00FC42FE">
            <w:pPr>
              <w:jc w:val="center"/>
            </w:pPr>
          </w:p>
        </w:tc>
        <w:tc>
          <w:tcPr>
            <w:tcW w:w="3729" w:type="dxa"/>
          </w:tcPr>
          <w:p w:rsidR="00064EA8" w:rsidRPr="00FC42FE" w:rsidRDefault="00064EA8" w:rsidP="00FC42FE">
            <w:pPr>
              <w:jc w:val="center"/>
            </w:pPr>
          </w:p>
        </w:tc>
      </w:tr>
    </w:tbl>
    <w:p w:rsidR="00E773D9" w:rsidRDefault="00E773D9" w:rsidP="00B747B6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3724"/>
        <w:gridCol w:w="3724"/>
        <w:gridCol w:w="3724"/>
      </w:tblGrid>
      <w:tr w:rsidR="00B747B6" w:rsidTr="00E367FC">
        <w:tc>
          <w:tcPr>
            <w:tcW w:w="14894" w:type="dxa"/>
            <w:gridSpan w:val="4"/>
            <w:shd w:val="clear" w:color="auto" w:fill="D9D9D9" w:themeFill="background1" w:themeFillShade="D9"/>
          </w:tcPr>
          <w:p w:rsidR="00B747B6" w:rsidRPr="00B747B6" w:rsidRDefault="00B747B6" w:rsidP="00B747B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747B6">
              <w:rPr>
                <w:b/>
                <w:sz w:val="24"/>
                <w:szCs w:val="24"/>
                <w:u w:val="single"/>
              </w:rPr>
              <w:t>Lead Professional Details</w:t>
            </w:r>
          </w:p>
        </w:tc>
      </w:tr>
      <w:tr w:rsidR="00EA7DB2" w:rsidTr="00EA7DB2">
        <w:tc>
          <w:tcPr>
            <w:tcW w:w="3723" w:type="dxa"/>
            <w:shd w:val="clear" w:color="auto" w:fill="auto"/>
          </w:tcPr>
          <w:p w:rsidR="00EA7DB2" w:rsidRPr="00EA7DB2" w:rsidRDefault="00EA7DB2" w:rsidP="00EA7DB2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724" w:type="dxa"/>
            <w:shd w:val="clear" w:color="auto" w:fill="auto"/>
          </w:tcPr>
          <w:p w:rsidR="00EA7DB2" w:rsidRPr="00B747B6" w:rsidRDefault="00EA7DB2" w:rsidP="00EA7DB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Tel no:</w:t>
            </w:r>
          </w:p>
        </w:tc>
        <w:tc>
          <w:tcPr>
            <w:tcW w:w="3723" w:type="dxa"/>
            <w:shd w:val="clear" w:color="auto" w:fill="auto"/>
          </w:tcPr>
          <w:p w:rsidR="00EA7DB2" w:rsidRPr="00B747B6" w:rsidRDefault="00EA7DB2" w:rsidP="00EA7DB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e-mail:</w:t>
            </w:r>
          </w:p>
        </w:tc>
        <w:tc>
          <w:tcPr>
            <w:tcW w:w="3724" w:type="dxa"/>
            <w:shd w:val="clear" w:color="auto" w:fill="auto"/>
          </w:tcPr>
          <w:p w:rsidR="00EA7DB2" w:rsidRPr="00B747B6" w:rsidRDefault="00EA7DB2" w:rsidP="00EA7DB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Job title:</w:t>
            </w:r>
          </w:p>
        </w:tc>
      </w:tr>
      <w:tr w:rsidR="00B747B6" w:rsidTr="00E367FC">
        <w:tc>
          <w:tcPr>
            <w:tcW w:w="3723" w:type="dxa"/>
          </w:tcPr>
          <w:p w:rsidR="00E367FC" w:rsidRPr="00FC42FE" w:rsidRDefault="00EA7DB2" w:rsidP="00E367FC">
            <w:r w:rsidRPr="00FC42F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10"/>
          </w:p>
          <w:p w:rsidR="007D2719" w:rsidRPr="00FC42FE" w:rsidRDefault="007D2719" w:rsidP="00E367FC"/>
        </w:tc>
        <w:tc>
          <w:tcPr>
            <w:tcW w:w="3723" w:type="dxa"/>
          </w:tcPr>
          <w:p w:rsidR="00B747B6" w:rsidRPr="00FC42FE" w:rsidRDefault="00EA7DB2" w:rsidP="00E367FC">
            <w:r w:rsidRPr="00FC42F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11"/>
          </w:p>
        </w:tc>
        <w:tc>
          <w:tcPr>
            <w:tcW w:w="3724" w:type="dxa"/>
          </w:tcPr>
          <w:p w:rsidR="00B747B6" w:rsidRPr="00FC42FE" w:rsidRDefault="00EA7DB2" w:rsidP="00E367FC">
            <w:r w:rsidRPr="00FC42F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12"/>
          </w:p>
        </w:tc>
        <w:tc>
          <w:tcPr>
            <w:tcW w:w="3724" w:type="dxa"/>
          </w:tcPr>
          <w:p w:rsidR="00B747B6" w:rsidRPr="00FC42FE" w:rsidRDefault="00EA7DB2" w:rsidP="00E367FC">
            <w:r w:rsidRPr="00FC42F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13"/>
          </w:p>
        </w:tc>
      </w:tr>
    </w:tbl>
    <w:p w:rsidR="007D2719" w:rsidRDefault="007D2719" w:rsidP="00B747B6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685"/>
        <w:gridCol w:w="6379"/>
        <w:gridCol w:w="1036"/>
      </w:tblGrid>
      <w:tr w:rsidR="00B021B0" w:rsidTr="006E290A">
        <w:tc>
          <w:tcPr>
            <w:tcW w:w="14894" w:type="dxa"/>
            <w:gridSpan w:val="4"/>
            <w:shd w:val="clear" w:color="auto" w:fill="D9D9D9" w:themeFill="background1" w:themeFillShade="D9"/>
          </w:tcPr>
          <w:p w:rsidR="00B021B0" w:rsidRPr="009E60B0" w:rsidRDefault="00E34E8C" w:rsidP="00E34E8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TAF attendees </w:t>
            </w:r>
          </w:p>
        </w:tc>
      </w:tr>
      <w:tr w:rsidR="009E60B0" w:rsidTr="009E60B0">
        <w:tc>
          <w:tcPr>
            <w:tcW w:w="3794" w:type="dxa"/>
          </w:tcPr>
          <w:p w:rsidR="009E60B0" w:rsidRDefault="009E60B0" w:rsidP="00B747B6">
            <w:pPr>
              <w:jc w:val="center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3685" w:type="dxa"/>
          </w:tcPr>
          <w:p w:rsidR="009E60B0" w:rsidRDefault="009E60B0" w:rsidP="00B747B6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379" w:type="dxa"/>
          </w:tcPr>
          <w:p w:rsidR="009E60B0" w:rsidRDefault="009E60B0" w:rsidP="00B747B6">
            <w:pPr>
              <w:jc w:val="center"/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1036" w:type="dxa"/>
          </w:tcPr>
          <w:p w:rsidR="009E60B0" w:rsidRDefault="00B021B0" w:rsidP="00B747B6">
            <w:pPr>
              <w:jc w:val="center"/>
              <w:rPr>
                <w:b/>
              </w:rPr>
            </w:pPr>
            <w:r w:rsidRPr="009E60B0">
              <w:rPr>
                <w:b/>
                <w:sz w:val="18"/>
                <w:szCs w:val="18"/>
                <w:u w:val="single"/>
              </w:rPr>
              <w:t>Attended</w:t>
            </w:r>
            <w:r>
              <w:rPr>
                <w:b/>
                <w:sz w:val="18"/>
                <w:szCs w:val="18"/>
                <w:u w:val="single"/>
              </w:rPr>
              <w:t>?</w:t>
            </w:r>
            <w:r w:rsidRPr="009E60B0">
              <w:rPr>
                <w:b/>
                <w:sz w:val="18"/>
                <w:szCs w:val="18"/>
                <w:u w:val="single"/>
              </w:rPr>
              <w:t xml:space="preserve"> Y/N</w:t>
            </w:r>
          </w:p>
        </w:tc>
      </w:tr>
      <w:tr w:rsidR="009E60B0" w:rsidTr="009E60B0">
        <w:tc>
          <w:tcPr>
            <w:tcW w:w="3794" w:type="dxa"/>
          </w:tcPr>
          <w:p w:rsidR="009E60B0" w:rsidRPr="00FC42FE" w:rsidRDefault="00EA7DB2" w:rsidP="00EA7DB2">
            <w:r w:rsidRPr="00FC42F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42FE">
              <w:instrText xml:space="preserve"> </w:instrText>
            </w:r>
            <w:bookmarkStart w:id="14" w:name="Text15"/>
            <w:r w:rsidRPr="00FC42FE">
              <w:instrText xml:space="preserve">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14"/>
          </w:p>
        </w:tc>
        <w:tc>
          <w:tcPr>
            <w:tcW w:w="3685" w:type="dxa"/>
          </w:tcPr>
          <w:p w:rsidR="009E60B0" w:rsidRPr="00FC42FE" w:rsidRDefault="00EA7DB2" w:rsidP="00EA7DB2">
            <w:r w:rsidRPr="00FC42F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15"/>
          </w:p>
        </w:tc>
        <w:tc>
          <w:tcPr>
            <w:tcW w:w="6379" w:type="dxa"/>
          </w:tcPr>
          <w:p w:rsidR="009E60B0" w:rsidRPr="00FC42FE" w:rsidRDefault="00EA7DB2" w:rsidP="00EA7DB2">
            <w:r w:rsidRPr="00FC42F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16"/>
          </w:p>
        </w:tc>
        <w:tc>
          <w:tcPr>
            <w:tcW w:w="1036" w:type="dxa"/>
          </w:tcPr>
          <w:p w:rsidR="009E60B0" w:rsidRPr="00FC42FE" w:rsidRDefault="00EA7DB2" w:rsidP="00EA7DB2">
            <w:r w:rsidRPr="00FC42F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17"/>
          </w:p>
        </w:tc>
      </w:tr>
      <w:tr w:rsidR="009E60B0" w:rsidTr="009E60B0">
        <w:tc>
          <w:tcPr>
            <w:tcW w:w="3794" w:type="dxa"/>
          </w:tcPr>
          <w:p w:rsidR="009E60B0" w:rsidRPr="00FC42FE" w:rsidRDefault="00EA7DB2" w:rsidP="00EA7DB2">
            <w:r w:rsidRPr="00FC42F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18"/>
          </w:p>
        </w:tc>
        <w:tc>
          <w:tcPr>
            <w:tcW w:w="3685" w:type="dxa"/>
          </w:tcPr>
          <w:p w:rsidR="009E60B0" w:rsidRPr="00FC42FE" w:rsidRDefault="00EA7DB2" w:rsidP="00EA7DB2">
            <w:r w:rsidRPr="00FC42F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19"/>
          </w:p>
        </w:tc>
        <w:tc>
          <w:tcPr>
            <w:tcW w:w="6379" w:type="dxa"/>
          </w:tcPr>
          <w:p w:rsidR="009E60B0" w:rsidRPr="00FC42FE" w:rsidRDefault="00EA7DB2" w:rsidP="00EA7DB2">
            <w:r w:rsidRPr="00FC42FE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20"/>
          </w:p>
        </w:tc>
        <w:tc>
          <w:tcPr>
            <w:tcW w:w="1036" w:type="dxa"/>
          </w:tcPr>
          <w:p w:rsidR="009E60B0" w:rsidRPr="00FC42FE" w:rsidRDefault="00EA7DB2" w:rsidP="00EA7DB2">
            <w:r w:rsidRPr="00FC42F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21"/>
          </w:p>
        </w:tc>
      </w:tr>
      <w:tr w:rsidR="009E60B0" w:rsidTr="009E60B0">
        <w:tc>
          <w:tcPr>
            <w:tcW w:w="3794" w:type="dxa"/>
          </w:tcPr>
          <w:p w:rsidR="009E60B0" w:rsidRPr="00FC42FE" w:rsidRDefault="00EA7DB2" w:rsidP="00EA7DB2">
            <w:r w:rsidRPr="00FC42F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22"/>
          </w:p>
        </w:tc>
        <w:tc>
          <w:tcPr>
            <w:tcW w:w="3685" w:type="dxa"/>
          </w:tcPr>
          <w:p w:rsidR="009E60B0" w:rsidRPr="00FC42FE" w:rsidRDefault="00EA7DB2" w:rsidP="00EA7DB2">
            <w:r w:rsidRPr="00FC42F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23"/>
          </w:p>
        </w:tc>
        <w:tc>
          <w:tcPr>
            <w:tcW w:w="6379" w:type="dxa"/>
          </w:tcPr>
          <w:p w:rsidR="009E60B0" w:rsidRPr="00FC42FE" w:rsidRDefault="00EA7DB2" w:rsidP="00EA7DB2">
            <w:r w:rsidRPr="00FC42FE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24"/>
          </w:p>
        </w:tc>
        <w:tc>
          <w:tcPr>
            <w:tcW w:w="1036" w:type="dxa"/>
          </w:tcPr>
          <w:p w:rsidR="009E60B0" w:rsidRPr="00FC42FE" w:rsidRDefault="00EA7DB2" w:rsidP="00EA7DB2">
            <w:r w:rsidRPr="00FC42FE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25"/>
          </w:p>
        </w:tc>
      </w:tr>
      <w:tr w:rsidR="009E60B0" w:rsidTr="009E60B0">
        <w:tc>
          <w:tcPr>
            <w:tcW w:w="3794" w:type="dxa"/>
          </w:tcPr>
          <w:p w:rsidR="009E60B0" w:rsidRPr="00FC42FE" w:rsidRDefault="00EA7DB2" w:rsidP="00EA7DB2">
            <w:r w:rsidRPr="00FC42F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26"/>
          </w:p>
        </w:tc>
        <w:tc>
          <w:tcPr>
            <w:tcW w:w="3685" w:type="dxa"/>
          </w:tcPr>
          <w:p w:rsidR="009E60B0" w:rsidRPr="00FC42FE" w:rsidRDefault="00EA7DB2" w:rsidP="00EA7DB2">
            <w:r w:rsidRPr="00FC42FE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27"/>
          </w:p>
        </w:tc>
        <w:tc>
          <w:tcPr>
            <w:tcW w:w="6379" w:type="dxa"/>
          </w:tcPr>
          <w:p w:rsidR="009E60B0" w:rsidRPr="00FC42FE" w:rsidRDefault="00EA7DB2" w:rsidP="00EA7DB2">
            <w:r w:rsidRPr="00FC42F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28"/>
          </w:p>
        </w:tc>
        <w:tc>
          <w:tcPr>
            <w:tcW w:w="1036" w:type="dxa"/>
          </w:tcPr>
          <w:p w:rsidR="009E60B0" w:rsidRPr="00FC42FE" w:rsidRDefault="00EA7DB2" w:rsidP="00EA7DB2">
            <w:r w:rsidRPr="00FC42F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29"/>
          </w:p>
        </w:tc>
      </w:tr>
      <w:tr w:rsidR="009E60B0" w:rsidTr="009E60B0">
        <w:tc>
          <w:tcPr>
            <w:tcW w:w="3794" w:type="dxa"/>
          </w:tcPr>
          <w:p w:rsidR="009E60B0" w:rsidRPr="00FC42FE" w:rsidRDefault="00EA7DB2" w:rsidP="00EA7DB2">
            <w:r w:rsidRPr="00FC42F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30"/>
          </w:p>
        </w:tc>
        <w:tc>
          <w:tcPr>
            <w:tcW w:w="3685" w:type="dxa"/>
          </w:tcPr>
          <w:p w:rsidR="009E60B0" w:rsidRPr="00FC42FE" w:rsidRDefault="00EA7DB2" w:rsidP="00EA7DB2">
            <w:r w:rsidRPr="00FC42F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31"/>
          </w:p>
        </w:tc>
        <w:tc>
          <w:tcPr>
            <w:tcW w:w="6379" w:type="dxa"/>
          </w:tcPr>
          <w:p w:rsidR="009E60B0" w:rsidRPr="00FC42FE" w:rsidRDefault="00EA7DB2" w:rsidP="00EA7DB2">
            <w:r w:rsidRPr="00FC42F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32"/>
          </w:p>
        </w:tc>
        <w:tc>
          <w:tcPr>
            <w:tcW w:w="1036" w:type="dxa"/>
          </w:tcPr>
          <w:p w:rsidR="009E60B0" w:rsidRPr="00FC42FE" w:rsidRDefault="00EA7DB2" w:rsidP="00EA7DB2">
            <w:r w:rsidRPr="00FC42FE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33"/>
          </w:p>
        </w:tc>
      </w:tr>
      <w:tr w:rsidR="009E60B0" w:rsidTr="009E60B0">
        <w:tc>
          <w:tcPr>
            <w:tcW w:w="3794" w:type="dxa"/>
          </w:tcPr>
          <w:p w:rsidR="009E60B0" w:rsidRPr="00FC42FE" w:rsidRDefault="00EA7DB2" w:rsidP="00EA7DB2">
            <w:r w:rsidRPr="00FC42F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34"/>
          </w:p>
        </w:tc>
        <w:tc>
          <w:tcPr>
            <w:tcW w:w="3685" w:type="dxa"/>
          </w:tcPr>
          <w:p w:rsidR="009E60B0" w:rsidRPr="00FC42FE" w:rsidRDefault="00EA7DB2" w:rsidP="00EA7DB2">
            <w:r w:rsidRPr="00FC42FE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35"/>
          </w:p>
        </w:tc>
        <w:tc>
          <w:tcPr>
            <w:tcW w:w="6379" w:type="dxa"/>
          </w:tcPr>
          <w:p w:rsidR="009E60B0" w:rsidRPr="00FC42FE" w:rsidRDefault="00EA7DB2" w:rsidP="00EA7DB2">
            <w:r w:rsidRPr="00FC42F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36"/>
          </w:p>
        </w:tc>
        <w:tc>
          <w:tcPr>
            <w:tcW w:w="1036" w:type="dxa"/>
          </w:tcPr>
          <w:p w:rsidR="009E60B0" w:rsidRPr="00FC42FE" w:rsidRDefault="00EA7DB2" w:rsidP="00EA7DB2">
            <w:r w:rsidRPr="00FC42FE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37"/>
          </w:p>
        </w:tc>
      </w:tr>
      <w:tr w:rsidR="00FC42FE" w:rsidTr="009E60B0">
        <w:tc>
          <w:tcPr>
            <w:tcW w:w="3794" w:type="dxa"/>
          </w:tcPr>
          <w:p w:rsidR="00FC42FE" w:rsidRPr="00FC42FE" w:rsidRDefault="00FC42FE" w:rsidP="00FC42FE">
            <w:pPr>
              <w:jc w:val="both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38" w:name="Text82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685" w:type="dxa"/>
          </w:tcPr>
          <w:p w:rsidR="00FC42FE" w:rsidRPr="00FC42FE" w:rsidRDefault="00FC42FE" w:rsidP="00FC42FE">
            <w:pPr>
              <w:jc w:val="both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9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6379" w:type="dxa"/>
          </w:tcPr>
          <w:p w:rsidR="00FC42FE" w:rsidRPr="00FC42FE" w:rsidRDefault="00FC42FE" w:rsidP="00FC42FE">
            <w:pPr>
              <w:jc w:val="both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0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036" w:type="dxa"/>
          </w:tcPr>
          <w:p w:rsidR="00FC42FE" w:rsidRPr="00FC42FE" w:rsidRDefault="00FC42FE" w:rsidP="00FC42FE">
            <w:pPr>
              <w:jc w:val="both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1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FC42FE" w:rsidTr="009E60B0">
        <w:tc>
          <w:tcPr>
            <w:tcW w:w="3794" w:type="dxa"/>
          </w:tcPr>
          <w:p w:rsidR="00FC42FE" w:rsidRPr="00FC42FE" w:rsidRDefault="00FC42FE" w:rsidP="00FC42FE">
            <w:pPr>
              <w:jc w:val="both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2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3685" w:type="dxa"/>
          </w:tcPr>
          <w:p w:rsidR="00FC42FE" w:rsidRPr="00FC42FE" w:rsidRDefault="00FC42FE" w:rsidP="00FC42FE">
            <w:pPr>
              <w:jc w:val="both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3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6379" w:type="dxa"/>
          </w:tcPr>
          <w:p w:rsidR="00FC42FE" w:rsidRPr="00FC42FE" w:rsidRDefault="00FC42FE" w:rsidP="00FC42FE">
            <w:pPr>
              <w:jc w:val="both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4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036" w:type="dxa"/>
          </w:tcPr>
          <w:p w:rsidR="00FC42FE" w:rsidRPr="00FC42FE" w:rsidRDefault="00FC42FE" w:rsidP="00FC42FE">
            <w:pPr>
              <w:jc w:val="both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5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FC42FE" w:rsidTr="009E60B0">
        <w:tc>
          <w:tcPr>
            <w:tcW w:w="3794" w:type="dxa"/>
          </w:tcPr>
          <w:p w:rsidR="00FC42FE" w:rsidRPr="00FC42FE" w:rsidRDefault="00FC42FE" w:rsidP="00FC42FE">
            <w:pPr>
              <w:jc w:val="both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6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685" w:type="dxa"/>
          </w:tcPr>
          <w:p w:rsidR="00FC42FE" w:rsidRPr="00FC42FE" w:rsidRDefault="00FC42FE" w:rsidP="00FC42FE">
            <w:pPr>
              <w:jc w:val="both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7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6379" w:type="dxa"/>
          </w:tcPr>
          <w:p w:rsidR="00FC42FE" w:rsidRPr="00FC42FE" w:rsidRDefault="00FC42FE" w:rsidP="00FC42FE">
            <w:pPr>
              <w:jc w:val="both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8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036" w:type="dxa"/>
          </w:tcPr>
          <w:p w:rsidR="00FC42FE" w:rsidRPr="00FC42FE" w:rsidRDefault="00FC42FE" w:rsidP="00FC42FE">
            <w:pPr>
              <w:jc w:val="both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9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FC42FE" w:rsidTr="009E60B0">
        <w:tc>
          <w:tcPr>
            <w:tcW w:w="3794" w:type="dxa"/>
          </w:tcPr>
          <w:p w:rsidR="00FC42FE" w:rsidRPr="00FC42FE" w:rsidRDefault="00D213B3" w:rsidP="00FC42FE">
            <w:pPr>
              <w:jc w:val="both"/>
            </w:pPr>
            <w:r w:rsidRPr="0000527E">
              <w:rPr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1" behindDoc="0" locked="0" layoutInCell="1" allowOverlap="1" wp14:anchorId="17DA0D8C" wp14:editId="234662D7">
                      <wp:simplePos x="0" y="0"/>
                      <wp:positionH relativeFrom="column">
                        <wp:posOffset>-111642</wp:posOffset>
                      </wp:positionH>
                      <wp:positionV relativeFrom="paragraph">
                        <wp:posOffset>119601</wp:posOffset>
                      </wp:positionV>
                      <wp:extent cx="9747250" cy="786809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0" cy="78680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1F0A" w:rsidRPr="00D213B3" w:rsidRDefault="00B71F0A" w:rsidP="002A1D94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D213B3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Tip</w:t>
                                  </w:r>
                                  <w:r w:rsidR="00D213B3" w:rsidRPr="00D213B3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s</w:t>
                                  </w:r>
                                  <w:r w:rsidRPr="00D213B3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:</w:t>
                                  </w:r>
                                  <w:r w:rsidRPr="00D213B3">
                                    <w:rPr>
                                      <w:rFonts w:asciiTheme="minorHAnsi" w:hAnsiTheme="minorHAnsi" w:cstheme="minorHAnsi"/>
                                      <w:i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213B3">
                                    <w:rPr>
                                      <w:rFonts w:asciiTheme="minorHAnsi" w:hAnsiTheme="minorHAnsi" w:cstheme="minorHAnsi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>Att</w:t>
                                  </w:r>
                                  <w:r w:rsidRPr="00D213B3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  <w:t>endees to include family members.  If parents do no</w:t>
                                  </w:r>
                                  <w:r w:rsidR="00D213B3" w:rsidRPr="00D213B3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  <w:t>t attend, the meeting will</w:t>
                                  </w:r>
                                  <w:r w:rsidRPr="00D213B3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  <w:t xml:space="preserve"> be cancelled or renamed a ‘multi-agency meeting’.  This </w:t>
                                  </w:r>
                                  <w:r w:rsidR="00D213B3" w:rsidRPr="00D213B3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  <w:t>will</w:t>
                                  </w:r>
                                  <w:r w:rsidRPr="00D213B3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64642" w:rsidRPr="00D213B3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  <w:t xml:space="preserve">be </w:t>
                                  </w:r>
                                  <w:r w:rsidRPr="00D213B3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  <w:t>when professionals have concerns and/or step up to social care needs to be discussed.  (Note: Concerns/step up can be discussed at any stage and not just in this meeting)</w:t>
                                  </w:r>
                                </w:p>
                                <w:p w:rsidR="00D213B3" w:rsidRPr="00D213B3" w:rsidRDefault="00D213B3" w:rsidP="002A1D94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213B3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  <w:t xml:space="preserve">Older children can attend TAF meetings.  To be considered case by case (dependent on child’s maturity and nature of the discussion). An advocate may be appropriate.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.8pt;margin-top:9.4pt;width:767.5pt;height:61.95pt;z-index:251738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" filled="f" stroked="f">
                      <v:textbox>
                        <w:txbxContent>
                          <w:p w:rsidR="00B71F0A" w:rsidRPr="00D213B3" w:rsidRDefault="00B71F0A" w:rsidP="002A1D9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D213B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Tip</w:t>
                            </w:r>
                            <w:r w:rsidR="00D213B3" w:rsidRPr="00D213B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Pr="00D213B3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Pr="00D213B3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13B3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</w:rPr>
                              <w:t>Att</w:t>
                            </w:r>
                            <w:r w:rsidRPr="00D213B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endees to include family members.  If parents do no</w:t>
                            </w:r>
                            <w:r w:rsidR="00D213B3" w:rsidRPr="00D213B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t attend, the meeting will</w:t>
                            </w:r>
                            <w:r w:rsidRPr="00D213B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be cancelled or renamed a ‘multi-agency meeting’.  This </w:t>
                            </w:r>
                            <w:r w:rsidR="00D213B3" w:rsidRPr="00D213B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will</w:t>
                            </w:r>
                            <w:r w:rsidRPr="00D213B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4642" w:rsidRPr="00D213B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be </w:t>
                            </w:r>
                            <w:r w:rsidRPr="00D213B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when professionals have concerns and/or step up to social care needs to be discussed.  (Note: Concerns/step up can be discussed at any stage and not just in this meeting)</w:t>
                            </w:r>
                          </w:p>
                          <w:p w:rsidR="00D213B3" w:rsidRPr="00D213B3" w:rsidRDefault="00D213B3" w:rsidP="002A1D9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213B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Older children can attend TAF meetings.  To be considered case by case (dependent on child’s maturity and nature of the discussion). An advocate may be appropriate.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2FE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0" w:name="Text85"/>
            <w:r w:rsidR="00FC42FE">
              <w:instrText xml:space="preserve"> FORMTEXT </w:instrText>
            </w:r>
            <w:r w:rsidR="00FC42FE">
              <w:fldChar w:fldCharType="separate"/>
            </w:r>
            <w:r w:rsidR="00FC42FE">
              <w:rPr>
                <w:noProof/>
              </w:rPr>
              <w:t> </w:t>
            </w:r>
            <w:r w:rsidR="00FC42FE">
              <w:rPr>
                <w:noProof/>
              </w:rPr>
              <w:t> </w:t>
            </w:r>
            <w:r w:rsidR="00FC42FE">
              <w:rPr>
                <w:noProof/>
              </w:rPr>
              <w:t> </w:t>
            </w:r>
            <w:r w:rsidR="00FC42FE">
              <w:rPr>
                <w:noProof/>
              </w:rPr>
              <w:t> </w:t>
            </w:r>
            <w:r w:rsidR="00FC42FE">
              <w:rPr>
                <w:noProof/>
              </w:rPr>
              <w:t> </w:t>
            </w:r>
            <w:r w:rsidR="00FC42FE">
              <w:fldChar w:fldCharType="end"/>
            </w:r>
            <w:bookmarkEnd w:id="50"/>
          </w:p>
        </w:tc>
        <w:tc>
          <w:tcPr>
            <w:tcW w:w="3685" w:type="dxa"/>
          </w:tcPr>
          <w:p w:rsidR="00FC42FE" w:rsidRPr="00FC42FE" w:rsidRDefault="00FC42FE" w:rsidP="00FC42FE">
            <w:pPr>
              <w:jc w:val="both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1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6379" w:type="dxa"/>
          </w:tcPr>
          <w:p w:rsidR="00FC42FE" w:rsidRPr="00FC42FE" w:rsidRDefault="00FC42FE" w:rsidP="00FC42FE">
            <w:pPr>
              <w:jc w:val="both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2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036" w:type="dxa"/>
          </w:tcPr>
          <w:p w:rsidR="00FC42FE" w:rsidRPr="00FC42FE" w:rsidRDefault="00FC42FE" w:rsidP="00FC42FE">
            <w:pPr>
              <w:jc w:val="both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3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</w:tbl>
    <w:p w:rsidR="007A0ADA" w:rsidRDefault="007A0ADA" w:rsidP="007A0ADA">
      <w:pPr>
        <w:spacing w:after="0"/>
        <w:rPr>
          <w:i/>
          <w:sz w:val="28"/>
          <w:szCs w:val="28"/>
        </w:rPr>
      </w:pPr>
    </w:p>
    <w:p w:rsidR="007A0ADA" w:rsidRPr="007A0ADA" w:rsidRDefault="002A1D94" w:rsidP="002A1D94">
      <w:pPr>
        <w:pStyle w:val="Default"/>
        <w:rPr>
          <w:i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lastRenderedPageBreak/>
        <w:t>Tip</w:t>
      </w:r>
      <w:r w:rsidRPr="002A1D94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2A1D9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7A0ADA" w:rsidRPr="00E34E8C">
        <w:rPr>
          <w:rFonts w:asciiTheme="minorHAnsi" w:hAnsiTheme="minorHAnsi" w:cstheme="minorHAnsi"/>
          <w:i/>
          <w:sz w:val="22"/>
          <w:szCs w:val="22"/>
        </w:rPr>
        <w:t xml:space="preserve">Review the Assessment and Scaling Question on Part B with all TAF members in the </w:t>
      </w:r>
      <w:r w:rsidR="007A0ADA" w:rsidRPr="00B71F0A">
        <w:rPr>
          <w:rFonts w:asciiTheme="minorHAnsi" w:hAnsiTheme="minorHAnsi" w:cstheme="minorHAnsi"/>
          <w:b/>
          <w:i/>
          <w:sz w:val="22"/>
          <w:szCs w:val="22"/>
          <w:u w:val="single"/>
        </w:rPr>
        <w:t>first meeting</w:t>
      </w:r>
      <w:r w:rsidR="001E4B2D">
        <w:rPr>
          <w:rFonts w:asciiTheme="minorHAnsi" w:hAnsiTheme="minorHAnsi" w:cstheme="minorHAnsi"/>
          <w:i/>
          <w:sz w:val="22"/>
          <w:szCs w:val="22"/>
        </w:rPr>
        <w:t xml:space="preserve"> before starting the plan</w:t>
      </w:r>
      <w:r w:rsidR="007A0ADA" w:rsidRPr="00E34E8C">
        <w:rPr>
          <w:rFonts w:asciiTheme="minorHAnsi" w:hAnsiTheme="minorHAnsi" w:cstheme="minorHAnsi"/>
          <w:i/>
          <w:sz w:val="22"/>
          <w:szCs w:val="22"/>
        </w:rPr>
        <w:t>.</w:t>
      </w:r>
    </w:p>
    <w:p w:rsidR="00F30B42" w:rsidRPr="00F30B42" w:rsidRDefault="00F30B42" w:rsidP="00B747B6">
      <w:pPr>
        <w:spacing w:after="0"/>
        <w:jc w:val="center"/>
        <w:rPr>
          <w:b/>
          <w:sz w:val="8"/>
          <w:szCs w:val="8"/>
          <w:u w:val="single"/>
        </w:rPr>
      </w:pPr>
    </w:p>
    <w:p w:rsidR="00F30B42" w:rsidRPr="00F30B42" w:rsidRDefault="00F30B42" w:rsidP="00B747B6">
      <w:pPr>
        <w:spacing w:after="0"/>
        <w:jc w:val="center"/>
        <w:rPr>
          <w:b/>
          <w:sz w:val="2"/>
          <w:szCs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2"/>
        <w:gridCol w:w="992"/>
        <w:gridCol w:w="992"/>
        <w:gridCol w:w="4022"/>
        <w:gridCol w:w="798"/>
        <w:gridCol w:w="3252"/>
        <w:gridCol w:w="2701"/>
        <w:gridCol w:w="44"/>
      </w:tblGrid>
      <w:tr w:rsidR="00871809" w:rsidTr="00B747B6">
        <w:trPr>
          <w:gridAfter w:val="1"/>
          <w:wAfter w:w="44" w:type="dxa"/>
        </w:trPr>
        <w:tc>
          <w:tcPr>
            <w:tcW w:w="14850" w:type="dxa"/>
            <w:gridSpan w:val="8"/>
            <w:shd w:val="clear" w:color="auto" w:fill="D9D9D9" w:themeFill="background1" w:themeFillShade="D9"/>
          </w:tcPr>
          <w:p w:rsidR="00871809" w:rsidRPr="006E290A" w:rsidRDefault="00871809" w:rsidP="00EA7DB2">
            <w:pPr>
              <w:jc w:val="center"/>
              <w:rPr>
                <w:b/>
                <w:sz w:val="4"/>
                <w:szCs w:val="4"/>
                <w:u w:val="single"/>
              </w:rPr>
            </w:pPr>
          </w:p>
          <w:p w:rsidR="006E290A" w:rsidRPr="006E290A" w:rsidRDefault="006E290A" w:rsidP="00C64974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  <w:p w:rsidR="00871809" w:rsidRDefault="00D00A17" w:rsidP="00C6497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FAMILY</w:t>
            </w:r>
            <w:r w:rsidR="00871809" w:rsidRPr="00E367FC">
              <w:rPr>
                <w:b/>
                <w:sz w:val="24"/>
                <w:szCs w:val="24"/>
                <w:u w:val="single"/>
              </w:rPr>
              <w:t xml:space="preserve"> PLAN</w:t>
            </w:r>
            <w:r w:rsidR="00C64974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6E290A" w:rsidRPr="006E290A" w:rsidRDefault="006E290A" w:rsidP="00C64974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  <w:p w:rsidR="00871809" w:rsidRPr="006E290A" w:rsidRDefault="00871809" w:rsidP="00EA7DB2">
            <w:pPr>
              <w:rPr>
                <w:sz w:val="4"/>
                <w:szCs w:val="4"/>
              </w:rPr>
            </w:pPr>
          </w:p>
        </w:tc>
      </w:tr>
      <w:tr w:rsidR="006E290A" w:rsidTr="006E290A">
        <w:trPr>
          <w:gridAfter w:val="1"/>
          <w:wAfter w:w="44" w:type="dxa"/>
        </w:trPr>
        <w:tc>
          <w:tcPr>
            <w:tcW w:w="3085" w:type="dxa"/>
            <w:gridSpan w:val="3"/>
          </w:tcPr>
          <w:p w:rsidR="006E290A" w:rsidRPr="000223C9" w:rsidRDefault="006E290A" w:rsidP="00EA7DB2">
            <w:pPr>
              <w:jc w:val="center"/>
              <w:rPr>
                <w:b/>
                <w:sz w:val="16"/>
                <w:szCs w:val="16"/>
              </w:rPr>
            </w:pPr>
          </w:p>
          <w:p w:rsidR="006E290A" w:rsidRPr="000223C9" w:rsidRDefault="00BE2523" w:rsidP="00EA7DB2">
            <w:pPr>
              <w:jc w:val="center"/>
              <w:rPr>
                <w:b/>
              </w:rPr>
            </w:pPr>
            <w:r w:rsidRPr="000223C9">
              <w:rPr>
                <w:b/>
              </w:rPr>
              <w:t>Impact/Outcome</w:t>
            </w:r>
          </w:p>
        </w:tc>
        <w:tc>
          <w:tcPr>
            <w:tcW w:w="992" w:type="dxa"/>
          </w:tcPr>
          <w:p w:rsidR="006E290A" w:rsidRPr="003A4096" w:rsidRDefault="006E290A" w:rsidP="00EA7DB2">
            <w:pPr>
              <w:jc w:val="center"/>
              <w:rPr>
                <w:b/>
                <w:sz w:val="8"/>
                <w:szCs w:val="8"/>
              </w:rPr>
            </w:pPr>
          </w:p>
          <w:p w:rsidR="006E290A" w:rsidRPr="000223C9" w:rsidRDefault="006E290A" w:rsidP="00EA7DB2">
            <w:pPr>
              <w:jc w:val="center"/>
              <w:rPr>
                <w:b/>
              </w:rPr>
            </w:pPr>
            <w:r w:rsidRPr="000223C9">
              <w:rPr>
                <w:b/>
              </w:rPr>
              <w:t xml:space="preserve">Who </w:t>
            </w:r>
            <w:r>
              <w:rPr>
                <w:b/>
              </w:rPr>
              <w:t xml:space="preserve">&amp; </w:t>
            </w:r>
            <w:r w:rsidRPr="000223C9">
              <w:rPr>
                <w:b/>
              </w:rPr>
              <w:t>When</w:t>
            </w:r>
          </w:p>
        </w:tc>
        <w:tc>
          <w:tcPr>
            <w:tcW w:w="4022" w:type="dxa"/>
          </w:tcPr>
          <w:p w:rsidR="006E290A" w:rsidRPr="000223C9" w:rsidRDefault="006E290A" w:rsidP="00EA7DB2">
            <w:pPr>
              <w:jc w:val="center"/>
              <w:rPr>
                <w:b/>
                <w:sz w:val="16"/>
                <w:szCs w:val="16"/>
              </w:rPr>
            </w:pPr>
          </w:p>
          <w:p w:rsidR="006E290A" w:rsidRPr="000223C9" w:rsidRDefault="00BE2523" w:rsidP="00EA7DB2">
            <w:pPr>
              <w:jc w:val="center"/>
              <w:rPr>
                <w:b/>
              </w:rPr>
            </w:pPr>
            <w:r w:rsidRPr="000223C9">
              <w:rPr>
                <w:b/>
              </w:rPr>
              <w:t>Action</w:t>
            </w:r>
          </w:p>
        </w:tc>
        <w:tc>
          <w:tcPr>
            <w:tcW w:w="4050" w:type="dxa"/>
            <w:gridSpan w:val="2"/>
          </w:tcPr>
          <w:p w:rsidR="006E290A" w:rsidRPr="003A4096" w:rsidRDefault="006E290A" w:rsidP="00EA7DB2">
            <w:pPr>
              <w:jc w:val="center"/>
              <w:rPr>
                <w:b/>
                <w:sz w:val="8"/>
                <w:szCs w:val="8"/>
              </w:rPr>
            </w:pPr>
          </w:p>
          <w:p w:rsidR="006E290A" w:rsidRPr="006E290A" w:rsidRDefault="006E290A" w:rsidP="006E290A">
            <w:pPr>
              <w:jc w:val="center"/>
              <w:rPr>
                <w:b/>
              </w:rPr>
            </w:pPr>
            <w:r w:rsidRPr="000223C9">
              <w:rPr>
                <w:b/>
              </w:rPr>
              <w:t>Achieved?</w:t>
            </w:r>
          </w:p>
          <w:p w:rsidR="006E290A" w:rsidRPr="000223C9" w:rsidRDefault="006E290A" w:rsidP="00EA7DB2">
            <w:pPr>
              <w:jc w:val="center"/>
              <w:rPr>
                <w:b/>
              </w:rPr>
            </w:pPr>
            <w:r w:rsidRPr="000223C9">
              <w:rPr>
                <w:b/>
              </w:rPr>
              <w:t>If not, why not?</w:t>
            </w:r>
          </w:p>
        </w:tc>
        <w:tc>
          <w:tcPr>
            <w:tcW w:w="2701" w:type="dxa"/>
          </w:tcPr>
          <w:p w:rsidR="006E290A" w:rsidRPr="000223C9" w:rsidRDefault="006E290A" w:rsidP="00EA7DB2">
            <w:pPr>
              <w:jc w:val="center"/>
              <w:rPr>
                <w:b/>
                <w:sz w:val="16"/>
                <w:szCs w:val="16"/>
              </w:rPr>
            </w:pPr>
          </w:p>
          <w:p w:rsidR="006E290A" w:rsidRDefault="006E290A" w:rsidP="00EA7DB2">
            <w:pPr>
              <w:jc w:val="center"/>
              <w:rPr>
                <w:b/>
              </w:rPr>
            </w:pPr>
            <w:r w:rsidRPr="000223C9">
              <w:rPr>
                <w:b/>
              </w:rPr>
              <w:t>Next steps</w:t>
            </w:r>
          </w:p>
          <w:p w:rsidR="006E290A" w:rsidRPr="000223C9" w:rsidRDefault="006E290A" w:rsidP="00EA7DB2">
            <w:pPr>
              <w:jc w:val="center"/>
              <w:rPr>
                <w:b/>
              </w:rPr>
            </w:pPr>
          </w:p>
        </w:tc>
      </w:tr>
      <w:tr w:rsidR="006E290A" w:rsidTr="006E290A">
        <w:trPr>
          <w:gridAfter w:val="1"/>
          <w:wAfter w:w="44" w:type="dxa"/>
        </w:trPr>
        <w:tc>
          <w:tcPr>
            <w:tcW w:w="3085" w:type="dxa"/>
            <w:gridSpan w:val="3"/>
          </w:tcPr>
          <w:p w:rsidR="006E290A" w:rsidRPr="007A0ADA" w:rsidRDefault="006E290A" w:rsidP="007A0ADA">
            <w:pPr>
              <w:jc w:val="both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A0ADA">
              <w:rPr>
                <w:sz w:val="16"/>
                <w:szCs w:val="16"/>
              </w:rPr>
              <w:instrText xml:space="preserve"> </w:instrText>
            </w:r>
            <w:bookmarkStart w:id="54" w:name="Text39"/>
            <w:r w:rsidRPr="007A0ADA">
              <w:rPr>
                <w:sz w:val="16"/>
                <w:szCs w:val="16"/>
              </w:rPr>
              <w:instrText xml:space="preserve">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992" w:type="dxa"/>
          </w:tcPr>
          <w:p w:rsidR="006E290A" w:rsidRPr="007A0ADA" w:rsidRDefault="006E290A" w:rsidP="007A0ADA">
            <w:pPr>
              <w:jc w:val="both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4022" w:type="dxa"/>
          </w:tcPr>
          <w:p w:rsidR="006E290A" w:rsidRPr="007A0ADA" w:rsidRDefault="006E290A" w:rsidP="007A0ADA">
            <w:pPr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798" w:type="dxa"/>
            <w:tcBorders>
              <w:bottom w:val="single" w:sz="4" w:space="0" w:color="auto"/>
              <w:right w:val="nil"/>
            </w:tcBorders>
          </w:tcPr>
          <w:p w:rsidR="006E290A" w:rsidRPr="007A0ADA" w:rsidRDefault="006E290A" w:rsidP="007A0ADA">
            <w:pPr>
              <w:rPr>
                <w:sz w:val="16"/>
                <w:szCs w:val="16"/>
              </w:rPr>
            </w:pPr>
          </w:p>
          <w:p w:rsidR="006E290A" w:rsidRPr="007A0ADA" w:rsidRDefault="002B5B8E" w:rsidP="007A0AD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2114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90A" w:rsidRPr="007A0AD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290A" w:rsidRPr="007A0ADA">
              <w:rPr>
                <w:sz w:val="16"/>
                <w:szCs w:val="16"/>
              </w:rPr>
              <w:t xml:space="preserve">  Yes</w:t>
            </w:r>
          </w:p>
          <w:p w:rsidR="006E290A" w:rsidRPr="007A0ADA" w:rsidRDefault="002B5B8E" w:rsidP="007A0AD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384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90A" w:rsidRPr="007A0AD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290A" w:rsidRPr="007A0ADA">
              <w:rPr>
                <w:sz w:val="16"/>
                <w:szCs w:val="16"/>
              </w:rPr>
              <w:t xml:space="preserve">  No</w:t>
            </w:r>
          </w:p>
          <w:p w:rsidR="006E290A" w:rsidRPr="007A0ADA" w:rsidRDefault="006E290A" w:rsidP="007A0ADA">
            <w:pPr>
              <w:jc w:val="center"/>
              <w:rPr>
                <w:sz w:val="16"/>
                <w:szCs w:val="16"/>
              </w:rPr>
            </w:pPr>
          </w:p>
          <w:p w:rsidR="006E290A" w:rsidRPr="007A0ADA" w:rsidRDefault="006E290A" w:rsidP="007A0ADA">
            <w:pPr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t xml:space="preserve">Date: </w:t>
            </w:r>
            <w:r w:rsidRPr="007A0ADA"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7" w:name="Text73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3252" w:type="dxa"/>
            <w:tcBorders>
              <w:left w:val="nil"/>
            </w:tcBorders>
          </w:tcPr>
          <w:p w:rsidR="006E290A" w:rsidRPr="007A0ADA" w:rsidRDefault="006E290A" w:rsidP="007A0ADA">
            <w:pPr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58"/>
          </w:p>
          <w:p w:rsidR="006E290A" w:rsidRPr="007A0ADA" w:rsidRDefault="006E290A" w:rsidP="007A0ADA">
            <w:pPr>
              <w:rPr>
                <w:sz w:val="16"/>
                <w:szCs w:val="16"/>
              </w:rPr>
            </w:pPr>
          </w:p>
          <w:p w:rsidR="006E290A" w:rsidRPr="007A0ADA" w:rsidRDefault="006E290A" w:rsidP="007A0ADA">
            <w:pPr>
              <w:rPr>
                <w:sz w:val="16"/>
                <w:szCs w:val="16"/>
              </w:rPr>
            </w:pPr>
          </w:p>
          <w:p w:rsidR="006E290A" w:rsidRPr="007A0ADA" w:rsidRDefault="006E290A" w:rsidP="007A0ADA">
            <w:pPr>
              <w:rPr>
                <w:sz w:val="16"/>
                <w:szCs w:val="16"/>
              </w:rPr>
            </w:pPr>
          </w:p>
        </w:tc>
        <w:tc>
          <w:tcPr>
            <w:tcW w:w="2701" w:type="dxa"/>
          </w:tcPr>
          <w:p w:rsidR="006E290A" w:rsidRPr="007A0ADA" w:rsidRDefault="006E290A" w:rsidP="007A0ADA">
            <w:pPr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59"/>
          </w:p>
        </w:tc>
      </w:tr>
      <w:tr w:rsidR="006E290A" w:rsidTr="006E290A">
        <w:trPr>
          <w:gridAfter w:val="1"/>
          <w:wAfter w:w="44" w:type="dxa"/>
        </w:trPr>
        <w:tc>
          <w:tcPr>
            <w:tcW w:w="3085" w:type="dxa"/>
            <w:gridSpan w:val="3"/>
          </w:tcPr>
          <w:p w:rsidR="006E290A" w:rsidRPr="007A0ADA" w:rsidRDefault="006E290A" w:rsidP="007A0ADA">
            <w:pPr>
              <w:jc w:val="both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0" w:name="Text40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992" w:type="dxa"/>
          </w:tcPr>
          <w:p w:rsidR="006E290A" w:rsidRPr="007A0ADA" w:rsidRDefault="006E290A" w:rsidP="007A0ADA">
            <w:pPr>
              <w:jc w:val="both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1" w:name="Text50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4022" w:type="dxa"/>
          </w:tcPr>
          <w:p w:rsidR="006E290A" w:rsidRPr="007A0ADA" w:rsidRDefault="006E290A" w:rsidP="007A0ADA">
            <w:pPr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2" w:name="Text55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798" w:type="dxa"/>
            <w:tcBorders>
              <w:right w:val="nil"/>
            </w:tcBorders>
          </w:tcPr>
          <w:p w:rsidR="006E290A" w:rsidRPr="007A0ADA" w:rsidRDefault="006E290A" w:rsidP="007A0ADA">
            <w:pPr>
              <w:rPr>
                <w:sz w:val="16"/>
                <w:szCs w:val="16"/>
              </w:rPr>
            </w:pPr>
          </w:p>
          <w:p w:rsidR="006E290A" w:rsidRPr="007A0ADA" w:rsidRDefault="002B5B8E" w:rsidP="007A0AD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9133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90A" w:rsidRPr="007A0AD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290A" w:rsidRPr="007A0ADA">
              <w:rPr>
                <w:sz w:val="16"/>
                <w:szCs w:val="16"/>
              </w:rPr>
              <w:t xml:space="preserve">  Yes</w:t>
            </w:r>
          </w:p>
          <w:p w:rsidR="006E290A" w:rsidRPr="007A0ADA" w:rsidRDefault="002B5B8E" w:rsidP="007A0AD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2972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90A" w:rsidRPr="007A0AD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290A" w:rsidRPr="007A0ADA">
              <w:rPr>
                <w:sz w:val="16"/>
                <w:szCs w:val="16"/>
              </w:rPr>
              <w:t xml:space="preserve">  No</w:t>
            </w:r>
          </w:p>
          <w:p w:rsidR="006E290A" w:rsidRPr="007A0ADA" w:rsidRDefault="006E290A" w:rsidP="007A0ADA">
            <w:pPr>
              <w:jc w:val="center"/>
              <w:rPr>
                <w:sz w:val="16"/>
                <w:szCs w:val="16"/>
              </w:rPr>
            </w:pPr>
          </w:p>
          <w:p w:rsidR="006E290A" w:rsidRPr="007A0ADA" w:rsidRDefault="006E290A" w:rsidP="007A0ADA">
            <w:pPr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t xml:space="preserve">Date: </w:t>
            </w:r>
            <w:r w:rsidRPr="007A0ADA"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3" w:name="Text74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3252" w:type="dxa"/>
            <w:tcBorders>
              <w:left w:val="nil"/>
            </w:tcBorders>
          </w:tcPr>
          <w:p w:rsidR="006E290A" w:rsidRPr="007A0ADA" w:rsidRDefault="006E290A" w:rsidP="007A0ADA">
            <w:pPr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4" w:name="Text60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64"/>
          </w:p>
          <w:p w:rsidR="006E290A" w:rsidRPr="007A0ADA" w:rsidRDefault="006E290A" w:rsidP="007A0ADA">
            <w:pPr>
              <w:rPr>
                <w:sz w:val="16"/>
                <w:szCs w:val="16"/>
              </w:rPr>
            </w:pPr>
          </w:p>
          <w:p w:rsidR="006E290A" w:rsidRPr="007A0ADA" w:rsidRDefault="006E290A" w:rsidP="007A0ADA">
            <w:pPr>
              <w:rPr>
                <w:sz w:val="16"/>
                <w:szCs w:val="16"/>
              </w:rPr>
            </w:pPr>
          </w:p>
          <w:p w:rsidR="006E290A" w:rsidRPr="007A0ADA" w:rsidRDefault="006E290A" w:rsidP="007A0ADA">
            <w:pPr>
              <w:rPr>
                <w:sz w:val="16"/>
                <w:szCs w:val="16"/>
              </w:rPr>
            </w:pPr>
          </w:p>
        </w:tc>
        <w:tc>
          <w:tcPr>
            <w:tcW w:w="2701" w:type="dxa"/>
          </w:tcPr>
          <w:p w:rsidR="006E290A" w:rsidRPr="007A0ADA" w:rsidRDefault="006E290A" w:rsidP="007A0ADA">
            <w:pPr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65"/>
          </w:p>
        </w:tc>
      </w:tr>
      <w:tr w:rsidR="006E290A" w:rsidTr="006E290A">
        <w:trPr>
          <w:gridAfter w:val="1"/>
          <w:wAfter w:w="44" w:type="dxa"/>
        </w:trPr>
        <w:tc>
          <w:tcPr>
            <w:tcW w:w="3085" w:type="dxa"/>
            <w:gridSpan w:val="3"/>
          </w:tcPr>
          <w:p w:rsidR="006E290A" w:rsidRPr="007A0ADA" w:rsidRDefault="006E290A" w:rsidP="007A0ADA">
            <w:pPr>
              <w:jc w:val="both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6" w:name="Text41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992" w:type="dxa"/>
          </w:tcPr>
          <w:p w:rsidR="006E290A" w:rsidRPr="007A0ADA" w:rsidRDefault="006E290A" w:rsidP="007A0ADA">
            <w:pPr>
              <w:jc w:val="both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7" w:name="Text51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4022" w:type="dxa"/>
          </w:tcPr>
          <w:p w:rsidR="006E290A" w:rsidRPr="007A0ADA" w:rsidRDefault="006E290A" w:rsidP="007A0ADA">
            <w:pPr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8" w:name="Text56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798" w:type="dxa"/>
            <w:tcBorders>
              <w:right w:val="nil"/>
            </w:tcBorders>
          </w:tcPr>
          <w:p w:rsidR="006E290A" w:rsidRPr="007A0ADA" w:rsidRDefault="006E290A" w:rsidP="007A0ADA">
            <w:pPr>
              <w:rPr>
                <w:sz w:val="16"/>
                <w:szCs w:val="16"/>
              </w:rPr>
            </w:pPr>
          </w:p>
          <w:p w:rsidR="006E290A" w:rsidRPr="007A0ADA" w:rsidRDefault="002B5B8E" w:rsidP="007A0AD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118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90A" w:rsidRPr="007A0AD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290A" w:rsidRPr="007A0ADA">
              <w:rPr>
                <w:sz w:val="16"/>
                <w:szCs w:val="16"/>
              </w:rPr>
              <w:t xml:space="preserve">  Yes</w:t>
            </w:r>
          </w:p>
          <w:p w:rsidR="006E290A" w:rsidRPr="007A0ADA" w:rsidRDefault="002B5B8E" w:rsidP="007A0AD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5223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90A" w:rsidRPr="007A0AD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290A" w:rsidRPr="007A0ADA">
              <w:rPr>
                <w:sz w:val="16"/>
                <w:szCs w:val="16"/>
              </w:rPr>
              <w:t xml:space="preserve">  No</w:t>
            </w:r>
          </w:p>
          <w:p w:rsidR="006E290A" w:rsidRPr="007A0ADA" w:rsidRDefault="006E290A" w:rsidP="007A0ADA">
            <w:pPr>
              <w:jc w:val="center"/>
              <w:rPr>
                <w:sz w:val="16"/>
                <w:szCs w:val="16"/>
              </w:rPr>
            </w:pPr>
          </w:p>
          <w:p w:rsidR="006E290A" w:rsidRPr="007A0ADA" w:rsidRDefault="006E290A" w:rsidP="007A0ADA">
            <w:pPr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t xml:space="preserve">Date:  </w:t>
            </w:r>
            <w:r w:rsidRPr="007A0ADA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9" w:name="Text75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3252" w:type="dxa"/>
            <w:tcBorders>
              <w:left w:val="nil"/>
            </w:tcBorders>
          </w:tcPr>
          <w:p w:rsidR="006E290A" w:rsidRPr="007A0ADA" w:rsidRDefault="006E290A" w:rsidP="007A0ADA">
            <w:pPr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0" w:name="Text61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70"/>
          </w:p>
          <w:p w:rsidR="006E290A" w:rsidRPr="007A0ADA" w:rsidRDefault="006E290A" w:rsidP="007A0ADA">
            <w:pPr>
              <w:rPr>
                <w:sz w:val="16"/>
                <w:szCs w:val="16"/>
              </w:rPr>
            </w:pPr>
          </w:p>
          <w:p w:rsidR="006E290A" w:rsidRPr="007A0ADA" w:rsidRDefault="006E290A" w:rsidP="007A0ADA">
            <w:pPr>
              <w:rPr>
                <w:sz w:val="16"/>
                <w:szCs w:val="16"/>
              </w:rPr>
            </w:pPr>
          </w:p>
          <w:p w:rsidR="006E290A" w:rsidRPr="007A0ADA" w:rsidRDefault="006E290A" w:rsidP="007A0ADA">
            <w:pPr>
              <w:rPr>
                <w:sz w:val="16"/>
                <w:szCs w:val="16"/>
              </w:rPr>
            </w:pPr>
          </w:p>
        </w:tc>
        <w:tc>
          <w:tcPr>
            <w:tcW w:w="2701" w:type="dxa"/>
          </w:tcPr>
          <w:p w:rsidR="006E290A" w:rsidRPr="007A0ADA" w:rsidRDefault="006E290A" w:rsidP="007A0ADA">
            <w:pPr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1" w:name="Text66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71"/>
          </w:p>
        </w:tc>
      </w:tr>
      <w:tr w:rsidR="006E290A" w:rsidTr="006E290A">
        <w:trPr>
          <w:gridAfter w:val="1"/>
          <w:wAfter w:w="44" w:type="dxa"/>
        </w:trPr>
        <w:tc>
          <w:tcPr>
            <w:tcW w:w="3085" w:type="dxa"/>
            <w:gridSpan w:val="3"/>
          </w:tcPr>
          <w:p w:rsidR="006E290A" w:rsidRPr="007A0ADA" w:rsidRDefault="006E290A" w:rsidP="007A0ADA">
            <w:pPr>
              <w:jc w:val="both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2" w:name="Text42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992" w:type="dxa"/>
          </w:tcPr>
          <w:p w:rsidR="006E290A" w:rsidRPr="007A0ADA" w:rsidRDefault="006E290A" w:rsidP="007A0ADA">
            <w:pPr>
              <w:jc w:val="both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3" w:name="Text52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4022" w:type="dxa"/>
          </w:tcPr>
          <w:p w:rsidR="006E290A" w:rsidRPr="007A0ADA" w:rsidRDefault="006E290A" w:rsidP="007A0ADA">
            <w:pPr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4" w:name="Text57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798" w:type="dxa"/>
            <w:tcBorders>
              <w:right w:val="nil"/>
            </w:tcBorders>
          </w:tcPr>
          <w:p w:rsidR="006E290A" w:rsidRPr="007A0ADA" w:rsidRDefault="006E290A" w:rsidP="007A0ADA">
            <w:pPr>
              <w:rPr>
                <w:sz w:val="16"/>
                <w:szCs w:val="16"/>
              </w:rPr>
            </w:pPr>
          </w:p>
          <w:p w:rsidR="006E290A" w:rsidRPr="007A0ADA" w:rsidRDefault="002B5B8E" w:rsidP="007A0AD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78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90A" w:rsidRPr="007A0AD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290A" w:rsidRPr="007A0ADA">
              <w:rPr>
                <w:sz w:val="16"/>
                <w:szCs w:val="16"/>
              </w:rPr>
              <w:t xml:space="preserve">  Yes</w:t>
            </w:r>
          </w:p>
          <w:p w:rsidR="006E290A" w:rsidRPr="007A0ADA" w:rsidRDefault="002B5B8E" w:rsidP="007A0AD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7386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90A" w:rsidRPr="007A0AD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290A" w:rsidRPr="007A0ADA">
              <w:rPr>
                <w:sz w:val="16"/>
                <w:szCs w:val="16"/>
              </w:rPr>
              <w:t xml:space="preserve">  No</w:t>
            </w:r>
          </w:p>
          <w:p w:rsidR="006E290A" w:rsidRPr="007A0ADA" w:rsidRDefault="006E290A" w:rsidP="007A0ADA">
            <w:pPr>
              <w:jc w:val="center"/>
              <w:rPr>
                <w:sz w:val="16"/>
                <w:szCs w:val="16"/>
              </w:rPr>
            </w:pPr>
          </w:p>
          <w:p w:rsidR="006E290A" w:rsidRPr="007A0ADA" w:rsidRDefault="006E290A" w:rsidP="007A0ADA">
            <w:pPr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t xml:space="preserve">Date: </w:t>
            </w:r>
            <w:r w:rsidRPr="007A0ADA">
              <w:rPr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3252" w:type="dxa"/>
            <w:tcBorders>
              <w:left w:val="nil"/>
            </w:tcBorders>
          </w:tcPr>
          <w:p w:rsidR="006E290A" w:rsidRPr="007A0ADA" w:rsidRDefault="006E290A" w:rsidP="007A0ADA">
            <w:pPr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6" w:name="Text62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76"/>
          </w:p>
          <w:p w:rsidR="006E290A" w:rsidRPr="007A0ADA" w:rsidRDefault="006E290A" w:rsidP="007A0ADA">
            <w:pPr>
              <w:rPr>
                <w:sz w:val="16"/>
                <w:szCs w:val="16"/>
              </w:rPr>
            </w:pPr>
          </w:p>
          <w:p w:rsidR="006E290A" w:rsidRPr="007A0ADA" w:rsidRDefault="006E290A" w:rsidP="007A0ADA">
            <w:pPr>
              <w:rPr>
                <w:sz w:val="16"/>
                <w:szCs w:val="16"/>
              </w:rPr>
            </w:pPr>
          </w:p>
          <w:p w:rsidR="006E290A" w:rsidRPr="007A0ADA" w:rsidRDefault="006E290A" w:rsidP="007A0ADA">
            <w:pPr>
              <w:rPr>
                <w:sz w:val="16"/>
                <w:szCs w:val="16"/>
              </w:rPr>
            </w:pPr>
          </w:p>
        </w:tc>
        <w:tc>
          <w:tcPr>
            <w:tcW w:w="2701" w:type="dxa"/>
          </w:tcPr>
          <w:p w:rsidR="006E290A" w:rsidRPr="007A0ADA" w:rsidRDefault="006E290A" w:rsidP="007A0ADA">
            <w:pPr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7" w:name="Text67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77"/>
          </w:p>
        </w:tc>
      </w:tr>
      <w:tr w:rsidR="006E290A" w:rsidTr="006E290A">
        <w:trPr>
          <w:gridAfter w:val="1"/>
          <w:wAfter w:w="44" w:type="dxa"/>
        </w:trPr>
        <w:tc>
          <w:tcPr>
            <w:tcW w:w="3085" w:type="dxa"/>
            <w:gridSpan w:val="3"/>
          </w:tcPr>
          <w:p w:rsidR="006E290A" w:rsidRPr="007A0ADA" w:rsidRDefault="006E290A" w:rsidP="007A0ADA">
            <w:pPr>
              <w:jc w:val="both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8" w:name="Text43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992" w:type="dxa"/>
          </w:tcPr>
          <w:p w:rsidR="006E290A" w:rsidRPr="007A0ADA" w:rsidRDefault="006E290A" w:rsidP="007A0ADA">
            <w:pPr>
              <w:jc w:val="both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9" w:name="Text53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4022" w:type="dxa"/>
          </w:tcPr>
          <w:p w:rsidR="006E290A" w:rsidRPr="007A0ADA" w:rsidRDefault="006E290A" w:rsidP="007A0ADA">
            <w:pPr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0" w:name="Text58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798" w:type="dxa"/>
            <w:tcBorders>
              <w:right w:val="nil"/>
            </w:tcBorders>
          </w:tcPr>
          <w:p w:rsidR="006E290A" w:rsidRPr="007A0ADA" w:rsidRDefault="006E290A" w:rsidP="007A0ADA">
            <w:pPr>
              <w:rPr>
                <w:sz w:val="16"/>
                <w:szCs w:val="16"/>
              </w:rPr>
            </w:pPr>
          </w:p>
          <w:p w:rsidR="006E290A" w:rsidRPr="007A0ADA" w:rsidRDefault="002B5B8E" w:rsidP="007A0AD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854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90A" w:rsidRPr="007A0AD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290A" w:rsidRPr="007A0ADA">
              <w:rPr>
                <w:sz w:val="16"/>
                <w:szCs w:val="16"/>
              </w:rPr>
              <w:t xml:space="preserve">  Yes</w:t>
            </w:r>
          </w:p>
          <w:p w:rsidR="006E290A" w:rsidRPr="007A0ADA" w:rsidRDefault="002B5B8E" w:rsidP="007A0AD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6598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90A" w:rsidRPr="007A0AD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290A" w:rsidRPr="007A0ADA">
              <w:rPr>
                <w:sz w:val="16"/>
                <w:szCs w:val="16"/>
              </w:rPr>
              <w:t xml:space="preserve">  No</w:t>
            </w:r>
          </w:p>
          <w:p w:rsidR="006E290A" w:rsidRPr="007A0ADA" w:rsidRDefault="006E290A" w:rsidP="007A0ADA">
            <w:pPr>
              <w:jc w:val="center"/>
              <w:rPr>
                <w:sz w:val="16"/>
                <w:szCs w:val="16"/>
              </w:rPr>
            </w:pPr>
          </w:p>
          <w:p w:rsidR="006E290A" w:rsidRPr="007A0ADA" w:rsidRDefault="006E290A" w:rsidP="007A0ADA">
            <w:pPr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t xml:space="preserve">Date: </w:t>
            </w:r>
            <w:r w:rsidRPr="007A0ADA"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1" w:name="Text77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3252" w:type="dxa"/>
            <w:tcBorders>
              <w:left w:val="nil"/>
            </w:tcBorders>
          </w:tcPr>
          <w:p w:rsidR="006E290A" w:rsidRPr="007A0ADA" w:rsidRDefault="006E290A" w:rsidP="007A0ADA">
            <w:pPr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2" w:name="Text63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82"/>
          </w:p>
          <w:p w:rsidR="006E290A" w:rsidRPr="007A0ADA" w:rsidRDefault="006E290A" w:rsidP="007A0ADA">
            <w:pPr>
              <w:rPr>
                <w:sz w:val="16"/>
                <w:szCs w:val="16"/>
              </w:rPr>
            </w:pPr>
          </w:p>
          <w:p w:rsidR="006E290A" w:rsidRPr="007A0ADA" w:rsidRDefault="006E290A" w:rsidP="007A0ADA">
            <w:pPr>
              <w:rPr>
                <w:sz w:val="16"/>
                <w:szCs w:val="16"/>
              </w:rPr>
            </w:pPr>
          </w:p>
          <w:p w:rsidR="006E290A" w:rsidRPr="007A0ADA" w:rsidRDefault="006E290A" w:rsidP="007A0ADA">
            <w:pPr>
              <w:rPr>
                <w:sz w:val="16"/>
                <w:szCs w:val="16"/>
              </w:rPr>
            </w:pPr>
          </w:p>
        </w:tc>
        <w:tc>
          <w:tcPr>
            <w:tcW w:w="2701" w:type="dxa"/>
          </w:tcPr>
          <w:p w:rsidR="006E290A" w:rsidRPr="007A0ADA" w:rsidRDefault="006E290A" w:rsidP="007A0ADA">
            <w:pPr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3" w:name="Text68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83"/>
          </w:p>
        </w:tc>
      </w:tr>
      <w:tr w:rsidR="006E290A" w:rsidTr="006E290A">
        <w:trPr>
          <w:gridAfter w:val="1"/>
          <w:wAfter w:w="44" w:type="dxa"/>
        </w:trPr>
        <w:tc>
          <w:tcPr>
            <w:tcW w:w="3085" w:type="dxa"/>
            <w:gridSpan w:val="3"/>
          </w:tcPr>
          <w:p w:rsidR="006E290A" w:rsidRPr="007A0ADA" w:rsidRDefault="006E290A" w:rsidP="007A0ADA">
            <w:pPr>
              <w:jc w:val="both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E290A" w:rsidRPr="007A0ADA" w:rsidRDefault="006E290A" w:rsidP="007A0ADA">
            <w:pPr>
              <w:jc w:val="both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</w:p>
        </w:tc>
        <w:tc>
          <w:tcPr>
            <w:tcW w:w="4022" w:type="dxa"/>
          </w:tcPr>
          <w:p w:rsidR="006E290A" w:rsidRPr="007A0ADA" w:rsidRDefault="006E290A" w:rsidP="007A0ADA">
            <w:pPr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right w:val="nil"/>
            </w:tcBorders>
          </w:tcPr>
          <w:p w:rsidR="006E290A" w:rsidRPr="007A0ADA" w:rsidRDefault="006E290A" w:rsidP="007A0ADA">
            <w:pPr>
              <w:rPr>
                <w:sz w:val="16"/>
                <w:szCs w:val="16"/>
              </w:rPr>
            </w:pPr>
          </w:p>
          <w:p w:rsidR="006E290A" w:rsidRPr="007A0ADA" w:rsidRDefault="002B5B8E" w:rsidP="007A0AD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265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90A" w:rsidRPr="007A0AD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290A" w:rsidRPr="007A0ADA">
              <w:rPr>
                <w:sz w:val="16"/>
                <w:szCs w:val="16"/>
              </w:rPr>
              <w:t xml:space="preserve">  Yes</w:t>
            </w:r>
          </w:p>
          <w:p w:rsidR="006E290A" w:rsidRPr="007A0ADA" w:rsidRDefault="002B5B8E" w:rsidP="007A0AD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9260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90A" w:rsidRPr="007A0AD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290A" w:rsidRPr="007A0ADA">
              <w:rPr>
                <w:sz w:val="16"/>
                <w:szCs w:val="16"/>
              </w:rPr>
              <w:t xml:space="preserve">  No</w:t>
            </w:r>
          </w:p>
          <w:p w:rsidR="006E290A" w:rsidRPr="007A0ADA" w:rsidRDefault="006E290A" w:rsidP="007A0ADA">
            <w:pPr>
              <w:jc w:val="center"/>
              <w:rPr>
                <w:sz w:val="16"/>
                <w:szCs w:val="16"/>
              </w:rPr>
            </w:pPr>
          </w:p>
          <w:p w:rsidR="006E290A" w:rsidRPr="007A0ADA" w:rsidRDefault="006E290A" w:rsidP="007A0ADA">
            <w:pPr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t xml:space="preserve">Date: </w:t>
            </w:r>
            <w:r w:rsidRPr="007A0ADA"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</w:p>
        </w:tc>
        <w:tc>
          <w:tcPr>
            <w:tcW w:w="3252" w:type="dxa"/>
            <w:tcBorders>
              <w:left w:val="nil"/>
            </w:tcBorders>
          </w:tcPr>
          <w:p w:rsidR="006E290A" w:rsidRPr="007A0ADA" w:rsidRDefault="006E290A" w:rsidP="007A0ADA">
            <w:pPr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</w:p>
          <w:p w:rsidR="006E290A" w:rsidRPr="007A0ADA" w:rsidRDefault="006E290A" w:rsidP="007A0ADA">
            <w:pPr>
              <w:rPr>
                <w:sz w:val="16"/>
                <w:szCs w:val="16"/>
              </w:rPr>
            </w:pPr>
          </w:p>
        </w:tc>
        <w:tc>
          <w:tcPr>
            <w:tcW w:w="2701" w:type="dxa"/>
          </w:tcPr>
          <w:p w:rsidR="006E290A" w:rsidRPr="007A0ADA" w:rsidRDefault="006E290A" w:rsidP="007A0ADA">
            <w:pPr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</w:p>
        </w:tc>
      </w:tr>
      <w:tr w:rsidR="003A4096" w:rsidTr="006E290A">
        <w:trPr>
          <w:gridAfter w:val="1"/>
          <w:wAfter w:w="44" w:type="dxa"/>
        </w:trPr>
        <w:tc>
          <w:tcPr>
            <w:tcW w:w="3085" w:type="dxa"/>
            <w:gridSpan w:val="3"/>
          </w:tcPr>
          <w:p w:rsidR="003A4096" w:rsidRPr="003A4096" w:rsidRDefault="003A4096" w:rsidP="003A4096">
            <w:pPr>
              <w:jc w:val="center"/>
              <w:rPr>
                <w:b/>
                <w:sz w:val="16"/>
                <w:szCs w:val="16"/>
              </w:rPr>
            </w:pPr>
          </w:p>
          <w:p w:rsidR="003A4096" w:rsidRPr="00FC42FE" w:rsidRDefault="002B5B8E" w:rsidP="002B5B8E">
            <w:pPr>
              <w:jc w:val="center"/>
            </w:pPr>
            <w:r w:rsidRPr="000223C9">
              <w:rPr>
                <w:b/>
              </w:rPr>
              <w:t>Impact/Outcome</w:t>
            </w:r>
            <w:r w:rsidRPr="000223C9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3A4096" w:rsidRPr="00FC42FE" w:rsidRDefault="003A4096" w:rsidP="003A4096">
            <w:pPr>
              <w:jc w:val="center"/>
            </w:pPr>
            <w:r w:rsidRPr="000223C9">
              <w:rPr>
                <w:b/>
              </w:rPr>
              <w:t xml:space="preserve">Who </w:t>
            </w:r>
            <w:r>
              <w:rPr>
                <w:b/>
              </w:rPr>
              <w:t xml:space="preserve">&amp; </w:t>
            </w:r>
            <w:r w:rsidRPr="000223C9">
              <w:rPr>
                <w:b/>
              </w:rPr>
              <w:t>When</w:t>
            </w:r>
          </w:p>
        </w:tc>
        <w:tc>
          <w:tcPr>
            <w:tcW w:w="4022" w:type="dxa"/>
          </w:tcPr>
          <w:p w:rsidR="003A4096" w:rsidRPr="003A4096" w:rsidRDefault="003A4096" w:rsidP="003A4096">
            <w:pPr>
              <w:jc w:val="center"/>
              <w:rPr>
                <w:b/>
                <w:sz w:val="16"/>
                <w:szCs w:val="16"/>
              </w:rPr>
            </w:pPr>
          </w:p>
          <w:p w:rsidR="003A4096" w:rsidRPr="00FC42FE" w:rsidRDefault="002B5B8E" w:rsidP="003A4096">
            <w:pPr>
              <w:jc w:val="center"/>
            </w:pPr>
            <w:bookmarkStart w:id="84" w:name="_GoBack"/>
            <w:r w:rsidRPr="000223C9">
              <w:rPr>
                <w:b/>
              </w:rPr>
              <w:t>Action</w:t>
            </w:r>
            <w:bookmarkEnd w:id="84"/>
          </w:p>
        </w:tc>
        <w:tc>
          <w:tcPr>
            <w:tcW w:w="798" w:type="dxa"/>
            <w:tcBorders>
              <w:right w:val="nil"/>
            </w:tcBorders>
          </w:tcPr>
          <w:p w:rsidR="003A4096" w:rsidRPr="006E290A" w:rsidRDefault="003A4096" w:rsidP="003A409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52" w:type="dxa"/>
            <w:tcBorders>
              <w:left w:val="nil"/>
            </w:tcBorders>
          </w:tcPr>
          <w:p w:rsidR="003A4096" w:rsidRPr="006E290A" w:rsidRDefault="003A4096" w:rsidP="003A4096">
            <w:pPr>
              <w:jc w:val="center"/>
              <w:rPr>
                <w:b/>
              </w:rPr>
            </w:pPr>
            <w:r w:rsidRPr="000223C9">
              <w:rPr>
                <w:b/>
              </w:rPr>
              <w:t>Achieved?</w:t>
            </w:r>
          </w:p>
          <w:p w:rsidR="003A4096" w:rsidRDefault="003A4096" w:rsidP="003A4096">
            <w:pPr>
              <w:jc w:val="center"/>
              <w:rPr>
                <w:b/>
              </w:rPr>
            </w:pPr>
            <w:r w:rsidRPr="000223C9">
              <w:rPr>
                <w:b/>
              </w:rPr>
              <w:t>If not, why not?</w:t>
            </w:r>
          </w:p>
          <w:p w:rsidR="003A4096" w:rsidRPr="003A4096" w:rsidRDefault="003A4096" w:rsidP="003A409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01" w:type="dxa"/>
          </w:tcPr>
          <w:p w:rsidR="003A4096" w:rsidRPr="003A4096" w:rsidRDefault="003A4096" w:rsidP="003A4096">
            <w:pPr>
              <w:jc w:val="center"/>
              <w:rPr>
                <w:b/>
                <w:sz w:val="16"/>
                <w:szCs w:val="16"/>
              </w:rPr>
            </w:pPr>
          </w:p>
          <w:p w:rsidR="003A4096" w:rsidRDefault="003A4096" w:rsidP="003A4096">
            <w:pPr>
              <w:jc w:val="center"/>
              <w:rPr>
                <w:b/>
              </w:rPr>
            </w:pPr>
            <w:r w:rsidRPr="000223C9">
              <w:rPr>
                <w:b/>
              </w:rPr>
              <w:t>Next steps</w:t>
            </w:r>
          </w:p>
          <w:p w:rsidR="003A4096" w:rsidRPr="00FC42FE" w:rsidRDefault="003A4096" w:rsidP="003A4096">
            <w:pPr>
              <w:jc w:val="center"/>
            </w:pPr>
          </w:p>
        </w:tc>
      </w:tr>
      <w:tr w:rsidR="006E290A" w:rsidTr="006E290A">
        <w:trPr>
          <w:gridAfter w:val="1"/>
          <w:wAfter w:w="44" w:type="dxa"/>
        </w:trPr>
        <w:tc>
          <w:tcPr>
            <w:tcW w:w="3085" w:type="dxa"/>
            <w:gridSpan w:val="3"/>
          </w:tcPr>
          <w:p w:rsidR="006E290A" w:rsidRPr="00FC42FE" w:rsidRDefault="006E290A" w:rsidP="00EA7DB2">
            <w:pPr>
              <w:jc w:val="both"/>
            </w:pPr>
            <w:r w:rsidRPr="00FC42FE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</w:p>
        </w:tc>
        <w:tc>
          <w:tcPr>
            <w:tcW w:w="992" w:type="dxa"/>
          </w:tcPr>
          <w:p w:rsidR="006E290A" w:rsidRPr="00FC42FE" w:rsidRDefault="006E290A" w:rsidP="00064EA8">
            <w:pPr>
              <w:jc w:val="both"/>
            </w:pPr>
            <w:r w:rsidRPr="00FC42F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C42FE">
              <w:instrText xml:space="preserve"> FORMTEXT </w:instrText>
            </w:r>
            <w:r w:rsidRPr="00FC42FE">
              <w:fldChar w:fldCharType="separate"/>
            </w:r>
            <w:r w:rsidR="00064EA8">
              <w:t> </w:t>
            </w:r>
            <w:r w:rsidR="00064EA8">
              <w:t> </w:t>
            </w:r>
            <w:r w:rsidR="00064EA8">
              <w:t> </w:t>
            </w:r>
            <w:r w:rsidR="00064EA8">
              <w:t> </w:t>
            </w:r>
            <w:r w:rsidR="00064EA8">
              <w:t> </w:t>
            </w:r>
            <w:r w:rsidRPr="00FC42FE">
              <w:fldChar w:fldCharType="end"/>
            </w:r>
          </w:p>
        </w:tc>
        <w:tc>
          <w:tcPr>
            <w:tcW w:w="4022" w:type="dxa"/>
          </w:tcPr>
          <w:p w:rsidR="006E290A" w:rsidRPr="00FC42FE" w:rsidRDefault="006E290A" w:rsidP="00FC42FE">
            <w:r w:rsidRPr="00FC42F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</w:p>
        </w:tc>
        <w:tc>
          <w:tcPr>
            <w:tcW w:w="798" w:type="dxa"/>
            <w:tcBorders>
              <w:right w:val="nil"/>
            </w:tcBorders>
          </w:tcPr>
          <w:p w:rsidR="006E290A" w:rsidRPr="006E290A" w:rsidRDefault="006E290A" w:rsidP="006E290A">
            <w:pPr>
              <w:rPr>
                <w:sz w:val="8"/>
                <w:szCs w:val="8"/>
              </w:rPr>
            </w:pPr>
          </w:p>
          <w:p w:rsidR="006E290A" w:rsidRPr="00FC42FE" w:rsidRDefault="002B5B8E" w:rsidP="006E290A">
            <w:sdt>
              <w:sdtPr>
                <w:id w:val="93424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90A" w:rsidRPr="00FC42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290A" w:rsidRPr="00FC42FE">
              <w:t xml:space="preserve">  </w:t>
            </w:r>
            <w:r w:rsidR="006E290A" w:rsidRPr="006E290A">
              <w:rPr>
                <w:sz w:val="18"/>
                <w:szCs w:val="18"/>
              </w:rPr>
              <w:t>Yes</w:t>
            </w:r>
          </w:p>
          <w:p w:rsidR="006E290A" w:rsidRPr="00FC42FE" w:rsidRDefault="002B5B8E" w:rsidP="006E290A">
            <w:sdt>
              <w:sdtPr>
                <w:id w:val="-207311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90A" w:rsidRPr="00FC42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290A" w:rsidRPr="00FC42FE">
              <w:t xml:space="preserve">  </w:t>
            </w:r>
            <w:r w:rsidR="006E290A" w:rsidRPr="006E290A">
              <w:rPr>
                <w:sz w:val="18"/>
                <w:szCs w:val="18"/>
              </w:rPr>
              <w:t>No</w:t>
            </w:r>
          </w:p>
          <w:p w:rsidR="006E290A" w:rsidRPr="006E290A" w:rsidRDefault="006E290A" w:rsidP="006E290A">
            <w:pPr>
              <w:jc w:val="center"/>
              <w:rPr>
                <w:sz w:val="8"/>
                <w:szCs w:val="8"/>
              </w:rPr>
            </w:pPr>
          </w:p>
          <w:p w:rsidR="006E290A" w:rsidRPr="006E290A" w:rsidRDefault="006E290A" w:rsidP="006E290A">
            <w:pPr>
              <w:rPr>
                <w:sz w:val="8"/>
                <w:szCs w:val="8"/>
              </w:rPr>
            </w:pPr>
            <w:r w:rsidRPr="006E290A">
              <w:rPr>
                <w:sz w:val="18"/>
                <w:szCs w:val="18"/>
              </w:rPr>
              <w:t>Date:</w:t>
            </w:r>
            <w:r w:rsidRPr="00FC42FE">
              <w:t xml:space="preserve"> </w:t>
            </w:r>
            <w:r w:rsidRPr="00FC42FE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</w:p>
        </w:tc>
        <w:tc>
          <w:tcPr>
            <w:tcW w:w="3252" w:type="dxa"/>
            <w:tcBorders>
              <w:left w:val="nil"/>
            </w:tcBorders>
          </w:tcPr>
          <w:p w:rsidR="006E290A" w:rsidRPr="00FC42FE" w:rsidRDefault="006E290A" w:rsidP="006E290A">
            <w:r w:rsidRPr="00FC42FE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</w:p>
          <w:p w:rsidR="006E290A" w:rsidRPr="00FC42FE" w:rsidRDefault="006E290A" w:rsidP="00EA7DB2"/>
        </w:tc>
        <w:tc>
          <w:tcPr>
            <w:tcW w:w="2701" w:type="dxa"/>
          </w:tcPr>
          <w:p w:rsidR="006E290A" w:rsidRPr="00FC42FE" w:rsidRDefault="006E290A" w:rsidP="00EA7DB2">
            <w:r w:rsidRPr="00FC42FE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</w:p>
        </w:tc>
      </w:tr>
      <w:tr w:rsidR="006E290A" w:rsidTr="006E290A">
        <w:trPr>
          <w:gridAfter w:val="1"/>
          <w:wAfter w:w="44" w:type="dxa"/>
        </w:trPr>
        <w:tc>
          <w:tcPr>
            <w:tcW w:w="3085" w:type="dxa"/>
            <w:gridSpan w:val="3"/>
          </w:tcPr>
          <w:p w:rsidR="006E290A" w:rsidRPr="00FC42FE" w:rsidRDefault="006E290A" w:rsidP="00EA7DB2">
            <w:pPr>
              <w:jc w:val="both"/>
            </w:pPr>
            <w:r w:rsidRPr="00FC42FE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</w:p>
        </w:tc>
        <w:tc>
          <w:tcPr>
            <w:tcW w:w="992" w:type="dxa"/>
          </w:tcPr>
          <w:p w:rsidR="006E290A" w:rsidRPr="00FC42FE" w:rsidRDefault="006E290A" w:rsidP="00EA7DB2">
            <w:pPr>
              <w:jc w:val="both"/>
            </w:pPr>
            <w:r w:rsidRPr="00FC42F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</w:p>
        </w:tc>
        <w:tc>
          <w:tcPr>
            <w:tcW w:w="4022" w:type="dxa"/>
          </w:tcPr>
          <w:p w:rsidR="006E290A" w:rsidRPr="00FC42FE" w:rsidRDefault="006E290A" w:rsidP="00FC42FE">
            <w:r w:rsidRPr="00FC42F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</w:p>
        </w:tc>
        <w:tc>
          <w:tcPr>
            <w:tcW w:w="798" w:type="dxa"/>
            <w:tcBorders>
              <w:right w:val="nil"/>
            </w:tcBorders>
          </w:tcPr>
          <w:p w:rsidR="006E290A" w:rsidRPr="006E290A" w:rsidRDefault="006E290A" w:rsidP="006E290A">
            <w:pPr>
              <w:rPr>
                <w:sz w:val="8"/>
                <w:szCs w:val="8"/>
              </w:rPr>
            </w:pPr>
          </w:p>
          <w:p w:rsidR="006E290A" w:rsidRPr="00FC42FE" w:rsidRDefault="002B5B8E" w:rsidP="006E290A">
            <w:sdt>
              <w:sdtPr>
                <w:id w:val="29109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90A" w:rsidRPr="00FC42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290A" w:rsidRPr="00FC42FE">
              <w:t xml:space="preserve">  </w:t>
            </w:r>
            <w:r w:rsidR="006E290A" w:rsidRPr="006E290A">
              <w:rPr>
                <w:sz w:val="18"/>
                <w:szCs w:val="18"/>
              </w:rPr>
              <w:t>Yes</w:t>
            </w:r>
          </w:p>
          <w:p w:rsidR="006E290A" w:rsidRPr="00FC42FE" w:rsidRDefault="002B5B8E" w:rsidP="006E290A">
            <w:sdt>
              <w:sdtPr>
                <w:id w:val="19003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90A" w:rsidRPr="00FC42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290A" w:rsidRPr="00FC42FE">
              <w:t xml:space="preserve">  </w:t>
            </w:r>
            <w:r w:rsidR="006E290A" w:rsidRPr="006E290A">
              <w:rPr>
                <w:sz w:val="18"/>
                <w:szCs w:val="18"/>
              </w:rPr>
              <w:t>No</w:t>
            </w:r>
          </w:p>
          <w:p w:rsidR="006E290A" w:rsidRPr="006E290A" w:rsidRDefault="006E290A" w:rsidP="006E290A">
            <w:pPr>
              <w:jc w:val="center"/>
              <w:rPr>
                <w:sz w:val="8"/>
                <w:szCs w:val="8"/>
              </w:rPr>
            </w:pPr>
          </w:p>
          <w:p w:rsidR="006E290A" w:rsidRPr="006E290A" w:rsidRDefault="006E290A" w:rsidP="006E290A">
            <w:pPr>
              <w:rPr>
                <w:sz w:val="8"/>
                <w:szCs w:val="8"/>
              </w:rPr>
            </w:pPr>
            <w:r w:rsidRPr="00FC42FE">
              <w:t xml:space="preserve">Date: </w:t>
            </w:r>
            <w:r w:rsidRPr="00FC42FE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</w:p>
        </w:tc>
        <w:tc>
          <w:tcPr>
            <w:tcW w:w="3252" w:type="dxa"/>
            <w:tcBorders>
              <w:left w:val="nil"/>
            </w:tcBorders>
          </w:tcPr>
          <w:p w:rsidR="006E290A" w:rsidRPr="00FC42FE" w:rsidRDefault="006E290A" w:rsidP="006E290A">
            <w:r w:rsidRPr="00FC42FE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</w:p>
          <w:p w:rsidR="006E290A" w:rsidRPr="00FC42FE" w:rsidRDefault="006E290A" w:rsidP="00EA7DB2"/>
        </w:tc>
        <w:tc>
          <w:tcPr>
            <w:tcW w:w="2701" w:type="dxa"/>
          </w:tcPr>
          <w:p w:rsidR="006E290A" w:rsidRPr="00FC42FE" w:rsidRDefault="006E290A" w:rsidP="00EA7DB2">
            <w:r w:rsidRPr="00FC42FE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</w:p>
        </w:tc>
      </w:tr>
      <w:tr w:rsidR="006E290A" w:rsidTr="006E290A">
        <w:trPr>
          <w:gridAfter w:val="1"/>
          <w:wAfter w:w="44" w:type="dxa"/>
        </w:trPr>
        <w:tc>
          <w:tcPr>
            <w:tcW w:w="3085" w:type="dxa"/>
            <w:gridSpan w:val="3"/>
          </w:tcPr>
          <w:p w:rsidR="006E290A" w:rsidRPr="00FC42FE" w:rsidRDefault="006E290A" w:rsidP="00EA7DB2">
            <w:pPr>
              <w:jc w:val="both"/>
            </w:pPr>
            <w:r w:rsidRPr="00FC42FE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</w:p>
        </w:tc>
        <w:tc>
          <w:tcPr>
            <w:tcW w:w="992" w:type="dxa"/>
          </w:tcPr>
          <w:p w:rsidR="006E290A" w:rsidRPr="00FC42FE" w:rsidRDefault="006E290A" w:rsidP="00EA7DB2">
            <w:pPr>
              <w:jc w:val="both"/>
            </w:pPr>
            <w:r w:rsidRPr="00FC42F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</w:p>
        </w:tc>
        <w:tc>
          <w:tcPr>
            <w:tcW w:w="4022" w:type="dxa"/>
          </w:tcPr>
          <w:p w:rsidR="006E290A" w:rsidRPr="00FC42FE" w:rsidRDefault="006E290A" w:rsidP="00FC42FE">
            <w:r w:rsidRPr="00FC42F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</w:p>
        </w:tc>
        <w:tc>
          <w:tcPr>
            <w:tcW w:w="798" w:type="dxa"/>
            <w:tcBorders>
              <w:right w:val="nil"/>
            </w:tcBorders>
          </w:tcPr>
          <w:p w:rsidR="006E290A" w:rsidRPr="006E290A" w:rsidRDefault="006E290A" w:rsidP="006E290A">
            <w:pPr>
              <w:rPr>
                <w:sz w:val="8"/>
                <w:szCs w:val="8"/>
              </w:rPr>
            </w:pPr>
          </w:p>
          <w:p w:rsidR="006E290A" w:rsidRPr="00FC42FE" w:rsidRDefault="002B5B8E" w:rsidP="006E290A">
            <w:sdt>
              <w:sdtPr>
                <w:id w:val="-29174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0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290A" w:rsidRPr="00FC42FE">
              <w:t xml:space="preserve">  </w:t>
            </w:r>
            <w:r w:rsidR="006E290A" w:rsidRPr="006E290A">
              <w:rPr>
                <w:sz w:val="18"/>
                <w:szCs w:val="18"/>
              </w:rPr>
              <w:t>Yes</w:t>
            </w:r>
          </w:p>
          <w:p w:rsidR="006E290A" w:rsidRPr="00FC42FE" w:rsidRDefault="002B5B8E" w:rsidP="006E290A">
            <w:sdt>
              <w:sdtPr>
                <w:id w:val="148658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90A" w:rsidRPr="00FC42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290A" w:rsidRPr="00FC42FE">
              <w:t xml:space="preserve">  </w:t>
            </w:r>
            <w:r w:rsidR="006E290A" w:rsidRPr="006E290A">
              <w:rPr>
                <w:sz w:val="18"/>
                <w:szCs w:val="18"/>
              </w:rPr>
              <w:t>No</w:t>
            </w:r>
          </w:p>
          <w:p w:rsidR="006E290A" w:rsidRPr="006E290A" w:rsidRDefault="006E290A" w:rsidP="006E290A">
            <w:pPr>
              <w:jc w:val="center"/>
              <w:rPr>
                <w:sz w:val="8"/>
                <w:szCs w:val="8"/>
              </w:rPr>
            </w:pPr>
          </w:p>
          <w:p w:rsidR="006E290A" w:rsidRPr="006E290A" w:rsidRDefault="006E290A" w:rsidP="006E290A">
            <w:pPr>
              <w:rPr>
                <w:sz w:val="8"/>
                <w:szCs w:val="8"/>
              </w:rPr>
            </w:pPr>
            <w:r w:rsidRPr="006E290A">
              <w:rPr>
                <w:sz w:val="18"/>
                <w:szCs w:val="18"/>
              </w:rPr>
              <w:t xml:space="preserve">Date: </w:t>
            </w:r>
            <w:r w:rsidRPr="00FC42FE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</w:p>
        </w:tc>
        <w:tc>
          <w:tcPr>
            <w:tcW w:w="3252" w:type="dxa"/>
            <w:tcBorders>
              <w:left w:val="nil"/>
            </w:tcBorders>
          </w:tcPr>
          <w:p w:rsidR="006E290A" w:rsidRPr="00FC42FE" w:rsidRDefault="006E290A" w:rsidP="006E290A">
            <w:r w:rsidRPr="00FC42FE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</w:p>
          <w:p w:rsidR="006E290A" w:rsidRPr="00FC42FE" w:rsidRDefault="006E290A" w:rsidP="00EA7DB2"/>
        </w:tc>
        <w:tc>
          <w:tcPr>
            <w:tcW w:w="2701" w:type="dxa"/>
          </w:tcPr>
          <w:p w:rsidR="006E290A" w:rsidRPr="00FC42FE" w:rsidRDefault="006E290A" w:rsidP="00EA7DB2">
            <w:r w:rsidRPr="00FC42FE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</w:p>
        </w:tc>
      </w:tr>
      <w:tr w:rsidR="006E290A" w:rsidTr="003A4096">
        <w:trPr>
          <w:gridAfter w:val="1"/>
          <w:wAfter w:w="44" w:type="dxa"/>
        </w:trPr>
        <w:tc>
          <w:tcPr>
            <w:tcW w:w="3085" w:type="dxa"/>
            <w:gridSpan w:val="3"/>
            <w:tcBorders>
              <w:bottom w:val="single" w:sz="4" w:space="0" w:color="auto"/>
            </w:tcBorders>
          </w:tcPr>
          <w:p w:rsidR="006E290A" w:rsidRPr="00FC42FE" w:rsidRDefault="006E290A" w:rsidP="00DD510F">
            <w:pPr>
              <w:jc w:val="both"/>
            </w:pPr>
            <w:r w:rsidRPr="00FC42FE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C42FE">
              <w:instrText xml:space="preserve"> FORMTEXT </w:instrText>
            </w:r>
            <w:r w:rsidRPr="00FC42FE">
              <w:fldChar w:fldCharType="separate"/>
            </w:r>
            <w:r w:rsidR="00DD510F">
              <w:t> </w:t>
            </w:r>
            <w:r w:rsidR="00DD510F">
              <w:t> </w:t>
            </w:r>
            <w:r w:rsidR="00DD510F">
              <w:t> </w:t>
            </w:r>
            <w:r w:rsidR="00DD510F">
              <w:t> </w:t>
            </w:r>
            <w:r w:rsidR="00DD510F">
              <w:t> </w:t>
            </w:r>
            <w:r w:rsidRPr="00FC42FE"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90A" w:rsidRPr="00FC42FE" w:rsidRDefault="006E290A" w:rsidP="00EA7DB2">
            <w:pPr>
              <w:jc w:val="both"/>
            </w:pPr>
            <w:r w:rsidRPr="00FC42F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6E290A" w:rsidRPr="00FC42FE" w:rsidRDefault="006E290A" w:rsidP="00FC42FE">
            <w:r w:rsidRPr="00FC42F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</w:p>
        </w:tc>
        <w:tc>
          <w:tcPr>
            <w:tcW w:w="798" w:type="dxa"/>
            <w:tcBorders>
              <w:bottom w:val="single" w:sz="4" w:space="0" w:color="auto"/>
              <w:right w:val="nil"/>
            </w:tcBorders>
          </w:tcPr>
          <w:p w:rsidR="006E290A" w:rsidRPr="006E290A" w:rsidRDefault="006E290A" w:rsidP="006E290A">
            <w:pPr>
              <w:rPr>
                <w:sz w:val="8"/>
                <w:szCs w:val="8"/>
              </w:rPr>
            </w:pPr>
          </w:p>
          <w:p w:rsidR="006E290A" w:rsidRPr="00FC42FE" w:rsidRDefault="002B5B8E" w:rsidP="006E290A">
            <w:sdt>
              <w:sdtPr>
                <w:id w:val="40480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90A" w:rsidRPr="00FC42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290A" w:rsidRPr="00FC42FE">
              <w:t xml:space="preserve">  </w:t>
            </w:r>
            <w:r w:rsidR="006E290A" w:rsidRPr="006E290A">
              <w:rPr>
                <w:sz w:val="18"/>
                <w:szCs w:val="18"/>
              </w:rPr>
              <w:t>Yes</w:t>
            </w:r>
          </w:p>
          <w:p w:rsidR="006E290A" w:rsidRPr="00FC42FE" w:rsidRDefault="002B5B8E" w:rsidP="006E290A">
            <w:sdt>
              <w:sdtPr>
                <w:id w:val="-73046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90A" w:rsidRPr="00FC42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290A" w:rsidRPr="00FC42FE">
              <w:t xml:space="preserve">  </w:t>
            </w:r>
            <w:r w:rsidR="006E290A" w:rsidRPr="006E290A">
              <w:rPr>
                <w:sz w:val="18"/>
                <w:szCs w:val="18"/>
              </w:rPr>
              <w:t>No</w:t>
            </w:r>
          </w:p>
          <w:p w:rsidR="006E290A" w:rsidRPr="006E290A" w:rsidRDefault="006E290A" w:rsidP="006E290A">
            <w:pPr>
              <w:jc w:val="center"/>
              <w:rPr>
                <w:sz w:val="8"/>
                <w:szCs w:val="8"/>
              </w:rPr>
            </w:pPr>
          </w:p>
          <w:p w:rsidR="006E290A" w:rsidRPr="006E290A" w:rsidRDefault="006E290A" w:rsidP="00DD510F">
            <w:pPr>
              <w:rPr>
                <w:sz w:val="8"/>
                <w:szCs w:val="8"/>
              </w:rPr>
            </w:pPr>
            <w:r w:rsidRPr="006E290A">
              <w:rPr>
                <w:sz w:val="18"/>
                <w:szCs w:val="18"/>
              </w:rPr>
              <w:t xml:space="preserve">Date: </w:t>
            </w:r>
            <w:r w:rsidRPr="00FC42FE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C42FE">
              <w:instrText xml:space="preserve"> FORMTEXT </w:instrText>
            </w:r>
            <w:r w:rsidRPr="00FC42FE">
              <w:fldChar w:fldCharType="separate"/>
            </w:r>
            <w:r w:rsidR="00DD510F">
              <w:t> </w:t>
            </w:r>
            <w:r w:rsidR="00DD510F">
              <w:t> </w:t>
            </w:r>
            <w:r w:rsidR="00DD510F">
              <w:t> </w:t>
            </w:r>
            <w:r w:rsidR="00DD510F">
              <w:t> </w:t>
            </w:r>
            <w:r w:rsidR="00DD510F">
              <w:t> </w:t>
            </w:r>
            <w:r w:rsidRPr="00FC42FE">
              <w:fldChar w:fldCharType="end"/>
            </w:r>
          </w:p>
        </w:tc>
        <w:tc>
          <w:tcPr>
            <w:tcW w:w="3252" w:type="dxa"/>
            <w:tcBorders>
              <w:left w:val="nil"/>
              <w:bottom w:val="single" w:sz="4" w:space="0" w:color="auto"/>
            </w:tcBorders>
          </w:tcPr>
          <w:p w:rsidR="006E290A" w:rsidRPr="00FC42FE" w:rsidRDefault="006E290A" w:rsidP="006E290A">
            <w:r w:rsidRPr="00FC42FE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</w:p>
          <w:p w:rsidR="006E290A" w:rsidRPr="00FC42FE" w:rsidRDefault="006E290A" w:rsidP="00EA7DB2"/>
        </w:tc>
        <w:tc>
          <w:tcPr>
            <w:tcW w:w="2701" w:type="dxa"/>
            <w:tcBorders>
              <w:bottom w:val="single" w:sz="4" w:space="0" w:color="auto"/>
            </w:tcBorders>
          </w:tcPr>
          <w:p w:rsidR="006E290A" w:rsidRPr="00FC42FE" w:rsidRDefault="006E290A" w:rsidP="00EA7DB2">
            <w:r w:rsidRPr="00FC42FE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</w:p>
        </w:tc>
      </w:tr>
      <w:tr w:rsidR="00871809" w:rsidTr="00DD510F">
        <w:trPr>
          <w:gridAfter w:val="1"/>
          <w:wAfter w:w="44" w:type="dxa"/>
        </w:trPr>
        <w:tc>
          <w:tcPr>
            <w:tcW w:w="14850" w:type="dxa"/>
            <w:gridSpan w:val="8"/>
            <w:tcBorders>
              <w:bottom w:val="single" w:sz="4" w:space="0" w:color="auto"/>
            </w:tcBorders>
          </w:tcPr>
          <w:p w:rsidR="00871809" w:rsidRPr="006E290A" w:rsidRDefault="00871809" w:rsidP="00EA7DB2">
            <w:pPr>
              <w:jc w:val="center"/>
              <w:rPr>
                <w:b/>
                <w:sz w:val="8"/>
                <w:szCs w:val="8"/>
              </w:rPr>
            </w:pPr>
          </w:p>
          <w:p w:rsidR="00871809" w:rsidRDefault="00871809" w:rsidP="006E290A">
            <w:pPr>
              <w:jc w:val="center"/>
              <w:rPr>
                <w:b/>
                <w:sz w:val="28"/>
                <w:szCs w:val="28"/>
              </w:rPr>
            </w:pPr>
            <w:r w:rsidRPr="000223C9">
              <w:rPr>
                <w:b/>
                <w:sz w:val="28"/>
                <w:szCs w:val="28"/>
              </w:rPr>
              <w:t xml:space="preserve">Think SMART – Specific, Measurable, Achievable, Realistic and Time bound </w:t>
            </w:r>
          </w:p>
          <w:p w:rsidR="00871809" w:rsidRPr="00557C91" w:rsidRDefault="00871809" w:rsidP="006E290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F5BB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en-GB"/>
              </w:rPr>
              <w:t>Specific</w:t>
            </w:r>
            <w:r w:rsidRPr="004F5BBC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en-GB"/>
              </w:rPr>
              <w:t>: clearly state what is to be</w:t>
            </w:r>
            <w:r w:rsidRPr="00497CC4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en-GB"/>
              </w:rPr>
              <w:t xml:space="preserve"> achieved </w:t>
            </w:r>
            <w:r w:rsidRPr="004F5BB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en-GB"/>
              </w:rPr>
              <w:t>Measurable</w:t>
            </w:r>
            <w:r w:rsidRPr="004F5BBC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en-GB"/>
              </w:rPr>
              <w:t xml:space="preserve">: </w:t>
            </w:r>
            <w:r w:rsidRPr="00497CC4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en-GB"/>
              </w:rPr>
              <w:t>how do you know it’s been achieved?</w:t>
            </w:r>
            <w:r w:rsidRPr="004F5BBC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r w:rsidRPr="004F5BB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en-GB"/>
              </w:rPr>
              <w:t>A</w:t>
            </w:r>
            <w:r w:rsidRPr="00497CC4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en-GB"/>
              </w:rPr>
              <w:t>chievable</w:t>
            </w:r>
            <w:r w:rsidRPr="004F5BBC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en-GB"/>
              </w:rPr>
              <w:t>:</w:t>
            </w:r>
            <w:r w:rsidRPr="00497CC4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en-GB"/>
              </w:rPr>
              <w:t xml:space="preserve"> Will agencies and families be able to fulfil the outcome?</w:t>
            </w:r>
          </w:p>
          <w:p w:rsidR="00871809" w:rsidRDefault="00871809" w:rsidP="006E290A">
            <w:pPr>
              <w:shd w:val="clear" w:color="auto" w:fill="FFFFFF"/>
              <w:jc w:val="center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en-GB"/>
              </w:rPr>
            </w:pPr>
            <w:r w:rsidRPr="004F5BB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en-GB"/>
              </w:rPr>
              <w:t>Realistic</w:t>
            </w:r>
            <w:r w:rsidRPr="004F5BBC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en-GB"/>
              </w:rPr>
              <w:t xml:space="preserve">: </w:t>
            </w:r>
            <w:r w:rsidRPr="00497CC4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en-GB"/>
              </w:rPr>
              <w:t>Has it been aimed at the right level for the family?</w:t>
            </w:r>
            <w:r w:rsidRPr="004F5BBC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r w:rsidRPr="004F5BB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en-GB"/>
              </w:rPr>
              <w:t>Timed</w:t>
            </w:r>
            <w:r w:rsidRPr="004F5BBC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en-GB"/>
              </w:rPr>
              <w:t xml:space="preserve">: the target will be met within a given period of time, </w:t>
            </w:r>
            <w:r w:rsidRPr="00497CC4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en-GB"/>
              </w:rPr>
              <w:t>e.g.</w:t>
            </w:r>
            <w:r w:rsidRPr="004F5BBC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r w:rsidRPr="00497CC4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en-GB"/>
              </w:rPr>
              <w:t>2 weeks</w:t>
            </w:r>
            <w:r w:rsidRPr="004F5BBC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en-GB"/>
              </w:rPr>
              <w:t>.</w:t>
            </w:r>
          </w:p>
          <w:p w:rsidR="006E290A" w:rsidRPr="006E290A" w:rsidRDefault="006E290A" w:rsidP="006E290A">
            <w:pPr>
              <w:shd w:val="clear" w:color="auto" w:fill="FFFFFF"/>
              <w:jc w:val="center"/>
              <w:rPr>
                <w:b/>
                <w:sz w:val="8"/>
                <w:szCs w:val="8"/>
              </w:rPr>
            </w:pPr>
          </w:p>
          <w:p w:rsidR="00E96973" w:rsidRPr="006E290A" w:rsidRDefault="00E96973" w:rsidP="00EA7DB2">
            <w:pPr>
              <w:rPr>
                <w:sz w:val="8"/>
                <w:szCs w:val="8"/>
              </w:rPr>
            </w:pPr>
          </w:p>
        </w:tc>
      </w:tr>
      <w:tr w:rsidR="003A4096" w:rsidTr="00BE2523">
        <w:trPr>
          <w:gridAfter w:val="1"/>
          <w:wAfter w:w="44" w:type="dxa"/>
        </w:trPr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6AC" w:rsidRDefault="00B976AC" w:rsidP="00B976AC">
            <w:pPr>
              <w:jc w:val="center"/>
              <w:rPr>
                <w:b/>
                <w:sz w:val="8"/>
                <w:szCs w:val="8"/>
              </w:rPr>
            </w:pPr>
          </w:p>
          <w:p w:rsidR="00345DB6" w:rsidRPr="0000527E" w:rsidRDefault="00345DB6" w:rsidP="00345DB6">
            <w:pPr>
              <w:rPr>
                <w:rFonts w:cstheme="minorHAnsi"/>
                <w:b/>
                <w:sz w:val="4"/>
                <w:szCs w:val="4"/>
              </w:rPr>
            </w:pPr>
          </w:p>
          <w:p w:rsidR="0000527E" w:rsidRPr="002A1D94" w:rsidRDefault="0000527E" w:rsidP="00510ADC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  <w:r w:rsidRPr="002A1D9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Top tips:</w:t>
            </w:r>
          </w:p>
          <w:p w:rsidR="00510ADC" w:rsidRDefault="0000527E" w:rsidP="0000527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E4B2D">
              <w:rPr>
                <w:rFonts w:asciiTheme="minorHAnsi" w:hAnsiTheme="minorHAnsi" w:cstheme="minorHAnsi"/>
                <w:i/>
                <w:sz w:val="22"/>
                <w:szCs w:val="22"/>
              </w:rPr>
              <w:t>The plan is a r</w:t>
            </w:r>
            <w:r w:rsidR="00510ADC" w:rsidRPr="001E4B2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ecord of needs, </w:t>
            </w:r>
            <w:r w:rsidRPr="001E4B2D">
              <w:rPr>
                <w:rFonts w:asciiTheme="minorHAnsi" w:hAnsiTheme="minorHAnsi" w:cstheme="minorHAnsi"/>
                <w:i/>
                <w:sz w:val="22"/>
                <w:szCs w:val="22"/>
              </w:rPr>
              <w:t>actions, and responsibilities.  It is a tool for managing risk.</w:t>
            </w:r>
          </w:p>
          <w:p w:rsidR="00E8022B" w:rsidRPr="001E4B2D" w:rsidRDefault="00E8022B" w:rsidP="0000527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Start a new document for each meeting and remove achieved actions.  Try not to overwhelm families with huge plans by prioritising the actions.</w:t>
            </w:r>
          </w:p>
          <w:p w:rsidR="0000527E" w:rsidRPr="001E4B2D" w:rsidRDefault="0000527E" w:rsidP="0000527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E4B2D">
              <w:rPr>
                <w:rFonts w:asciiTheme="minorHAnsi" w:hAnsiTheme="minorHAnsi" w:cstheme="minorHAnsi"/>
                <w:i/>
                <w:sz w:val="22"/>
                <w:szCs w:val="22"/>
              </w:rPr>
              <w:t>Ensure that the plan addresses the root cause rather than just</w:t>
            </w:r>
            <w:r w:rsidR="001E4B2D" w:rsidRPr="001E4B2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the symptoms.</w:t>
            </w:r>
          </w:p>
          <w:p w:rsidR="0000527E" w:rsidRPr="001E4B2D" w:rsidRDefault="0000527E" w:rsidP="0000527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E4B2D">
              <w:rPr>
                <w:rFonts w:asciiTheme="minorHAnsi" w:hAnsiTheme="minorHAnsi" w:cstheme="minorHAnsi"/>
                <w:i/>
                <w:sz w:val="22"/>
                <w:szCs w:val="22"/>
              </w:rPr>
              <w:t>The plan should support the family to become empowered and help themselves rather than</w:t>
            </w:r>
            <w:r w:rsidR="002A1D94" w:rsidRPr="001E4B2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just the </w:t>
            </w:r>
            <w:r w:rsidRPr="001E4B2D">
              <w:rPr>
                <w:rFonts w:asciiTheme="minorHAnsi" w:hAnsiTheme="minorHAnsi" w:cstheme="minorHAnsi"/>
                <w:i/>
                <w:sz w:val="22"/>
                <w:szCs w:val="22"/>
              </w:rPr>
              <w:t>professionals doing all the work.</w:t>
            </w:r>
          </w:p>
          <w:p w:rsidR="002A1D94" w:rsidRPr="001E4B2D" w:rsidRDefault="002A1D94" w:rsidP="0000527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E4B2D">
              <w:rPr>
                <w:rFonts w:asciiTheme="minorHAnsi" w:hAnsiTheme="minorHAnsi" w:cstheme="minorHAnsi"/>
                <w:i/>
                <w:sz w:val="22"/>
                <w:szCs w:val="22"/>
              </w:rPr>
              <w:t>If new concerns are discussed in the meeting, revisit the assessment, update it to reflect the concerns and plan accordingly to tackle the concern.  Your assessment is a working document.</w:t>
            </w:r>
          </w:p>
          <w:p w:rsidR="00B976AC" w:rsidRDefault="00B976AC" w:rsidP="00B976AC">
            <w:pPr>
              <w:jc w:val="center"/>
              <w:rPr>
                <w:sz w:val="8"/>
                <w:szCs w:val="8"/>
              </w:rPr>
            </w:pPr>
          </w:p>
          <w:p w:rsidR="002A1D94" w:rsidRDefault="002A1D94" w:rsidP="00B976AC">
            <w:pPr>
              <w:jc w:val="center"/>
              <w:rPr>
                <w:sz w:val="8"/>
                <w:szCs w:val="8"/>
              </w:rPr>
            </w:pPr>
          </w:p>
          <w:p w:rsidR="002A1D94" w:rsidRPr="00345DB6" w:rsidRDefault="002A1D94" w:rsidP="00B976AC">
            <w:pPr>
              <w:jc w:val="center"/>
              <w:rPr>
                <w:sz w:val="8"/>
                <w:szCs w:val="8"/>
              </w:rPr>
            </w:pPr>
          </w:p>
        </w:tc>
      </w:tr>
      <w:tr w:rsidR="00871809" w:rsidTr="00B747B6">
        <w:tc>
          <w:tcPr>
            <w:tcW w:w="14894" w:type="dxa"/>
            <w:gridSpan w:val="9"/>
            <w:shd w:val="clear" w:color="auto" w:fill="D9D9D9" w:themeFill="background1" w:themeFillShade="D9"/>
          </w:tcPr>
          <w:p w:rsidR="00871809" w:rsidRPr="006E290A" w:rsidRDefault="00871809" w:rsidP="00EA7DB2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  <w:p w:rsidR="00871809" w:rsidRPr="00DC145E" w:rsidRDefault="00871809" w:rsidP="00EA7DB2">
            <w:pPr>
              <w:jc w:val="center"/>
              <w:rPr>
                <w:b/>
              </w:rPr>
            </w:pPr>
            <w:r w:rsidRPr="00DC145E">
              <w:rPr>
                <w:b/>
              </w:rPr>
              <w:t>Voice of the family</w:t>
            </w:r>
          </w:p>
          <w:p w:rsidR="00871809" w:rsidRPr="00DC145E" w:rsidRDefault="00871809" w:rsidP="00EA7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their </w:t>
            </w:r>
            <w:r w:rsidRPr="00DC145E">
              <w:rPr>
                <w:sz w:val="18"/>
                <w:szCs w:val="18"/>
              </w:rPr>
              <w:t>own words, pictures and stories.  What has made the biggest difference? What could go better? Relate the comments to the things we were worried about.</w:t>
            </w:r>
          </w:p>
          <w:p w:rsidR="00871809" w:rsidRPr="006E290A" w:rsidRDefault="00871809" w:rsidP="00EA7DB2">
            <w:pPr>
              <w:rPr>
                <w:b/>
                <w:sz w:val="8"/>
                <w:szCs w:val="8"/>
              </w:rPr>
            </w:pPr>
          </w:p>
        </w:tc>
      </w:tr>
      <w:tr w:rsidR="00871809" w:rsidTr="00BE2523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871809" w:rsidRPr="000223C9" w:rsidRDefault="00871809" w:rsidP="00EA7DB2">
            <w:pPr>
              <w:rPr>
                <w:b/>
              </w:rPr>
            </w:pPr>
            <w:r w:rsidRPr="000223C9">
              <w:rPr>
                <w:b/>
              </w:rPr>
              <w:t>Child’s Views:</w:t>
            </w:r>
          </w:p>
        </w:tc>
        <w:tc>
          <w:tcPr>
            <w:tcW w:w="12801" w:type="dxa"/>
            <w:gridSpan w:val="7"/>
            <w:tcBorders>
              <w:bottom w:val="single" w:sz="4" w:space="0" w:color="auto"/>
            </w:tcBorders>
          </w:tcPr>
          <w:p w:rsidR="00871809" w:rsidRPr="00FC42FE" w:rsidRDefault="00EA7DB2" w:rsidP="00EA7DB2">
            <w:r w:rsidRPr="00FC42FE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5" w:name="Text69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85"/>
          </w:p>
          <w:p w:rsidR="00871809" w:rsidRPr="00EA7DB2" w:rsidRDefault="00871809" w:rsidP="00EA7DB2">
            <w:pPr>
              <w:rPr>
                <w:sz w:val="24"/>
                <w:szCs w:val="24"/>
              </w:rPr>
            </w:pPr>
          </w:p>
          <w:p w:rsidR="00871809" w:rsidRPr="00EA7DB2" w:rsidRDefault="00871809" w:rsidP="00EA7DB2">
            <w:pPr>
              <w:rPr>
                <w:sz w:val="24"/>
                <w:szCs w:val="24"/>
              </w:rPr>
            </w:pPr>
          </w:p>
        </w:tc>
      </w:tr>
      <w:tr w:rsidR="00871809" w:rsidTr="00BE2523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3A4096" w:rsidRPr="00934893" w:rsidRDefault="00871809" w:rsidP="00EA7DB2">
            <w:pPr>
              <w:rPr>
                <w:b/>
              </w:rPr>
            </w:pPr>
            <w:r w:rsidRPr="000223C9">
              <w:rPr>
                <w:b/>
              </w:rPr>
              <w:t>Parent/Carer’s  Views</w:t>
            </w:r>
            <w:r w:rsidR="00934893">
              <w:rPr>
                <w:b/>
              </w:rPr>
              <w:t>:</w:t>
            </w:r>
          </w:p>
        </w:tc>
        <w:tc>
          <w:tcPr>
            <w:tcW w:w="12801" w:type="dxa"/>
            <w:gridSpan w:val="7"/>
            <w:tcBorders>
              <w:bottom w:val="single" w:sz="4" w:space="0" w:color="auto"/>
            </w:tcBorders>
          </w:tcPr>
          <w:p w:rsidR="00871809" w:rsidRPr="00FC42FE" w:rsidRDefault="00EA7DB2" w:rsidP="00EA7DB2">
            <w:r w:rsidRPr="00FC42F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6" w:name="Text70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86"/>
          </w:p>
          <w:p w:rsidR="00871809" w:rsidRPr="00EA7DB2" w:rsidRDefault="00871809" w:rsidP="00EA7DB2">
            <w:pPr>
              <w:rPr>
                <w:sz w:val="24"/>
                <w:szCs w:val="24"/>
              </w:rPr>
            </w:pPr>
          </w:p>
          <w:p w:rsidR="00871809" w:rsidRPr="00EA7DB2" w:rsidRDefault="00871809" w:rsidP="00EA7DB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2523" w:rsidTr="00BE2523">
        <w:tc>
          <w:tcPr>
            <w:tcW w:w="148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523" w:rsidRDefault="00BE2523" w:rsidP="00EA7DB2">
            <w:pPr>
              <w:rPr>
                <w:b/>
              </w:rPr>
            </w:pPr>
          </w:p>
          <w:p w:rsidR="00934893" w:rsidRDefault="00B976AC" w:rsidP="00934893">
            <w:pPr>
              <w:rPr>
                <w:b/>
                <w:bCs/>
              </w:rPr>
            </w:pPr>
            <w:r>
              <w:rPr>
                <w:b/>
                <w:bCs/>
              </w:rPr>
              <w:t>Scaling Question</w:t>
            </w:r>
            <w:r w:rsidR="00934893">
              <w:rPr>
                <w:b/>
                <w:bCs/>
              </w:rPr>
              <w:t>:</w:t>
            </w:r>
          </w:p>
          <w:p w:rsidR="00345DB6" w:rsidRDefault="00345DB6" w:rsidP="00345DB6">
            <w:pPr>
              <w:spacing w:line="264" w:lineRule="auto"/>
              <w:rPr>
                <w:rFonts w:cstheme="minorHAnsi"/>
              </w:rPr>
            </w:pPr>
            <w:r w:rsidRPr="009F6E8A">
              <w:rPr>
                <w:rFonts w:cstheme="minorHAnsi"/>
              </w:rPr>
              <w:t>From the evidence and assessment, on a scale of 0 – 10 where would you place the safety of this child (</w:t>
            </w:r>
            <w:proofErr w:type="spellStart"/>
            <w:r w:rsidRPr="009F6E8A">
              <w:rPr>
                <w:rFonts w:cstheme="minorHAnsi"/>
              </w:rPr>
              <w:t>ren</w:t>
            </w:r>
            <w:proofErr w:type="spellEnd"/>
            <w:r w:rsidRPr="009F6E8A">
              <w:rPr>
                <w:rFonts w:cstheme="minorHAnsi"/>
              </w:rPr>
              <w:t>) (</w:t>
            </w:r>
            <w:r>
              <w:rPr>
                <w:rFonts w:cstheme="minorHAnsi"/>
              </w:rPr>
              <w:t>O being unsafe – 10 being safe)</w:t>
            </w:r>
          </w:p>
          <w:p w:rsidR="00345DB6" w:rsidRPr="00345DB6" w:rsidRDefault="00345DB6" w:rsidP="00345DB6">
            <w:pPr>
              <w:spacing w:line="264" w:lineRule="auto"/>
              <w:rPr>
                <w:rFonts w:cstheme="minorHAnsi"/>
              </w:rPr>
            </w:pPr>
            <w:r w:rsidRPr="00345DB6">
              <w:rPr>
                <w:rFonts w:cstheme="minorHAnsi"/>
              </w:rPr>
              <w:t>Rationale: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68"/>
            </w:tblGrid>
            <w:tr w:rsidR="00345DB6" w:rsidTr="007A0ADA">
              <w:tc>
                <w:tcPr>
                  <w:tcW w:w="146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5DB6" w:rsidRDefault="00345DB6" w:rsidP="007A0ADA">
                  <w: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:rsidR="00345DB6" w:rsidRDefault="00345DB6" w:rsidP="007A0ADA"/>
                <w:p w:rsidR="00345DB6" w:rsidRDefault="00345DB6" w:rsidP="007A0ADA"/>
                <w:p w:rsidR="00345DB6" w:rsidRDefault="00345DB6" w:rsidP="007A0ADA"/>
              </w:tc>
            </w:tr>
          </w:tbl>
          <w:p w:rsidR="00345DB6" w:rsidRDefault="00345DB6" w:rsidP="00345DB6">
            <w:pPr>
              <w:rPr>
                <w:sz w:val="8"/>
                <w:szCs w:val="8"/>
              </w:rPr>
            </w:pPr>
          </w:p>
          <w:p w:rsidR="00345DB6" w:rsidRDefault="001E4B2D" w:rsidP="00345DB6">
            <w:pPr>
              <w:spacing w:line="264" w:lineRule="auto"/>
              <w:rPr>
                <w:rFonts w:cstheme="minorHAnsi"/>
                <w:i/>
              </w:rPr>
            </w:pPr>
            <w:r>
              <w:rPr>
                <w:rFonts w:cstheme="minorHAnsi"/>
                <w:b/>
                <w:color w:val="FF0000"/>
                <w:u w:val="single"/>
              </w:rPr>
              <w:t>T</w:t>
            </w:r>
            <w:r w:rsidRPr="002A1D94">
              <w:rPr>
                <w:rFonts w:cstheme="minorHAnsi"/>
                <w:b/>
                <w:color w:val="FF0000"/>
                <w:u w:val="single"/>
              </w:rPr>
              <w:t>ip</w:t>
            </w:r>
            <w:r w:rsidRPr="00E34E8C">
              <w:rPr>
                <w:rFonts w:cstheme="minorHAnsi"/>
                <w:b/>
                <w:i/>
                <w:color w:val="FF0000"/>
                <w:u w:val="single"/>
              </w:rPr>
              <w:t>:</w:t>
            </w:r>
            <w:r>
              <w:rPr>
                <w:rFonts w:cstheme="minorHAnsi"/>
                <w:i/>
                <w:color w:val="FF0000"/>
              </w:rPr>
              <w:t xml:space="preserve"> </w:t>
            </w:r>
            <w:r w:rsidR="00345DB6" w:rsidRPr="00345DB6">
              <w:rPr>
                <w:rFonts w:cstheme="minorHAnsi"/>
                <w:i/>
              </w:rPr>
              <w:t xml:space="preserve">This should </w:t>
            </w:r>
            <w:proofErr w:type="gramStart"/>
            <w:r w:rsidR="00345DB6" w:rsidRPr="00345DB6">
              <w:rPr>
                <w:rFonts w:cstheme="minorHAnsi"/>
                <w:i/>
              </w:rPr>
              <w:t>reviewed</w:t>
            </w:r>
            <w:proofErr w:type="gramEnd"/>
            <w:r w:rsidR="00345DB6" w:rsidRPr="00345DB6">
              <w:rPr>
                <w:rFonts w:cstheme="minorHAnsi"/>
                <w:i/>
              </w:rPr>
              <w:t xml:space="preserve"> </w:t>
            </w:r>
            <w:r w:rsidR="00E34E8C">
              <w:rPr>
                <w:rFonts w:cstheme="minorHAnsi"/>
                <w:i/>
              </w:rPr>
              <w:t>at the end of every</w:t>
            </w:r>
            <w:r w:rsidR="00345DB6">
              <w:rPr>
                <w:rFonts w:cstheme="minorHAnsi"/>
                <w:i/>
              </w:rPr>
              <w:t xml:space="preserve"> meeting.  Different professionals may have different scores – give reasons.  Consider what it</w:t>
            </w:r>
            <w:r w:rsidR="00E34E8C">
              <w:rPr>
                <w:rFonts w:cstheme="minorHAnsi"/>
                <w:i/>
              </w:rPr>
              <w:t xml:space="preserve"> will take to move up the scale</w:t>
            </w:r>
            <w:r w:rsidR="00345DB6">
              <w:rPr>
                <w:rFonts w:cstheme="minorHAnsi"/>
                <w:i/>
              </w:rPr>
              <w:t>.</w:t>
            </w:r>
          </w:p>
          <w:p w:rsidR="00345DB6" w:rsidRDefault="00345DB6" w:rsidP="00934893">
            <w:pPr>
              <w:rPr>
                <w:b/>
                <w:bCs/>
              </w:rPr>
            </w:pPr>
          </w:p>
          <w:p w:rsidR="00B976AC" w:rsidRDefault="00B976AC" w:rsidP="00934893">
            <w:pPr>
              <w:rPr>
                <w:b/>
                <w:bCs/>
              </w:rPr>
            </w:pPr>
            <w:r>
              <w:rPr>
                <w:b/>
                <w:bCs/>
              </w:rPr>
              <w:t>Vulnerability score</w:t>
            </w:r>
          </w:p>
          <w:p w:rsidR="00BE2523" w:rsidRPr="00BE2523" w:rsidRDefault="00BE2523" w:rsidP="00BE2523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Based on the information discussed, p</w:t>
            </w:r>
            <w:r w:rsidRPr="00BE2523">
              <w:rPr>
                <w:rFonts w:eastAsia="Times New Roman" w:cstheme="minorHAnsi"/>
                <w:lang w:eastAsia="en-GB"/>
              </w:rPr>
              <w:t>lease rate the family’s vulnerability</w:t>
            </w:r>
            <w:r>
              <w:rPr>
                <w:rFonts w:eastAsia="Times New Roman" w:cstheme="minorHAnsi"/>
                <w:lang w:eastAsia="en-GB"/>
              </w:rPr>
              <w:t>:</w:t>
            </w:r>
          </w:p>
          <w:p w:rsidR="00BE2523" w:rsidRPr="00BE2523" w:rsidRDefault="00BE2523" w:rsidP="00BE2523">
            <w:pPr>
              <w:rPr>
                <w:rFonts w:eastAsia="Times New Roman" w:cstheme="minorHAnsi"/>
                <w:sz w:val="12"/>
                <w:szCs w:val="12"/>
                <w:lang w:eastAsia="en-GB"/>
              </w:rPr>
            </w:pPr>
          </w:p>
          <w:tbl>
            <w:tblPr>
              <w:tblStyle w:val="TableGrid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8930"/>
            </w:tblGrid>
            <w:tr w:rsidR="00BE2523" w:rsidRPr="00BE2523" w:rsidTr="00BE2523">
              <w:tc>
                <w:tcPr>
                  <w:tcW w:w="9464" w:type="dxa"/>
                  <w:gridSpan w:val="2"/>
                </w:tcPr>
                <w:p w:rsidR="00BE2523" w:rsidRPr="00BE2523" w:rsidRDefault="00BE2523" w:rsidP="00BE2523">
                  <w:pPr>
                    <w:rPr>
                      <w:rFonts w:eastAsia="Times New Roman" w:cstheme="minorHAnsi"/>
                      <w:i/>
                      <w:color w:val="000000"/>
                      <w:sz w:val="16"/>
                      <w:szCs w:val="16"/>
                      <w:lang w:eastAsia="en-GB"/>
                    </w:rPr>
                  </w:pPr>
                  <w:r w:rsidRPr="00BE2523">
                    <w:rPr>
                      <w:rFonts w:eastAsia="Times New Roman" w:cstheme="minorHAnsi"/>
                      <w:i/>
                      <w:color w:val="000000"/>
                      <w:sz w:val="16"/>
                      <w:szCs w:val="16"/>
                      <w:lang w:eastAsia="en-GB"/>
                    </w:rPr>
                    <w:t>Tick</w:t>
                  </w:r>
                </w:p>
              </w:tc>
            </w:tr>
            <w:tr w:rsidR="00BE2523" w:rsidRPr="00BE2523" w:rsidTr="00BE2523">
              <w:sdt>
                <w:sdtPr>
                  <w:rPr>
                    <w:rFonts w:eastAsia="Times New Roman" w:cstheme="minorHAnsi"/>
                    <w:color w:val="000000"/>
                    <w:lang w:eastAsia="en-GB"/>
                  </w:rPr>
                  <w:id w:val="-15200761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4" w:type="dxa"/>
                    </w:tcPr>
                    <w:p w:rsidR="00BE2523" w:rsidRPr="00BE2523" w:rsidRDefault="00693BC2" w:rsidP="00BE2523">
                      <w:pP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color w:val="00000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30" w:type="dxa"/>
                  <w:tcBorders>
                    <w:left w:val="nil"/>
                  </w:tcBorders>
                </w:tcPr>
                <w:p w:rsidR="00BE2523" w:rsidRPr="00BE2523" w:rsidRDefault="00BE2523" w:rsidP="00BE2523">
                  <w:pPr>
                    <w:spacing w:line="276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BE2523">
                    <w:rPr>
                      <w:rFonts w:eastAsia="Times New Roman" w:cstheme="minorHAnsi"/>
                      <w:color w:val="000000"/>
                      <w:lang w:eastAsia="en-GB"/>
                    </w:rPr>
                    <w:t>Level 0 – Educational attendance (Legal)</w:t>
                  </w:r>
                </w:p>
              </w:tc>
            </w:tr>
            <w:tr w:rsidR="00BE2523" w:rsidRPr="00BE2523" w:rsidTr="00BE2523">
              <w:sdt>
                <w:sdtPr>
                  <w:rPr>
                    <w:rFonts w:eastAsia="Times New Roman" w:cstheme="minorHAnsi"/>
                    <w:color w:val="000000"/>
                    <w:lang w:eastAsia="en-GB"/>
                  </w:rPr>
                  <w:id w:val="6992887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4" w:type="dxa"/>
                    </w:tcPr>
                    <w:p w:rsidR="00BE2523" w:rsidRPr="00BE2523" w:rsidRDefault="00BE2523" w:rsidP="00BE2523">
                      <w:pP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color w:val="00000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30" w:type="dxa"/>
                  <w:tcBorders>
                    <w:left w:val="nil"/>
                  </w:tcBorders>
                </w:tcPr>
                <w:p w:rsidR="00BE2523" w:rsidRPr="00BE2523" w:rsidRDefault="00BE2523" w:rsidP="00BE2523">
                  <w:pPr>
                    <w:spacing w:line="276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BE2523">
                    <w:rPr>
                      <w:rFonts w:eastAsia="Times New Roman" w:cstheme="minorHAnsi"/>
                      <w:color w:val="000000"/>
                      <w:lang w:eastAsia="en-GB"/>
                    </w:rPr>
                    <w:t>Level 1 – Achieving expected outcomes</w:t>
                  </w:r>
                </w:p>
              </w:tc>
            </w:tr>
            <w:tr w:rsidR="00BE2523" w:rsidRPr="00BE2523" w:rsidTr="00BE2523">
              <w:sdt>
                <w:sdtPr>
                  <w:rPr>
                    <w:rFonts w:eastAsia="Times New Roman" w:cstheme="minorHAnsi"/>
                    <w:color w:val="000000"/>
                    <w:lang w:eastAsia="en-GB"/>
                  </w:rPr>
                  <w:id w:val="-2026237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4" w:type="dxa"/>
                    </w:tcPr>
                    <w:p w:rsidR="00BE2523" w:rsidRPr="00BE2523" w:rsidRDefault="00BE2523" w:rsidP="00BE2523">
                      <w:pP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color w:val="00000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30" w:type="dxa"/>
                  <w:tcBorders>
                    <w:left w:val="nil"/>
                  </w:tcBorders>
                </w:tcPr>
                <w:p w:rsidR="00BE2523" w:rsidRPr="00BE2523" w:rsidRDefault="00BE2523" w:rsidP="00BE2523">
                  <w:pPr>
                    <w:spacing w:line="276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BE2523">
                    <w:rPr>
                      <w:rFonts w:eastAsia="Times New Roman" w:cstheme="minorHAnsi"/>
                      <w:color w:val="000000"/>
                      <w:lang w:eastAsia="en-GB"/>
                    </w:rPr>
                    <w:t>Level 2 – Additional needs (single agency)</w:t>
                  </w:r>
                </w:p>
              </w:tc>
            </w:tr>
            <w:tr w:rsidR="00BE2523" w:rsidRPr="00BE2523" w:rsidTr="00BE2523">
              <w:sdt>
                <w:sdtPr>
                  <w:rPr>
                    <w:rFonts w:eastAsia="Times New Roman" w:cstheme="minorHAnsi"/>
                    <w:color w:val="000000"/>
                    <w:lang w:eastAsia="en-GB"/>
                  </w:rPr>
                  <w:id w:val="5898266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4" w:type="dxa"/>
                    </w:tcPr>
                    <w:p w:rsidR="00BE2523" w:rsidRPr="00BE2523" w:rsidRDefault="00BE2523" w:rsidP="00BE2523">
                      <w:pP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color w:val="00000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30" w:type="dxa"/>
                  <w:tcBorders>
                    <w:left w:val="nil"/>
                  </w:tcBorders>
                </w:tcPr>
                <w:p w:rsidR="00BE2523" w:rsidRPr="00BE2523" w:rsidRDefault="00BE2523" w:rsidP="00BE2523">
                  <w:pPr>
                    <w:spacing w:line="276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BE2523">
                    <w:rPr>
                      <w:rFonts w:eastAsia="Times New Roman" w:cstheme="minorHAnsi"/>
                      <w:color w:val="000000"/>
                      <w:lang w:eastAsia="en-GB"/>
                    </w:rPr>
                    <w:t>Level 3 – Multiple needs (Multi agency)</w:t>
                  </w:r>
                </w:p>
              </w:tc>
            </w:tr>
            <w:tr w:rsidR="00BE2523" w:rsidRPr="00BE2523" w:rsidTr="00BE2523">
              <w:sdt>
                <w:sdtPr>
                  <w:rPr>
                    <w:rFonts w:eastAsia="Times New Roman" w:cstheme="minorHAnsi"/>
                    <w:color w:val="000000"/>
                    <w:lang w:eastAsia="en-GB"/>
                  </w:rPr>
                  <w:id w:val="-1419238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4" w:type="dxa"/>
                    </w:tcPr>
                    <w:p w:rsidR="00BE2523" w:rsidRPr="00BE2523" w:rsidRDefault="00BE2523" w:rsidP="00BE2523">
                      <w:pP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color w:val="00000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30" w:type="dxa"/>
                  <w:tcBorders>
                    <w:left w:val="nil"/>
                  </w:tcBorders>
                </w:tcPr>
                <w:p w:rsidR="00BE2523" w:rsidRPr="00BE2523" w:rsidRDefault="00BE2523" w:rsidP="00BE2523">
                  <w:pPr>
                    <w:spacing w:line="276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BE2523">
                    <w:rPr>
                      <w:rFonts w:eastAsia="Times New Roman" w:cstheme="minorHAnsi"/>
                      <w:color w:val="000000"/>
                      <w:lang w:eastAsia="en-GB"/>
                    </w:rPr>
                    <w:t>Level 4 – Edge of Care (Seek guidance)</w:t>
                  </w:r>
                </w:p>
              </w:tc>
            </w:tr>
            <w:tr w:rsidR="00BE2523" w:rsidRPr="00BE2523" w:rsidTr="00BE2523">
              <w:sdt>
                <w:sdtPr>
                  <w:rPr>
                    <w:rFonts w:eastAsia="Times New Roman" w:cstheme="minorHAnsi"/>
                    <w:color w:val="000000"/>
                    <w:lang w:eastAsia="en-GB"/>
                  </w:rPr>
                  <w:id w:val="16144770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4" w:type="dxa"/>
                    </w:tcPr>
                    <w:p w:rsidR="00BE2523" w:rsidRPr="00BE2523" w:rsidRDefault="00BE2523" w:rsidP="00BE2523">
                      <w:pP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color w:val="00000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30" w:type="dxa"/>
                  <w:tcBorders>
                    <w:left w:val="nil"/>
                  </w:tcBorders>
                </w:tcPr>
                <w:p w:rsidR="00BE2523" w:rsidRPr="00BE2523" w:rsidRDefault="00BE2523" w:rsidP="00BE2523">
                  <w:pPr>
                    <w:spacing w:line="276" w:lineRule="auto"/>
                    <w:rPr>
                      <w:rFonts w:eastAsia="Times New Roman" w:cstheme="minorHAnsi"/>
                    </w:rPr>
                  </w:pPr>
                  <w:r w:rsidRPr="00BE2523">
                    <w:rPr>
                      <w:rFonts w:eastAsia="Times New Roman" w:cstheme="minorHAnsi"/>
                      <w:color w:val="000000"/>
                      <w:lang w:eastAsia="en-GB"/>
                    </w:rPr>
                    <w:t>Level 5 – Acute needs including protection/safeguarding – step up to Statutory Services</w:t>
                  </w:r>
                </w:p>
              </w:tc>
            </w:tr>
          </w:tbl>
          <w:p w:rsidR="002A1D94" w:rsidRDefault="00B976AC" w:rsidP="0093362A">
            <w:pPr>
              <w:rPr>
                <w:color w:val="FFFFFF" w:themeColor="background1"/>
              </w:rPr>
            </w:pPr>
            <w:r w:rsidRPr="00BE2523">
              <w:rPr>
                <w:color w:val="FFFFFF" w:themeColor="background1"/>
              </w:rPr>
              <w:t>X</w:t>
            </w:r>
          </w:p>
          <w:p w:rsidR="001E4B2D" w:rsidRDefault="001E4B2D" w:rsidP="0093362A"/>
          <w:p w:rsidR="002A1D94" w:rsidRPr="00FC42FE" w:rsidRDefault="002A1D94" w:rsidP="0093362A"/>
        </w:tc>
      </w:tr>
      <w:tr w:rsidR="00871809" w:rsidTr="00BE2523">
        <w:tc>
          <w:tcPr>
            <w:tcW w:w="14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809" w:rsidRPr="006E290A" w:rsidRDefault="00871809" w:rsidP="00EA7DB2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  <w:p w:rsidR="00871809" w:rsidRPr="004F5BBC" w:rsidRDefault="00871809" w:rsidP="00EA7DB2">
            <w:pPr>
              <w:jc w:val="center"/>
              <w:rPr>
                <w:b/>
              </w:rPr>
            </w:pPr>
            <w:r w:rsidRPr="004F5BBC">
              <w:rPr>
                <w:b/>
              </w:rPr>
              <w:t>Can the assessment</w:t>
            </w:r>
            <w:r w:rsidR="00B7379B">
              <w:rPr>
                <w:b/>
              </w:rPr>
              <w:t xml:space="preserve"> be</w:t>
            </w:r>
            <w:r w:rsidRPr="004F5BBC">
              <w:rPr>
                <w:b/>
              </w:rPr>
              <w:t xml:space="preserve"> closed?</w:t>
            </w:r>
          </w:p>
          <w:p w:rsidR="00871809" w:rsidRPr="006E290A" w:rsidRDefault="00871809" w:rsidP="00EA7DB2">
            <w:pPr>
              <w:rPr>
                <w:sz w:val="8"/>
                <w:szCs w:val="8"/>
              </w:rPr>
            </w:pPr>
          </w:p>
        </w:tc>
      </w:tr>
      <w:tr w:rsidR="00871809" w:rsidTr="00934893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71809" w:rsidRDefault="00871809" w:rsidP="00EA7DB2">
            <w:pPr>
              <w:jc w:val="center"/>
              <w:rPr>
                <w:b/>
              </w:rPr>
            </w:pPr>
          </w:p>
          <w:p w:rsidR="00871809" w:rsidRDefault="00871809" w:rsidP="00EA7DB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  <w:p w:rsidR="00871809" w:rsidRDefault="00934893" w:rsidP="00934893">
            <w:pPr>
              <w:jc w:val="center"/>
            </w:pPr>
            <w:r>
              <w:t>Reason for closure:</w:t>
            </w:r>
          </w:p>
          <w:p w:rsidR="00693BC2" w:rsidRDefault="00693BC2" w:rsidP="00934893">
            <w:pPr>
              <w:jc w:val="center"/>
            </w:pPr>
          </w:p>
        </w:tc>
        <w:tc>
          <w:tcPr>
            <w:tcW w:w="129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71809" w:rsidRDefault="00BE2523" w:rsidP="00EA7DB2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4893" w:rsidTr="00934893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34893" w:rsidRDefault="00934893" w:rsidP="0093489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:rsidR="00934893" w:rsidRDefault="00934893" w:rsidP="00934893">
            <w:pPr>
              <w:jc w:val="center"/>
            </w:pPr>
            <w:r w:rsidRPr="00497CC4">
              <w:t>Agreed Review</w:t>
            </w:r>
          </w:p>
          <w:p w:rsidR="00693BC2" w:rsidRDefault="00693BC2" w:rsidP="00934893">
            <w:pPr>
              <w:jc w:val="center"/>
              <w:rPr>
                <w:b/>
              </w:rPr>
            </w:pPr>
          </w:p>
        </w:tc>
        <w:tc>
          <w:tcPr>
            <w:tcW w:w="129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34893" w:rsidRDefault="00934893" w:rsidP="00EA7DB2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7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</w:tbl>
    <w:p w:rsidR="005D6915" w:rsidRPr="005D6915" w:rsidRDefault="005D6915" w:rsidP="005D6915">
      <w:pPr>
        <w:spacing w:after="0" w:line="240" w:lineRule="auto"/>
        <w:rPr>
          <w:bCs/>
          <w:i/>
        </w:rPr>
      </w:pPr>
      <w:r w:rsidRPr="005D6915">
        <w:rPr>
          <w:bCs/>
          <w:i/>
        </w:rPr>
        <w:t xml:space="preserve">If </w:t>
      </w:r>
      <w:r>
        <w:rPr>
          <w:bCs/>
          <w:i/>
        </w:rPr>
        <w:t>closing,</w:t>
      </w:r>
      <w:r w:rsidRPr="005D6915">
        <w:rPr>
          <w:bCs/>
          <w:i/>
        </w:rPr>
        <w:t xml:space="preserve"> please complete success rating</w:t>
      </w:r>
      <w:r>
        <w:rPr>
          <w:bCs/>
          <w:i/>
        </w:rPr>
        <w:t>…</w:t>
      </w:r>
    </w:p>
    <w:p w:rsidR="00693BC2" w:rsidRDefault="00693BC2">
      <w:pPr>
        <w:rPr>
          <w:sz w:val="8"/>
          <w:szCs w:val="8"/>
        </w:rPr>
      </w:pPr>
    </w:p>
    <w:p w:rsidR="00693BC2" w:rsidRDefault="00693BC2" w:rsidP="00693BC2">
      <w:pPr>
        <w:spacing w:after="0" w:line="240" w:lineRule="auto"/>
        <w:rPr>
          <w:b/>
          <w:bCs/>
        </w:rPr>
      </w:pPr>
      <w:r>
        <w:rPr>
          <w:b/>
          <w:bCs/>
        </w:rPr>
        <w:t>Success rating:</w:t>
      </w:r>
    </w:p>
    <w:tbl>
      <w:tblPr>
        <w:tblStyle w:val="TableGrid"/>
        <w:tblW w:w="14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13972"/>
      </w:tblGrid>
      <w:tr w:rsidR="00693BC2" w:rsidRPr="00BE2523" w:rsidTr="00693BC2">
        <w:trPr>
          <w:trHeight w:val="215"/>
        </w:trPr>
        <w:tc>
          <w:tcPr>
            <w:tcW w:w="14807" w:type="dxa"/>
            <w:gridSpan w:val="2"/>
          </w:tcPr>
          <w:p w:rsidR="00693BC2" w:rsidRPr="00BE2523" w:rsidRDefault="00693BC2" w:rsidP="00B976AC">
            <w:pPr>
              <w:rPr>
                <w:rFonts w:eastAsia="Times New Roman" w:cstheme="minorHAnsi"/>
                <w:i/>
                <w:color w:val="000000"/>
                <w:sz w:val="16"/>
                <w:szCs w:val="16"/>
                <w:lang w:eastAsia="en-GB"/>
              </w:rPr>
            </w:pPr>
            <w:r w:rsidRPr="00BE2523">
              <w:rPr>
                <w:rFonts w:eastAsia="Times New Roman" w:cstheme="minorHAnsi"/>
                <w:i/>
                <w:color w:val="000000"/>
                <w:sz w:val="16"/>
                <w:szCs w:val="16"/>
                <w:lang w:eastAsia="en-GB"/>
              </w:rPr>
              <w:t>Tick</w:t>
            </w:r>
          </w:p>
        </w:tc>
      </w:tr>
      <w:tr w:rsidR="00693BC2" w:rsidRPr="00BE2523" w:rsidTr="00693BC2">
        <w:trPr>
          <w:trHeight w:val="301"/>
        </w:trPr>
        <w:sdt>
          <w:sdtPr>
            <w:rPr>
              <w:rFonts w:eastAsia="Times New Roman" w:cstheme="minorHAnsi"/>
              <w:color w:val="000000"/>
              <w:lang w:eastAsia="en-GB"/>
            </w:rPr>
            <w:id w:val="186177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tcBorders>
                  <w:right w:val="nil"/>
                </w:tcBorders>
              </w:tcPr>
              <w:p w:rsidR="00693BC2" w:rsidRPr="00BE2523" w:rsidRDefault="00693BC2" w:rsidP="00B976AC">
                <w:pPr>
                  <w:rPr>
                    <w:rFonts w:eastAsia="Times New Roman" w:cstheme="minorHAns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972" w:type="dxa"/>
            <w:tcBorders>
              <w:left w:val="nil"/>
            </w:tcBorders>
          </w:tcPr>
          <w:p w:rsidR="00693BC2" w:rsidRPr="00693BC2" w:rsidRDefault="00693BC2" w:rsidP="00693BC2">
            <w:r>
              <w:t xml:space="preserve">0 – Family did not engage. </w:t>
            </w:r>
          </w:p>
        </w:tc>
      </w:tr>
      <w:tr w:rsidR="00693BC2" w:rsidRPr="00BE2523" w:rsidTr="00693BC2">
        <w:trPr>
          <w:trHeight w:val="301"/>
        </w:trPr>
        <w:sdt>
          <w:sdtPr>
            <w:rPr>
              <w:rFonts w:eastAsia="Times New Roman" w:cstheme="minorHAnsi"/>
              <w:color w:val="000000"/>
              <w:lang w:eastAsia="en-GB"/>
            </w:rPr>
            <w:id w:val="-110333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tcBorders>
                  <w:right w:val="nil"/>
                </w:tcBorders>
              </w:tcPr>
              <w:p w:rsidR="00693BC2" w:rsidRPr="00BE2523" w:rsidRDefault="00693BC2" w:rsidP="00B976AC">
                <w:pPr>
                  <w:rPr>
                    <w:rFonts w:eastAsia="Times New Roman" w:cstheme="minorHAns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972" w:type="dxa"/>
            <w:tcBorders>
              <w:left w:val="nil"/>
            </w:tcBorders>
          </w:tcPr>
          <w:p w:rsidR="00693BC2" w:rsidRPr="00693BC2" w:rsidRDefault="00693BC2" w:rsidP="00693BC2">
            <w:r>
              <w:t>1 – Step up to Statutory Services</w:t>
            </w:r>
          </w:p>
        </w:tc>
      </w:tr>
      <w:tr w:rsidR="00693BC2" w:rsidRPr="00BE2523" w:rsidTr="00693BC2">
        <w:trPr>
          <w:trHeight w:val="301"/>
        </w:trPr>
        <w:sdt>
          <w:sdtPr>
            <w:rPr>
              <w:rFonts w:eastAsia="Times New Roman" w:cstheme="minorHAnsi"/>
              <w:color w:val="000000"/>
              <w:lang w:eastAsia="en-GB"/>
            </w:rPr>
            <w:id w:val="-171741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tcBorders>
                  <w:right w:val="nil"/>
                </w:tcBorders>
              </w:tcPr>
              <w:p w:rsidR="00693BC2" w:rsidRPr="00BE2523" w:rsidRDefault="00693BC2" w:rsidP="00B976AC">
                <w:pPr>
                  <w:rPr>
                    <w:rFonts w:eastAsia="Times New Roman" w:cstheme="minorHAns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972" w:type="dxa"/>
            <w:tcBorders>
              <w:left w:val="nil"/>
            </w:tcBorders>
          </w:tcPr>
          <w:p w:rsidR="00693BC2" w:rsidRPr="00693BC2" w:rsidRDefault="00693BC2" w:rsidP="00693BC2">
            <w:r>
              <w:t xml:space="preserve">2 – Plan or intervention has been undertaken but there has been no impact.  </w:t>
            </w:r>
          </w:p>
        </w:tc>
      </w:tr>
      <w:tr w:rsidR="00693BC2" w:rsidRPr="00BE2523" w:rsidTr="00693BC2">
        <w:trPr>
          <w:trHeight w:val="301"/>
        </w:trPr>
        <w:sdt>
          <w:sdtPr>
            <w:rPr>
              <w:rFonts w:eastAsia="Times New Roman" w:cstheme="minorHAnsi"/>
              <w:color w:val="000000"/>
              <w:lang w:eastAsia="en-GB"/>
            </w:rPr>
            <w:id w:val="-76168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tcBorders>
                  <w:right w:val="nil"/>
                </w:tcBorders>
              </w:tcPr>
              <w:p w:rsidR="00693BC2" w:rsidRPr="00BE2523" w:rsidRDefault="00693BC2" w:rsidP="00B976AC">
                <w:pPr>
                  <w:rPr>
                    <w:rFonts w:eastAsia="Times New Roman" w:cstheme="minorHAns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972" w:type="dxa"/>
            <w:tcBorders>
              <w:left w:val="nil"/>
            </w:tcBorders>
          </w:tcPr>
          <w:p w:rsidR="00693BC2" w:rsidRPr="00693BC2" w:rsidRDefault="00693BC2" w:rsidP="00693BC2">
            <w:r>
              <w:t xml:space="preserve">3 – Plan or intervention has been undertaken.  Some progress has been made.  </w:t>
            </w:r>
          </w:p>
        </w:tc>
      </w:tr>
      <w:tr w:rsidR="00693BC2" w:rsidRPr="00BE2523" w:rsidTr="00693BC2">
        <w:trPr>
          <w:trHeight w:val="301"/>
        </w:trPr>
        <w:sdt>
          <w:sdtPr>
            <w:rPr>
              <w:rFonts w:eastAsia="Times New Roman" w:cstheme="minorHAnsi"/>
              <w:color w:val="000000"/>
              <w:lang w:eastAsia="en-GB"/>
            </w:rPr>
            <w:id w:val="-204898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tcBorders>
                  <w:right w:val="nil"/>
                </w:tcBorders>
              </w:tcPr>
              <w:p w:rsidR="00693BC2" w:rsidRDefault="00693BC2" w:rsidP="00B976AC">
                <w:pPr>
                  <w:rPr>
                    <w:rFonts w:eastAsia="Times New Roman" w:cstheme="minorHAns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972" w:type="dxa"/>
            <w:tcBorders>
              <w:left w:val="nil"/>
            </w:tcBorders>
          </w:tcPr>
          <w:p w:rsidR="00693BC2" w:rsidRDefault="00693BC2" w:rsidP="00693BC2">
            <w:r>
              <w:t>4 - Plan or intervention has been undertaken.  Most issues have been resolved.  Step down to a single agency or universal services.</w:t>
            </w:r>
          </w:p>
        </w:tc>
      </w:tr>
      <w:tr w:rsidR="00693BC2" w:rsidRPr="00BE2523" w:rsidTr="00693BC2">
        <w:trPr>
          <w:trHeight w:val="301"/>
        </w:trPr>
        <w:sdt>
          <w:sdtPr>
            <w:rPr>
              <w:rFonts w:eastAsia="Times New Roman" w:cstheme="minorHAnsi"/>
              <w:color w:val="000000"/>
              <w:lang w:eastAsia="en-GB"/>
            </w:rPr>
            <w:id w:val="136402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tcBorders>
                  <w:right w:val="nil"/>
                </w:tcBorders>
              </w:tcPr>
              <w:p w:rsidR="00693BC2" w:rsidRDefault="00693BC2" w:rsidP="00B976AC">
                <w:pPr>
                  <w:rPr>
                    <w:rFonts w:eastAsia="Times New Roman" w:cstheme="minorHAns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972" w:type="dxa"/>
            <w:tcBorders>
              <w:left w:val="nil"/>
            </w:tcBorders>
          </w:tcPr>
          <w:p w:rsidR="00693BC2" w:rsidRDefault="00693BC2" w:rsidP="00693BC2">
            <w:r>
              <w:t>5 – All intervention is completed and the family requires no further support.</w:t>
            </w:r>
          </w:p>
        </w:tc>
      </w:tr>
    </w:tbl>
    <w:p w:rsidR="00693BC2" w:rsidRDefault="00693BC2" w:rsidP="00693BC2"/>
    <w:p w:rsidR="002A1D94" w:rsidRPr="002A1D94" w:rsidRDefault="00E8022B">
      <w:pPr>
        <w:rPr>
          <w:b/>
          <w:color w:val="FF0000"/>
        </w:rPr>
      </w:pPr>
      <w:r>
        <w:rPr>
          <w:b/>
          <w:color w:val="FF0000"/>
        </w:rPr>
        <w:t>I</w:t>
      </w:r>
      <w:r w:rsidR="002A1D94" w:rsidRPr="002A1D94">
        <w:rPr>
          <w:b/>
          <w:color w:val="FF0000"/>
        </w:rPr>
        <w:t>nformation and data exchange:</w:t>
      </w:r>
    </w:p>
    <w:p w:rsidR="002A1D94" w:rsidRDefault="002A1D94" w:rsidP="00E34E8C">
      <w:pPr>
        <w:pStyle w:val="ListParagraph"/>
        <w:numPr>
          <w:ilvl w:val="0"/>
          <w:numId w:val="3"/>
        </w:numPr>
      </w:pPr>
      <w:r>
        <w:t xml:space="preserve">A copy of </w:t>
      </w:r>
      <w:r w:rsidR="00E34E8C">
        <w:t>this document</w:t>
      </w:r>
      <w:r>
        <w:t xml:space="preserve"> </w:t>
      </w:r>
      <w:r w:rsidR="00E64642">
        <w:t>must</w:t>
      </w:r>
      <w:r>
        <w:t xml:space="preserve"> be given to the family and all professional attendees</w:t>
      </w:r>
      <w:r w:rsidR="00E34E8C">
        <w:t>.</w:t>
      </w:r>
    </w:p>
    <w:p w:rsidR="00E34E8C" w:rsidRDefault="00E34E8C" w:rsidP="00E34E8C">
      <w:pPr>
        <w:pStyle w:val="ListParagraph"/>
        <w:numPr>
          <w:ilvl w:val="0"/>
          <w:numId w:val="3"/>
        </w:numPr>
      </w:pPr>
      <w:r>
        <w:t>Watermark copies e.g. family copy, professional copy, school copy etc.</w:t>
      </w:r>
    </w:p>
    <w:p w:rsidR="00E64642" w:rsidRPr="00E64642" w:rsidRDefault="002A1D94" w:rsidP="00E6464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t xml:space="preserve">A copy </w:t>
      </w:r>
      <w:r w:rsidR="00E34E8C">
        <w:t xml:space="preserve">this document </w:t>
      </w:r>
      <w:r w:rsidR="00E64642">
        <w:t>must</w:t>
      </w:r>
      <w:r w:rsidR="00C70E40">
        <w:t xml:space="preserve"> be submitted to </w:t>
      </w:r>
      <w:hyperlink r:id="rId10" w:history="1">
        <w:r w:rsidR="00E34E8C" w:rsidRPr="000E4C7C">
          <w:rPr>
            <w:rStyle w:val="Hyperlink"/>
          </w:rPr>
          <w:t>ChildrensAccessPoint@darlington.gcsx.gov.uk</w:t>
        </w:r>
      </w:hyperlink>
      <w:r w:rsidR="00E34E8C">
        <w:t xml:space="preserve">                                                                                                                                                </w:t>
      </w:r>
    </w:p>
    <w:p w:rsidR="002A1D94" w:rsidRPr="00E64642" w:rsidRDefault="001E4B2D" w:rsidP="00E6464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t>W</w:t>
      </w:r>
      <w:r w:rsidRPr="002A1D94">
        <w:t>e</w:t>
      </w:r>
      <w:r w:rsidR="0000527E" w:rsidRPr="002A1D94">
        <w:t xml:space="preserve"> n</w:t>
      </w:r>
      <w:r w:rsidR="00E34E8C">
        <w:t>o longer accept hand written</w:t>
      </w:r>
      <w:r w:rsidR="0000527E" w:rsidRPr="002A1D94">
        <w:t xml:space="preserve"> </w:t>
      </w:r>
      <w:r w:rsidR="00E64642">
        <w:t xml:space="preserve">or PDF </w:t>
      </w:r>
      <w:r w:rsidR="0000527E" w:rsidRPr="002A1D94">
        <w:t>plans</w:t>
      </w:r>
      <w:r w:rsidR="00E64642">
        <w:t>.</w:t>
      </w:r>
      <w:r w:rsidR="002A1D94">
        <w:t xml:space="preserve"> </w:t>
      </w:r>
      <w:r w:rsidR="00E34E8C">
        <w:t xml:space="preserve"> </w:t>
      </w:r>
    </w:p>
    <w:p w:rsidR="002A1D94" w:rsidRPr="00AF4191" w:rsidRDefault="002A1D94">
      <w:pPr>
        <w:rPr>
          <w:sz w:val="8"/>
          <w:szCs w:val="8"/>
        </w:rPr>
      </w:pPr>
    </w:p>
    <w:sectPr w:rsidR="002A1D94" w:rsidRPr="00AF4191" w:rsidSect="00E367FC">
      <w:footerReference w:type="default" r:id="rId11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F0A" w:rsidRDefault="00B71F0A" w:rsidP="00AE751B">
      <w:pPr>
        <w:spacing w:after="0" w:line="240" w:lineRule="auto"/>
      </w:pPr>
      <w:r>
        <w:separator/>
      </w:r>
    </w:p>
  </w:endnote>
  <w:endnote w:type="continuationSeparator" w:id="0">
    <w:p w:rsidR="00B71F0A" w:rsidRDefault="00B71F0A" w:rsidP="00AE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0A" w:rsidRDefault="00B71F0A">
    <w:pPr>
      <w:pStyle w:val="Footer"/>
    </w:pPr>
    <w:r>
      <w:t>Early Help Assessment August 2017</w:t>
    </w:r>
  </w:p>
  <w:p w:rsidR="00B71F0A" w:rsidRDefault="00B71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F0A" w:rsidRDefault="00B71F0A" w:rsidP="00AE751B">
      <w:pPr>
        <w:spacing w:after="0" w:line="240" w:lineRule="auto"/>
      </w:pPr>
      <w:r>
        <w:separator/>
      </w:r>
    </w:p>
  </w:footnote>
  <w:footnote w:type="continuationSeparator" w:id="0">
    <w:p w:rsidR="00B71F0A" w:rsidRDefault="00B71F0A" w:rsidP="00AE7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4861"/>
    <w:multiLevelType w:val="hybridMultilevel"/>
    <w:tmpl w:val="70DC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E7A77"/>
    <w:multiLevelType w:val="multilevel"/>
    <w:tmpl w:val="E3E0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75036"/>
    <w:multiLevelType w:val="hybridMultilevel"/>
    <w:tmpl w:val="F6409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2A"/>
    <w:rsid w:val="0000527E"/>
    <w:rsid w:val="000223C9"/>
    <w:rsid w:val="00064EA8"/>
    <w:rsid w:val="00131A6A"/>
    <w:rsid w:val="00185E2A"/>
    <w:rsid w:val="001E4B2D"/>
    <w:rsid w:val="002A1D94"/>
    <w:rsid w:val="002B5B8E"/>
    <w:rsid w:val="002E7743"/>
    <w:rsid w:val="00345DB6"/>
    <w:rsid w:val="003A4096"/>
    <w:rsid w:val="003D3A55"/>
    <w:rsid w:val="004079B6"/>
    <w:rsid w:val="00427E7F"/>
    <w:rsid w:val="00435376"/>
    <w:rsid w:val="00497CC4"/>
    <w:rsid w:val="004E6991"/>
    <w:rsid w:val="004F5BBC"/>
    <w:rsid w:val="00510ADC"/>
    <w:rsid w:val="00557C91"/>
    <w:rsid w:val="005A57B4"/>
    <w:rsid w:val="005D6915"/>
    <w:rsid w:val="0064473B"/>
    <w:rsid w:val="00646C08"/>
    <w:rsid w:val="00693BC2"/>
    <w:rsid w:val="006B2FD4"/>
    <w:rsid w:val="006E290A"/>
    <w:rsid w:val="006F2119"/>
    <w:rsid w:val="00757D5F"/>
    <w:rsid w:val="007A0ADA"/>
    <w:rsid w:val="007A0E9F"/>
    <w:rsid w:val="007B10F9"/>
    <w:rsid w:val="007D2719"/>
    <w:rsid w:val="00871809"/>
    <w:rsid w:val="00925974"/>
    <w:rsid w:val="0093362A"/>
    <w:rsid w:val="00934893"/>
    <w:rsid w:val="009E60B0"/>
    <w:rsid w:val="00A169D8"/>
    <w:rsid w:val="00A30BBA"/>
    <w:rsid w:val="00AB2698"/>
    <w:rsid w:val="00AE414F"/>
    <w:rsid w:val="00AE751B"/>
    <w:rsid w:val="00AF4191"/>
    <w:rsid w:val="00B021B0"/>
    <w:rsid w:val="00B71F0A"/>
    <w:rsid w:val="00B7379B"/>
    <w:rsid w:val="00B747B6"/>
    <w:rsid w:val="00B976AC"/>
    <w:rsid w:val="00BE2523"/>
    <w:rsid w:val="00C64974"/>
    <w:rsid w:val="00C70E40"/>
    <w:rsid w:val="00CD0388"/>
    <w:rsid w:val="00D00A17"/>
    <w:rsid w:val="00D213B3"/>
    <w:rsid w:val="00D24C35"/>
    <w:rsid w:val="00D271BE"/>
    <w:rsid w:val="00D54B4C"/>
    <w:rsid w:val="00DC145E"/>
    <w:rsid w:val="00DD510F"/>
    <w:rsid w:val="00E34E8C"/>
    <w:rsid w:val="00E367FC"/>
    <w:rsid w:val="00E64642"/>
    <w:rsid w:val="00E773D9"/>
    <w:rsid w:val="00E8022B"/>
    <w:rsid w:val="00E96973"/>
    <w:rsid w:val="00EA7DB2"/>
    <w:rsid w:val="00F30B42"/>
    <w:rsid w:val="00FC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51B"/>
  </w:style>
  <w:style w:type="paragraph" w:styleId="Footer">
    <w:name w:val="footer"/>
    <w:basedOn w:val="Normal"/>
    <w:link w:val="FooterChar"/>
    <w:uiPriority w:val="99"/>
    <w:unhideWhenUsed/>
    <w:rsid w:val="00AE7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51B"/>
  </w:style>
  <w:style w:type="paragraph" w:styleId="BalloonText">
    <w:name w:val="Balloon Text"/>
    <w:basedOn w:val="Normal"/>
    <w:link w:val="BalloonTextChar"/>
    <w:uiPriority w:val="99"/>
    <w:semiHidden/>
    <w:unhideWhenUsed/>
    <w:rsid w:val="00AE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0A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4E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51B"/>
  </w:style>
  <w:style w:type="paragraph" w:styleId="Footer">
    <w:name w:val="footer"/>
    <w:basedOn w:val="Normal"/>
    <w:link w:val="FooterChar"/>
    <w:uiPriority w:val="99"/>
    <w:unhideWhenUsed/>
    <w:rsid w:val="00AE7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51B"/>
  </w:style>
  <w:style w:type="paragraph" w:styleId="BalloonText">
    <w:name w:val="Balloon Text"/>
    <w:basedOn w:val="Normal"/>
    <w:link w:val="BalloonTextChar"/>
    <w:uiPriority w:val="99"/>
    <w:semiHidden/>
    <w:unhideWhenUsed/>
    <w:rsid w:val="00AE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0A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4E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7128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93571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hildrensAccessPoint@darlington.gcsx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8785-D4F2-4BF1-B1A9-CFE69292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Kelly-Ann Reay</dc:creator>
  <cp:lastModifiedBy>Kelly-Ann Reay</cp:lastModifiedBy>
  <cp:revision>11</cp:revision>
  <cp:lastPrinted>2016-09-22T15:45:00Z</cp:lastPrinted>
  <dcterms:created xsi:type="dcterms:W3CDTF">2017-06-27T14:23:00Z</dcterms:created>
  <dcterms:modified xsi:type="dcterms:W3CDTF">2017-10-02T13:36:00Z</dcterms:modified>
</cp:coreProperties>
</file>