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88" w:type="dxa"/>
        <w:tblLayout w:type="fixed"/>
        <w:tblLook w:val="0000" w:firstRow="0" w:lastRow="0" w:firstColumn="0" w:lastColumn="0" w:noHBand="0" w:noVBand="0"/>
      </w:tblPr>
      <w:tblGrid>
        <w:gridCol w:w="4698"/>
        <w:gridCol w:w="4890"/>
      </w:tblGrid>
      <w:tr w:rsidR="00C91772" w:rsidRPr="00E20248" w14:paraId="7D2C2494" w14:textId="77777777" w:rsidTr="00C91772">
        <w:tc>
          <w:tcPr>
            <w:tcW w:w="4698" w:type="dxa"/>
            <w:tcMar>
              <w:top w:w="0" w:type="dxa"/>
            </w:tcMar>
          </w:tcPr>
          <w:p w14:paraId="3A3A6496" w14:textId="77777777" w:rsidR="00C91772" w:rsidRPr="00C91772" w:rsidRDefault="00C91772" w:rsidP="00661CC1">
            <w:pPr>
              <w:tabs>
                <w:tab w:val="left" w:pos="6005"/>
              </w:tabs>
              <w:rPr>
                <w:rFonts w:cs="Arial"/>
                <w:sz w:val="22"/>
                <w:szCs w:val="22"/>
              </w:rPr>
            </w:pPr>
          </w:p>
          <w:p w14:paraId="6D31906D" w14:textId="77777777" w:rsidR="00C91772" w:rsidRPr="00C91772" w:rsidRDefault="00C91772" w:rsidP="00661CC1">
            <w:pPr>
              <w:tabs>
                <w:tab w:val="left" w:pos="6005"/>
              </w:tabs>
              <w:rPr>
                <w:rFonts w:cs="Arial"/>
                <w:sz w:val="22"/>
                <w:szCs w:val="22"/>
              </w:rPr>
            </w:pPr>
          </w:p>
          <w:p w14:paraId="217E9FCF" w14:textId="5C0C4AB0" w:rsidR="00C91772" w:rsidRPr="00CF2A74" w:rsidRDefault="00C91772" w:rsidP="00661CC1">
            <w:pPr>
              <w:tabs>
                <w:tab w:val="left" w:pos="6005"/>
              </w:tabs>
              <w:rPr>
                <w:rFonts w:cs="Arial"/>
                <w:sz w:val="20"/>
              </w:rPr>
            </w:pPr>
            <w:bookmarkStart w:id="0" w:name="Text13"/>
          </w:p>
          <w:bookmarkEnd w:id="0"/>
          <w:p w14:paraId="11C58592" w14:textId="0891CA58" w:rsidR="00C91772" w:rsidRPr="00CF2A74" w:rsidRDefault="00C91772" w:rsidP="00661CC1">
            <w:pPr>
              <w:tabs>
                <w:tab w:val="left" w:pos="6005"/>
              </w:tabs>
              <w:rPr>
                <w:rFonts w:cs="Arial"/>
                <w:sz w:val="20"/>
              </w:rPr>
            </w:pPr>
          </w:p>
          <w:p w14:paraId="61A1DC72" w14:textId="0AAC219A" w:rsidR="00C91772" w:rsidRPr="00CF2A74" w:rsidRDefault="00C91772" w:rsidP="00661CC1">
            <w:pPr>
              <w:tabs>
                <w:tab w:val="left" w:pos="6005"/>
              </w:tabs>
              <w:rPr>
                <w:rFonts w:cs="Arial"/>
                <w:sz w:val="20"/>
              </w:rPr>
            </w:pPr>
          </w:p>
          <w:p w14:paraId="1992FA47" w14:textId="1EB1162B" w:rsidR="00C91772" w:rsidRPr="00CF2A74" w:rsidRDefault="00C91772" w:rsidP="00661CC1">
            <w:pPr>
              <w:tabs>
                <w:tab w:val="left" w:pos="6005"/>
              </w:tabs>
              <w:rPr>
                <w:rFonts w:cs="Arial"/>
                <w:sz w:val="20"/>
              </w:rPr>
            </w:pPr>
          </w:p>
          <w:p w14:paraId="369828BF" w14:textId="77777777" w:rsidR="00C91772" w:rsidRPr="000D5D20" w:rsidRDefault="00C91772" w:rsidP="00661CC1">
            <w:pPr>
              <w:tabs>
                <w:tab w:val="left" w:pos="6005"/>
              </w:tabs>
              <w:rPr>
                <w:rFonts w:cs="Arial"/>
                <w:szCs w:val="24"/>
              </w:rPr>
            </w:pPr>
          </w:p>
        </w:tc>
        <w:tc>
          <w:tcPr>
            <w:tcW w:w="4890" w:type="dxa"/>
          </w:tcPr>
          <w:p w14:paraId="065FEEA6" w14:textId="06C132B0" w:rsidR="00C91772" w:rsidRPr="00E20248" w:rsidRDefault="001E2D76" w:rsidP="00C91772">
            <w:pPr>
              <w:tabs>
                <w:tab w:val="left" w:pos="1302"/>
                <w:tab w:val="left" w:pos="6005"/>
              </w:tabs>
              <w:ind w:left="1302" w:hanging="9"/>
              <w:rPr>
                <w:rFonts w:cs="Arial"/>
                <w:b/>
                <w:sz w:val="22"/>
                <w:szCs w:val="22"/>
              </w:rPr>
            </w:pPr>
            <w:r w:rsidRPr="00E20248">
              <w:rPr>
                <w:rFonts w:cs="Arial"/>
                <w:b/>
                <w:sz w:val="22"/>
                <w:szCs w:val="22"/>
              </w:rPr>
              <w:t>Specialist Children’s Services</w:t>
            </w:r>
          </w:p>
          <w:p w14:paraId="2952FFD1" w14:textId="77777777" w:rsidR="00C91772" w:rsidRPr="00E20248" w:rsidRDefault="00C91772" w:rsidP="00C91772">
            <w:pPr>
              <w:tabs>
                <w:tab w:val="left" w:pos="1302"/>
                <w:tab w:val="left" w:pos="6005"/>
              </w:tabs>
              <w:ind w:left="1302" w:hanging="9"/>
              <w:rPr>
                <w:rFonts w:cs="Arial"/>
                <w:sz w:val="22"/>
                <w:szCs w:val="22"/>
              </w:rPr>
            </w:pPr>
          </w:p>
          <w:bookmarkStart w:id="1" w:name="Text2"/>
          <w:p w14:paraId="702CC087" w14:textId="77777777" w:rsidR="00C91772" w:rsidRPr="00E20248" w:rsidRDefault="00C91772" w:rsidP="00C91772">
            <w:pPr>
              <w:tabs>
                <w:tab w:val="left" w:pos="1302"/>
                <w:tab w:val="left" w:pos="6005"/>
              </w:tabs>
              <w:ind w:left="1302" w:hanging="9"/>
              <w:rPr>
                <w:rFonts w:cs="Arial"/>
                <w:sz w:val="20"/>
              </w:rPr>
            </w:pPr>
            <w:r w:rsidRPr="00E2024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rst line of the address"/>
                  </w:textInput>
                </w:ffData>
              </w:fldChar>
            </w:r>
            <w:r w:rsidRPr="00E20248">
              <w:rPr>
                <w:rFonts w:cs="Arial"/>
                <w:sz w:val="20"/>
              </w:rPr>
              <w:instrText xml:space="preserve"> FORMTEXT </w:instrText>
            </w:r>
            <w:r w:rsidRPr="00E20248">
              <w:rPr>
                <w:rFonts w:cs="Arial"/>
                <w:sz w:val="20"/>
              </w:rPr>
            </w:r>
            <w:r w:rsidRPr="00E20248">
              <w:rPr>
                <w:rFonts w:cs="Arial"/>
                <w:sz w:val="20"/>
              </w:rPr>
              <w:fldChar w:fldCharType="separate"/>
            </w:r>
            <w:r w:rsidRPr="00E20248">
              <w:rPr>
                <w:rFonts w:cs="Arial"/>
                <w:noProof/>
                <w:sz w:val="20"/>
              </w:rPr>
              <w:t>First line of the address</w:t>
            </w:r>
            <w:r w:rsidRPr="00E20248">
              <w:rPr>
                <w:rFonts w:cs="Arial"/>
                <w:sz w:val="20"/>
              </w:rPr>
              <w:fldChar w:fldCharType="end"/>
            </w:r>
            <w:bookmarkEnd w:id="1"/>
          </w:p>
          <w:bookmarkStart w:id="2" w:name="Text3"/>
          <w:p w14:paraId="7FE2DF71" w14:textId="77777777" w:rsidR="00C91772" w:rsidRPr="00E20248" w:rsidRDefault="00C91772" w:rsidP="00C91772">
            <w:pPr>
              <w:tabs>
                <w:tab w:val="left" w:pos="1302"/>
                <w:tab w:val="left" w:pos="6005"/>
              </w:tabs>
              <w:ind w:left="1302" w:hanging="9"/>
              <w:rPr>
                <w:rFonts w:cs="Arial"/>
                <w:sz w:val="20"/>
              </w:rPr>
            </w:pPr>
            <w:r w:rsidRPr="00E20248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Second line of the address"/>
                  </w:textInput>
                </w:ffData>
              </w:fldChar>
            </w:r>
            <w:r w:rsidRPr="00E20248">
              <w:rPr>
                <w:rFonts w:cs="Arial"/>
                <w:sz w:val="20"/>
              </w:rPr>
              <w:instrText xml:space="preserve"> FORMTEXT </w:instrText>
            </w:r>
            <w:r w:rsidRPr="00E20248">
              <w:rPr>
                <w:rFonts w:cs="Arial"/>
                <w:sz w:val="20"/>
              </w:rPr>
            </w:r>
            <w:r w:rsidRPr="00E20248">
              <w:rPr>
                <w:rFonts w:cs="Arial"/>
                <w:sz w:val="20"/>
              </w:rPr>
              <w:fldChar w:fldCharType="separate"/>
            </w:r>
            <w:r w:rsidRPr="00E20248">
              <w:rPr>
                <w:rFonts w:cs="Arial"/>
                <w:noProof/>
                <w:sz w:val="20"/>
              </w:rPr>
              <w:t>Second line of the address</w:t>
            </w:r>
            <w:r w:rsidRPr="00E20248">
              <w:rPr>
                <w:rFonts w:cs="Arial"/>
                <w:sz w:val="20"/>
              </w:rPr>
              <w:fldChar w:fldCharType="end"/>
            </w:r>
            <w:bookmarkEnd w:id="2"/>
          </w:p>
          <w:bookmarkStart w:id="3" w:name="Text4"/>
          <w:p w14:paraId="3DA3018A" w14:textId="77777777" w:rsidR="00C91772" w:rsidRPr="00E20248" w:rsidRDefault="00C91772" w:rsidP="00C91772">
            <w:pPr>
              <w:tabs>
                <w:tab w:val="left" w:pos="1302"/>
                <w:tab w:val="left" w:pos="6005"/>
              </w:tabs>
              <w:ind w:left="1302" w:hanging="9"/>
              <w:rPr>
                <w:rFonts w:cs="Arial"/>
                <w:sz w:val="20"/>
              </w:rPr>
            </w:pPr>
            <w:r w:rsidRPr="00E20248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OWN"/>
                    <w:format w:val="UPPERCASE"/>
                  </w:textInput>
                </w:ffData>
              </w:fldChar>
            </w:r>
            <w:r w:rsidRPr="00E20248">
              <w:rPr>
                <w:rFonts w:cs="Arial"/>
                <w:sz w:val="20"/>
              </w:rPr>
              <w:instrText xml:space="preserve"> FORMTEXT </w:instrText>
            </w:r>
            <w:r w:rsidRPr="00E20248">
              <w:rPr>
                <w:rFonts w:cs="Arial"/>
                <w:sz w:val="20"/>
              </w:rPr>
            </w:r>
            <w:r w:rsidRPr="00E20248">
              <w:rPr>
                <w:rFonts w:cs="Arial"/>
                <w:sz w:val="20"/>
              </w:rPr>
              <w:fldChar w:fldCharType="separate"/>
            </w:r>
            <w:r w:rsidRPr="00E20248">
              <w:rPr>
                <w:rFonts w:cs="Arial"/>
                <w:noProof/>
                <w:sz w:val="20"/>
              </w:rPr>
              <w:t>TOWN</w:t>
            </w:r>
            <w:r w:rsidRPr="00E20248">
              <w:rPr>
                <w:rFonts w:cs="Arial"/>
                <w:sz w:val="20"/>
              </w:rPr>
              <w:fldChar w:fldCharType="end"/>
            </w:r>
            <w:bookmarkEnd w:id="3"/>
          </w:p>
          <w:bookmarkStart w:id="4" w:name="Text5"/>
          <w:p w14:paraId="317EDEFB" w14:textId="77777777" w:rsidR="00C91772" w:rsidRPr="00E20248" w:rsidRDefault="00C91772" w:rsidP="00C91772">
            <w:pPr>
              <w:tabs>
                <w:tab w:val="left" w:pos="1302"/>
                <w:tab w:val="left" w:pos="6005"/>
              </w:tabs>
              <w:ind w:left="1302" w:hanging="9"/>
              <w:rPr>
                <w:rFonts w:cs="Arial"/>
                <w:sz w:val="20"/>
              </w:rPr>
            </w:pPr>
            <w:r w:rsidRPr="00E20248"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tcode"/>
                  </w:textInput>
                </w:ffData>
              </w:fldChar>
            </w:r>
            <w:r w:rsidRPr="00E20248">
              <w:rPr>
                <w:rFonts w:cs="Arial"/>
                <w:sz w:val="20"/>
              </w:rPr>
              <w:instrText xml:space="preserve"> FORMTEXT </w:instrText>
            </w:r>
            <w:r w:rsidRPr="00E20248">
              <w:rPr>
                <w:rFonts w:cs="Arial"/>
                <w:sz w:val="20"/>
              </w:rPr>
            </w:r>
            <w:r w:rsidRPr="00E20248">
              <w:rPr>
                <w:rFonts w:cs="Arial"/>
                <w:sz w:val="20"/>
              </w:rPr>
              <w:fldChar w:fldCharType="separate"/>
            </w:r>
            <w:r w:rsidRPr="00E20248">
              <w:rPr>
                <w:rFonts w:cs="Arial"/>
                <w:noProof/>
                <w:sz w:val="20"/>
              </w:rPr>
              <w:t>Postcode</w:t>
            </w:r>
            <w:r w:rsidRPr="00E20248">
              <w:rPr>
                <w:rFonts w:cs="Arial"/>
                <w:sz w:val="20"/>
              </w:rPr>
              <w:fldChar w:fldCharType="end"/>
            </w:r>
            <w:bookmarkEnd w:id="4"/>
          </w:p>
          <w:p w14:paraId="6B3D0079" w14:textId="4A253886" w:rsidR="00C91772" w:rsidRPr="00E20248" w:rsidRDefault="00C91772" w:rsidP="00C91772">
            <w:pPr>
              <w:tabs>
                <w:tab w:val="left" w:pos="-4098"/>
                <w:tab w:val="left" w:pos="1302"/>
                <w:tab w:val="left" w:pos="6005"/>
              </w:tabs>
              <w:ind w:left="1302" w:hanging="9"/>
              <w:rPr>
                <w:rFonts w:cs="Arial"/>
                <w:sz w:val="20"/>
              </w:rPr>
            </w:pPr>
            <w:bookmarkStart w:id="5" w:name="Text6"/>
          </w:p>
          <w:p w14:paraId="1E481221" w14:textId="77777777" w:rsidR="00C91772" w:rsidRPr="00E20248" w:rsidRDefault="00C91772" w:rsidP="00C91772">
            <w:pPr>
              <w:tabs>
                <w:tab w:val="left" w:pos="-4098"/>
                <w:tab w:val="left" w:pos="1302"/>
                <w:tab w:val="left" w:pos="6005"/>
              </w:tabs>
              <w:ind w:left="1302" w:hanging="9"/>
              <w:rPr>
                <w:rFonts w:cs="Arial"/>
                <w:sz w:val="20"/>
              </w:rPr>
            </w:pPr>
            <w:r w:rsidRPr="00E20248">
              <w:rPr>
                <w:rFonts w:cs="Arial"/>
                <w:sz w:val="20"/>
              </w:rPr>
              <w:t xml:space="preserve">Phone:  </w:t>
            </w:r>
            <w:r w:rsidR="00D03F42" w:rsidRPr="00E20248">
              <w:rPr>
                <w:rFonts w:cs="Arial"/>
                <w:sz w:val="20"/>
              </w:rPr>
              <w:t xml:space="preserve"> </w:t>
            </w:r>
            <w:r w:rsidRPr="00E20248"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Insert (code) number, ext"/>
                  </w:textInput>
                </w:ffData>
              </w:fldChar>
            </w:r>
            <w:r w:rsidRPr="00E20248">
              <w:rPr>
                <w:rFonts w:cs="Arial"/>
                <w:sz w:val="20"/>
              </w:rPr>
              <w:instrText xml:space="preserve"> FORMTEXT </w:instrText>
            </w:r>
            <w:r w:rsidRPr="00E20248">
              <w:rPr>
                <w:rFonts w:cs="Arial"/>
                <w:sz w:val="20"/>
              </w:rPr>
            </w:r>
            <w:r w:rsidRPr="00E20248">
              <w:rPr>
                <w:rFonts w:cs="Arial"/>
                <w:sz w:val="20"/>
              </w:rPr>
              <w:fldChar w:fldCharType="separate"/>
            </w:r>
            <w:r w:rsidRPr="00E20248">
              <w:rPr>
                <w:rFonts w:cs="Arial"/>
                <w:noProof/>
                <w:sz w:val="20"/>
              </w:rPr>
              <w:t>Insert (code) number, ext</w:t>
            </w:r>
            <w:r w:rsidRPr="00E20248">
              <w:rPr>
                <w:rFonts w:cs="Arial"/>
                <w:sz w:val="20"/>
              </w:rPr>
              <w:fldChar w:fldCharType="end"/>
            </w:r>
            <w:bookmarkEnd w:id="5"/>
          </w:p>
          <w:p w14:paraId="4DEC2C51" w14:textId="77777777" w:rsidR="00C91772" w:rsidRPr="00E20248" w:rsidRDefault="00C91772" w:rsidP="00C91772">
            <w:pPr>
              <w:tabs>
                <w:tab w:val="left" w:pos="1302"/>
                <w:tab w:val="left" w:pos="6005"/>
              </w:tabs>
              <w:ind w:left="1302" w:hanging="9"/>
              <w:rPr>
                <w:rFonts w:cs="Arial"/>
                <w:sz w:val="20"/>
              </w:rPr>
            </w:pPr>
            <w:r w:rsidRPr="00E20248">
              <w:rPr>
                <w:rFonts w:cs="Arial"/>
                <w:sz w:val="20"/>
              </w:rPr>
              <w:t xml:space="preserve">Ask for:  </w:t>
            </w:r>
            <w:bookmarkStart w:id="6" w:name="Text18"/>
            <w:r w:rsidRPr="00E20248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E20248">
              <w:rPr>
                <w:rFonts w:cs="Arial"/>
                <w:sz w:val="20"/>
              </w:rPr>
              <w:instrText xml:space="preserve"> FORMTEXT </w:instrText>
            </w:r>
            <w:r w:rsidRPr="00E20248">
              <w:rPr>
                <w:rFonts w:cs="Arial"/>
                <w:sz w:val="20"/>
              </w:rPr>
            </w:r>
            <w:r w:rsidRPr="00E20248">
              <w:rPr>
                <w:rFonts w:cs="Arial"/>
                <w:sz w:val="20"/>
              </w:rPr>
              <w:fldChar w:fldCharType="separate"/>
            </w:r>
            <w:r w:rsidRPr="00E20248">
              <w:rPr>
                <w:rFonts w:cs="Arial"/>
                <w:noProof/>
                <w:sz w:val="20"/>
              </w:rPr>
              <w:t>Name</w:t>
            </w:r>
            <w:r w:rsidRPr="00E20248">
              <w:rPr>
                <w:rFonts w:cs="Arial"/>
                <w:sz w:val="20"/>
              </w:rPr>
              <w:fldChar w:fldCharType="end"/>
            </w:r>
            <w:bookmarkEnd w:id="6"/>
          </w:p>
          <w:p w14:paraId="786CFF55" w14:textId="77777777" w:rsidR="00C91772" w:rsidRPr="00E20248" w:rsidRDefault="00C91772" w:rsidP="00C91772">
            <w:pPr>
              <w:tabs>
                <w:tab w:val="left" w:pos="1302"/>
                <w:tab w:val="left" w:pos="6005"/>
              </w:tabs>
              <w:ind w:left="1302" w:hanging="9"/>
              <w:rPr>
                <w:rFonts w:cs="Arial"/>
                <w:sz w:val="20"/>
              </w:rPr>
            </w:pPr>
            <w:r w:rsidRPr="00E20248">
              <w:rPr>
                <w:rFonts w:cs="Arial"/>
                <w:sz w:val="20"/>
              </w:rPr>
              <w:t xml:space="preserve">Email:   </w:t>
            </w:r>
            <w:bookmarkStart w:id="7" w:name="Text19"/>
            <w:r w:rsidRPr="00E20248">
              <w:rPr>
                <w:rFonts w:cs="Arial"/>
                <w:sz w:val="20"/>
              </w:rPr>
              <w:t xml:space="preserve"> </w:t>
            </w:r>
            <w:bookmarkEnd w:id="7"/>
            <w:r w:rsidR="00D03F42" w:rsidRPr="00E2024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xxxxxx"/>
                  </w:textInput>
                </w:ffData>
              </w:fldChar>
            </w:r>
            <w:r w:rsidR="00D03F42" w:rsidRPr="00E20248">
              <w:rPr>
                <w:rFonts w:cs="Arial"/>
                <w:sz w:val="20"/>
              </w:rPr>
              <w:instrText xml:space="preserve"> FORMTEXT </w:instrText>
            </w:r>
            <w:r w:rsidR="00D03F42" w:rsidRPr="00E20248">
              <w:rPr>
                <w:rFonts w:cs="Arial"/>
                <w:sz w:val="20"/>
              </w:rPr>
            </w:r>
            <w:r w:rsidR="00D03F42" w:rsidRPr="00E20248">
              <w:rPr>
                <w:rFonts w:cs="Arial"/>
                <w:sz w:val="20"/>
              </w:rPr>
              <w:fldChar w:fldCharType="separate"/>
            </w:r>
            <w:r w:rsidR="00D03F42" w:rsidRPr="00E20248">
              <w:rPr>
                <w:rFonts w:cs="Arial"/>
                <w:noProof/>
                <w:sz w:val="20"/>
              </w:rPr>
              <w:t>xxxxxxxxxx</w:t>
            </w:r>
            <w:r w:rsidR="00D03F42" w:rsidRPr="00E20248">
              <w:rPr>
                <w:rFonts w:cs="Arial"/>
                <w:sz w:val="20"/>
              </w:rPr>
              <w:fldChar w:fldCharType="end"/>
            </w:r>
            <w:r w:rsidRPr="00E20248">
              <w:rPr>
                <w:rFonts w:cs="Arial"/>
                <w:sz w:val="20"/>
              </w:rPr>
              <w:t xml:space="preserve">  </w:t>
            </w:r>
          </w:p>
          <w:p w14:paraId="088C4CE7" w14:textId="77777777" w:rsidR="00C91772" w:rsidRPr="00E20248" w:rsidRDefault="00C91772" w:rsidP="00C91772">
            <w:pPr>
              <w:tabs>
                <w:tab w:val="left" w:pos="1302"/>
                <w:tab w:val="left" w:pos="6005"/>
              </w:tabs>
              <w:ind w:left="1302"/>
              <w:rPr>
                <w:rFonts w:cs="Arial"/>
                <w:sz w:val="20"/>
              </w:rPr>
            </w:pPr>
            <w:bookmarkStart w:id="8" w:name="Text8"/>
          </w:p>
          <w:bookmarkEnd w:id="8"/>
          <w:p w14:paraId="013F7A3A" w14:textId="26798C0D" w:rsidR="00C91772" w:rsidRDefault="00D305F6" w:rsidP="00C91772">
            <w:pPr>
              <w:tabs>
                <w:tab w:val="left" w:pos="1302"/>
                <w:tab w:val="left" w:pos="6005"/>
              </w:tabs>
              <w:ind w:left="130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Date </w:t>
            </w:r>
          </w:p>
          <w:p w14:paraId="073F31DE" w14:textId="77777777" w:rsidR="00D305F6" w:rsidRPr="00E20248" w:rsidRDefault="00D305F6" w:rsidP="00C91772">
            <w:pPr>
              <w:tabs>
                <w:tab w:val="left" w:pos="1302"/>
                <w:tab w:val="left" w:pos="6005"/>
              </w:tabs>
              <w:ind w:left="1302"/>
              <w:rPr>
                <w:rFonts w:cs="Arial"/>
                <w:sz w:val="20"/>
              </w:rPr>
            </w:pPr>
          </w:p>
          <w:bookmarkStart w:id="9" w:name="Text17"/>
          <w:p w14:paraId="7B40B9FD" w14:textId="77777777" w:rsidR="00C91772" w:rsidRPr="00E20248" w:rsidRDefault="00C91772" w:rsidP="00383C24">
            <w:pPr>
              <w:tabs>
                <w:tab w:val="left" w:pos="1302"/>
                <w:tab w:val="left" w:pos="6005"/>
              </w:tabs>
              <w:ind w:left="1302"/>
              <w:rPr>
                <w:rFonts w:cs="Arial"/>
                <w:sz w:val="20"/>
              </w:rPr>
            </w:pPr>
            <w:r w:rsidRPr="00E20248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References (or delete)"/>
                  </w:textInput>
                </w:ffData>
              </w:fldChar>
            </w:r>
            <w:r w:rsidRPr="00E20248">
              <w:rPr>
                <w:rFonts w:cs="Arial"/>
                <w:sz w:val="20"/>
              </w:rPr>
              <w:instrText xml:space="preserve"> FORMTEXT </w:instrText>
            </w:r>
            <w:r w:rsidRPr="00E20248">
              <w:rPr>
                <w:rFonts w:cs="Arial"/>
                <w:sz w:val="20"/>
              </w:rPr>
            </w:r>
            <w:r w:rsidRPr="00E20248">
              <w:rPr>
                <w:rFonts w:cs="Arial"/>
                <w:sz w:val="20"/>
              </w:rPr>
              <w:fldChar w:fldCharType="separate"/>
            </w:r>
            <w:r w:rsidRPr="00E20248">
              <w:rPr>
                <w:rFonts w:cs="Arial"/>
                <w:noProof/>
                <w:sz w:val="20"/>
              </w:rPr>
              <w:t>References (or delete)</w:t>
            </w:r>
            <w:r w:rsidRPr="00E20248">
              <w:rPr>
                <w:rFonts w:cs="Arial"/>
                <w:sz w:val="20"/>
              </w:rPr>
              <w:fldChar w:fldCharType="end"/>
            </w:r>
            <w:bookmarkEnd w:id="9"/>
          </w:p>
        </w:tc>
      </w:tr>
    </w:tbl>
    <w:p w14:paraId="5BF227AC" w14:textId="77777777" w:rsidR="001E2D76" w:rsidRPr="00E20248" w:rsidRDefault="001E2D76" w:rsidP="001E2D76"/>
    <w:p w14:paraId="47176671" w14:textId="77777777" w:rsidR="001E2D76" w:rsidRPr="00E20248" w:rsidRDefault="001E2D76" w:rsidP="001E2D76"/>
    <w:p w14:paraId="7F50711F" w14:textId="12D0B554" w:rsidR="00C91772" w:rsidRPr="00E20248" w:rsidRDefault="00C91772" w:rsidP="00C91772"/>
    <w:p w14:paraId="6BC92583" w14:textId="6A567E35" w:rsidR="001E2D76" w:rsidRPr="00E20248" w:rsidRDefault="001E2D76" w:rsidP="00C91772">
      <w:pPr>
        <w:rPr>
          <w:b/>
        </w:rPr>
      </w:pPr>
      <w:r w:rsidRPr="00E20248">
        <w:rPr>
          <w:b/>
        </w:rPr>
        <w:t>Guarantor Application form – (name):</w:t>
      </w:r>
      <w:r w:rsidR="0053598C">
        <w:rPr>
          <w:b/>
        </w:rPr>
        <w:t xml:space="preserve"> </w:t>
      </w:r>
    </w:p>
    <w:tbl>
      <w:tblPr>
        <w:tblW w:w="9588" w:type="dxa"/>
        <w:tblLook w:val="01E0" w:firstRow="1" w:lastRow="1" w:firstColumn="1" w:lastColumn="1" w:noHBand="0" w:noVBand="0"/>
      </w:tblPr>
      <w:tblGrid>
        <w:gridCol w:w="9588"/>
      </w:tblGrid>
      <w:tr w:rsidR="00C91772" w:rsidRPr="00E20248" w14:paraId="54E2D6EC" w14:textId="77777777" w:rsidTr="00D76209">
        <w:tc>
          <w:tcPr>
            <w:tcW w:w="9588" w:type="dxa"/>
            <w:shd w:val="clear" w:color="auto" w:fill="auto"/>
          </w:tcPr>
          <w:p w14:paraId="4C10A7AD" w14:textId="77777777" w:rsidR="00C91772" w:rsidRPr="00E20248" w:rsidRDefault="00C91772" w:rsidP="00C91772"/>
          <w:p w14:paraId="00AFF022" w14:textId="6BC6AC0A" w:rsidR="00C91772" w:rsidRPr="00E20248" w:rsidRDefault="001E2D76" w:rsidP="00C91772">
            <w:r w:rsidRPr="00E20248">
              <w:t>This form allows you to see</w:t>
            </w:r>
            <w:r w:rsidR="00BA5023" w:rsidRPr="00E20248">
              <w:t>k</w:t>
            </w:r>
            <w:r w:rsidRPr="00E20248">
              <w:t xml:space="preserve"> an appropriate </w:t>
            </w:r>
            <w:r w:rsidR="009B66D3">
              <w:t xml:space="preserve">corporate </w:t>
            </w:r>
            <w:r w:rsidRPr="00E20248">
              <w:t>guarantor. It will allow</w:t>
            </w:r>
            <w:r w:rsidR="00EA10C1">
              <w:t xml:space="preserve"> </w:t>
            </w:r>
            <w:r w:rsidR="00805E38">
              <w:t xml:space="preserve">Surrey </w:t>
            </w:r>
            <w:r w:rsidRPr="00E20248">
              <w:t xml:space="preserve"> County Council</w:t>
            </w:r>
            <w:r w:rsidR="00FC24FB" w:rsidRPr="00E20248">
              <w:t xml:space="preserve"> to gain an understanding of your</w:t>
            </w:r>
            <w:r w:rsidR="002E1779">
              <w:t xml:space="preserve"> current circumstances including your financial </w:t>
            </w:r>
            <w:proofErr w:type="spellStart"/>
            <w:r w:rsidR="002E1779">
              <w:t>positon</w:t>
            </w:r>
            <w:proofErr w:type="spellEnd"/>
            <w:r w:rsidR="002E1779">
              <w:t xml:space="preserve"> and your overall ability to manage living in your own accommodation and managing a tenancy.</w:t>
            </w:r>
          </w:p>
          <w:p w14:paraId="6AAF391F" w14:textId="77777777" w:rsidR="001E2D76" w:rsidRPr="00E20248" w:rsidRDefault="001E2D76" w:rsidP="00C91772"/>
          <w:p w14:paraId="3438D53A" w14:textId="2B09D18A" w:rsidR="00FC24FB" w:rsidRPr="00E20248" w:rsidRDefault="00FC24FB" w:rsidP="00C91772">
            <w:r w:rsidRPr="00E20248">
              <w:t>The answers that you provide</w:t>
            </w:r>
            <w:r w:rsidR="002E1779">
              <w:t xml:space="preserve"> to</w:t>
            </w:r>
            <w:r w:rsidRPr="00E20248">
              <w:t xml:space="preserve"> </w:t>
            </w:r>
            <w:r w:rsidR="00805E38">
              <w:t xml:space="preserve">Surrey </w:t>
            </w:r>
            <w:r w:rsidRPr="00E20248">
              <w:t xml:space="preserve">County Council within this application form </w:t>
            </w:r>
            <w:r w:rsidR="009B66D3">
              <w:t>are</w:t>
            </w:r>
            <w:r w:rsidRPr="00E20248">
              <w:t xml:space="preserve"> part of the first stage application process of </w:t>
            </w:r>
            <w:r w:rsidR="00EA10C1">
              <w:t>SCC</w:t>
            </w:r>
            <w:r w:rsidR="009B66D3">
              <w:t xml:space="preserve"> 18+ </w:t>
            </w:r>
            <w:r w:rsidR="00AF0B52">
              <w:t xml:space="preserve">Care Leavers </w:t>
            </w:r>
            <w:r w:rsidR="009B66D3">
              <w:t>Service</w:t>
            </w:r>
            <w:r w:rsidR="002E1779">
              <w:t xml:space="preserve"> potentially</w:t>
            </w:r>
            <w:r w:rsidRPr="00E20248">
              <w:t xml:space="preserve"> acting as your guarantor.</w:t>
            </w:r>
          </w:p>
          <w:p w14:paraId="3F9E44EE" w14:textId="35C72DA9" w:rsidR="00FC24FB" w:rsidRPr="00E20248" w:rsidRDefault="00FC24FB" w:rsidP="00C91772"/>
          <w:p w14:paraId="352F8602" w14:textId="4CAB90C0" w:rsidR="00FC24FB" w:rsidRPr="00E20248" w:rsidRDefault="00FC24FB" w:rsidP="00C91772">
            <w:r w:rsidRPr="00E20248">
              <w:t xml:space="preserve">Once you have completed this application form in </w:t>
            </w:r>
            <w:r w:rsidRPr="00E20248">
              <w:rPr>
                <w:b/>
              </w:rPr>
              <w:t xml:space="preserve">full, </w:t>
            </w:r>
            <w:r w:rsidRPr="00E20248">
              <w:t>please submit the form to your worker (name).</w:t>
            </w:r>
          </w:p>
          <w:p w14:paraId="6CDCFDD3" w14:textId="75026CF4" w:rsidR="00FC24FB" w:rsidRPr="00E20248" w:rsidRDefault="00FC24FB" w:rsidP="00C91772"/>
          <w:p w14:paraId="791ABCA8" w14:textId="39411494" w:rsidR="00FC24FB" w:rsidRPr="00E20248" w:rsidRDefault="00805E38" w:rsidP="00C91772">
            <w:r>
              <w:t>Surrey</w:t>
            </w:r>
            <w:r w:rsidR="00FC24FB" w:rsidRPr="00E20248">
              <w:t xml:space="preserve"> County Council will ende</w:t>
            </w:r>
            <w:r w:rsidR="00AF0B52">
              <w:t>a</w:t>
            </w:r>
            <w:r w:rsidR="00FC24FB" w:rsidRPr="00E20248">
              <w:t xml:space="preserve">vour to provide you with a response within 2 weeks of </w:t>
            </w:r>
            <w:r w:rsidR="00AF0B52">
              <w:t xml:space="preserve">your application </w:t>
            </w:r>
            <w:r w:rsidR="00FC24FB" w:rsidRPr="00E20248">
              <w:t>being received. When you receive a response from us, you will be provided with information on whether we have accepted your application, declined your application or require further information to come to a decision.</w:t>
            </w:r>
          </w:p>
          <w:p w14:paraId="10A94FE3" w14:textId="4A6A6A91" w:rsidR="00FC24FB" w:rsidRPr="00E20248" w:rsidRDefault="00FC24FB" w:rsidP="00C91772"/>
          <w:p w14:paraId="6F8711DE" w14:textId="63A8A631" w:rsidR="00FC24FB" w:rsidRPr="00E20248" w:rsidRDefault="00FC24FB" w:rsidP="00C91772">
            <w:r w:rsidRPr="00E20248">
              <w:t xml:space="preserve">If your application is successful, we will </w:t>
            </w:r>
            <w:r w:rsidR="009B66D3">
              <w:t xml:space="preserve">attempt to </w:t>
            </w:r>
            <w:r w:rsidRPr="00E20248">
              <w:t>issue you with your guarantor form within 1 week of acceptance.</w:t>
            </w:r>
          </w:p>
          <w:p w14:paraId="1153BC3C" w14:textId="5468FAE0" w:rsidR="00FC24FB" w:rsidRPr="00E20248" w:rsidRDefault="00FC24FB" w:rsidP="00C91772"/>
          <w:p w14:paraId="5A6D3C3D" w14:textId="5A33D672" w:rsidR="00FC24FB" w:rsidRPr="00E20248" w:rsidRDefault="00FC24FB" w:rsidP="00C91772">
            <w:r w:rsidRPr="00E20248">
              <w:t>Should you have any questions or require assistance when completing this application form, please contact your above worker who will be able to assist.</w:t>
            </w:r>
          </w:p>
          <w:p w14:paraId="35FD639A" w14:textId="5F2F4A0E" w:rsidR="00FC24FB" w:rsidRPr="00E20248" w:rsidRDefault="00FC24FB" w:rsidP="00C91772"/>
        </w:tc>
      </w:tr>
    </w:tbl>
    <w:p w14:paraId="4A3F515E" w14:textId="5AB2D8B7" w:rsidR="00FC24FB" w:rsidRPr="00E20248" w:rsidRDefault="00FC24FB" w:rsidP="00C91772">
      <w:pPr>
        <w:rPr>
          <w:rFonts w:cs="Arial"/>
        </w:rPr>
      </w:pPr>
      <w:r w:rsidRPr="00E20248">
        <w:rPr>
          <w:rFonts w:cs="Arial"/>
        </w:rPr>
        <w:t xml:space="preserve">From everyone at </w:t>
      </w:r>
      <w:r w:rsidR="00805E38">
        <w:rPr>
          <w:rFonts w:cs="Arial"/>
        </w:rPr>
        <w:t>Surrey</w:t>
      </w:r>
      <w:r w:rsidRPr="00E20248">
        <w:rPr>
          <w:rFonts w:cs="Arial"/>
        </w:rPr>
        <w:t xml:space="preserve"> County Council, we wish you </w:t>
      </w:r>
      <w:r w:rsidR="002E1779">
        <w:rPr>
          <w:rFonts w:cs="Arial"/>
        </w:rPr>
        <w:t>the best of</w:t>
      </w:r>
      <w:r w:rsidRPr="00E20248">
        <w:rPr>
          <w:rFonts w:cs="Arial"/>
        </w:rPr>
        <w:t xml:space="preserve"> luck with your application. </w:t>
      </w:r>
    </w:p>
    <w:p w14:paraId="6CF70DEA" w14:textId="77777777" w:rsidR="00C91772" w:rsidRPr="00E20248" w:rsidRDefault="00C91772" w:rsidP="00C91772">
      <w:pPr>
        <w:rPr>
          <w:rFonts w:cs="Arial"/>
        </w:rPr>
      </w:pPr>
    </w:p>
    <w:p w14:paraId="5CDDC603" w14:textId="77777777" w:rsidR="00C91772" w:rsidRPr="00E20248" w:rsidRDefault="00C91772" w:rsidP="00C91772">
      <w:pPr>
        <w:rPr>
          <w:rFonts w:cs="Arial"/>
        </w:rPr>
      </w:pPr>
    </w:p>
    <w:p w14:paraId="4302529B" w14:textId="77777777" w:rsidR="00C91772" w:rsidRPr="00E20248" w:rsidRDefault="00C91772" w:rsidP="00C91772">
      <w:pPr>
        <w:rPr>
          <w:rFonts w:cs="Arial"/>
        </w:rPr>
      </w:pPr>
    </w:p>
    <w:p w14:paraId="63B1E1C6" w14:textId="09E381C7" w:rsidR="00C91772" w:rsidRPr="00E20248" w:rsidRDefault="00C91772" w:rsidP="00C91772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067DA6" w:rsidRPr="00E20248" w14:paraId="759E8318" w14:textId="77777777" w:rsidTr="009453DA">
        <w:trPr>
          <w:trHeight w:val="991"/>
        </w:trPr>
        <w:tc>
          <w:tcPr>
            <w:tcW w:w="8528" w:type="dxa"/>
          </w:tcPr>
          <w:p w14:paraId="723F4CE5" w14:textId="75608D0B" w:rsidR="00067DA6" w:rsidRPr="00E20248" w:rsidRDefault="00067DA6" w:rsidP="00C91772">
            <w:r w:rsidRPr="00E20248">
              <w:lastRenderedPageBreak/>
              <w:t>What is the accommodation for? (e.g. University)</w:t>
            </w:r>
          </w:p>
          <w:p w14:paraId="349FE846" w14:textId="6060B9B8" w:rsidR="00067DA6" w:rsidRPr="00E20248" w:rsidRDefault="00067DA6" w:rsidP="00C91772"/>
        </w:tc>
      </w:tr>
      <w:tr w:rsidR="00F97260" w:rsidRPr="00E20248" w14:paraId="69C65BFC" w14:textId="77777777" w:rsidTr="009453DA">
        <w:trPr>
          <w:trHeight w:val="991"/>
        </w:trPr>
        <w:tc>
          <w:tcPr>
            <w:tcW w:w="8528" w:type="dxa"/>
          </w:tcPr>
          <w:p w14:paraId="5DDC5C1B" w14:textId="56E3453B" w:rsidR="00F97260" w:rsidRPr="00E20248" w:rsidRDefault="00F97260" w:rsidP="00C91772">
            <w:r>
              <w:t>If University accommodation – Name of University:</w:t>
            </w:r>
          </w:p>
        </w:tc>
      </w:tr>
      <w:tr w:rsidR="00067DA6" w:rsidRPr="00E20248" w14:paraId="21164E6B" w14:textId="77777777" w:rsidTr="009453DA">
        <w:trPr>
          <w:trHeight w:val="991"/>
        </w:trPr>
        <w:tc>
          <w:tcPr>
            <w:tcW w:w="8528" w:type="dxa"/>
          </w:tcPr>
          <w:p w14:paraId="3417900D" w14:textId="725D2A8C" w:rsidR="00067DA6" w:rsidRDefault="00067DA6" w:rsidP="00C91772">
            <w:r w:rsidRPr="00E20248">
              <w:t xml:space="preserve">What is your current education, training or employment status? Employed full or part time, a </w:t>
            </w:r>
            <w:proofErr w:type="spellStart"/>
            <w:r w:rsidRPr="00E20248">
              <w:t>ful</w:t>
            </w:r>
            <w:proofErr w:type="spellEnd"/>
            <w:r w:rsidRPr="00E20248">
              <w:t xml:space="preserve"> time student (College or University)</w:t>
            </w:r>
          </w:p>
          <w:p w14:paraId="7B363484" w14:textId="77777777" w:rsidR="0053598C" w:rsidRDefault="0053598C" w:rsidP="00C91772"/>
          <w:p w14:paraId="59C09E58" w14:textId="79C1C39F" w:rsidR="00E20248" w:rsidRPr="00D934A1" w:rsidRDefault="0053598C" w:rsidP="00C91772">
            <w:pPr>
              <w:rPr>
                <w:color w:val="FF0000"/>
              </w:rPr>
            </w:pPr>
            <w:r w:rsidRPr="00D934A1">
              <w:rPr>
                <w:color w:val="FF0000"/>
              </w:rPr>
              <w:t xml:space="preserve">. </w:t>
            </w:r>
          </w:p>
          <w:p w14:paraId="27AEA784" w14:textId="77777777" w:rsidR="0053598C" w:rsidRDefault="0053598C" w:rsidP="00C91772"/>
          <w:p w14:paraId="17BB72B4" w14:textId="5E9DBC06" w:rsidR="00E20248" w:rsidRDefault="009B66D3" w:rsidP="00C91772">
            <w:r>
              <w:t xml:space="preserve">Do you have any reason to believe that </w:t>
            </w:r>
            <w:r w:rsidR="00E20248">
              <w:t xml:space="preserve">this </w:t>
            </w:r>
            <w:r w:rsidR="006A00BD">
              <w:t xml:space="preserve">may </w:t>
            </w:r>
            <w:r w:rsidR="00E20248">
              <w:t>change over the next 6 months?</w:t>
            </w:r>
          </w:p>
          <w:p w14:paraId="32206ACA" w14:textId="77777777" w:rsidR="0053598C" w:rsidRDefault="0053598C" w:rsidP="00C91772"/>
          <w:p w14:paraId="1E403AA3" w14:textId="197AADAA" w:rsidR="00E20248" w:rsidRPr="00E20248" w:rsidRDefault="00E20248" w:rsidP="00C91772"/>
        </w:tc>
      </w:tr>
      <w:tr w:rsidR="009453DA" w:rsidRPr="00E20248" w14:paraId="532BF6F5" w14:textId="77777777" w:rsidTr="009453DA">
        <w:trPr>
          <w:trHeight w:val="991"/>
        </w:trPr>
        <w:tc>
          <w:tcPr>
            <w:tcW w:w="8528" w:type="dxa"/>
          </w:tcPr>
          <w:p w14:paraId="14359590" w14:textId="4DA99285" w:rsidR="009453DA" w:rsidRPr="00E20248" w:rsidRDefault="009453DA" w:rsidP="00C91772">
            <w:r w:rsidRPr="00E20248">
              <w:t>How much can you afford to pay in rent per month?</w:t>
            </w:r>
          </w:p>
          <w:p w14:paraId="23F70DAC" w14:textId="77777777" w:rsidR="009453DA" w:rsidRPr="00E20248" w:rsidRDefault="009453DA" w:rsidP="00C91772"/>
          <w:p w14:paraId="124421EA" w14:textId="77777777" w:rsidR="00CD3970" w:rsidRDefault="009453DA" w:rsidP="00C91772">
            <w:r w:rsidRPr="00E20248">
              <w:t>£</w:t>
            </w:r>
            <w:r w:rsidR="00CD3970">
              <w:t xml:space="preserve"> </w:t>
            </w:r>
          </w:p>
          <w:p w14:paraId="49F83C3E" w14:textId="0DBA3B9E" w:rsidR="009453DA" w:rsidRPr="00E20248" w:rsidRDefault="009453DA" w:rsidP="00C91772"/>
        </w:tc>
      </w:tr>
      <w:tr w:rsidR="009453DA" w:rsidRPr="00E20248" w14:paraId="22605546" w14:textId="77777777" w:rsidTr="009453DA">
        <w:trPr>
          <w:trHeight w:val="1827"/>
        </w:trPr>
        <w:tc>
          <w:tcPr>
            <w:tcW w:w="8528" w:type="dxa"/>
          </w:tcPr>
          <w:p w14:paraId="098DCE70" w14:textId="510E5DDD" w:rsidR="009453DA" w:rsidRPr="00E20248" w:rsidRDefault="009453DA" w:rsidP="00C91772">
            <w:r w:rsidRPr="00E20248">
              <w:t>Please explain how you will pay your rent, for example, wages, Housing Benefit, Student Loan, support from Children’s services, etc.:</w:t>
            </w:r>
          </w:p>
          <w:p w14:paraId="58ADE613" w14:textId="3C8DDCD6" w:rsidR="009453DA" w:rsidRPr="00E20248" w:rsidRDefault="009453DA" w:rsidP="00C91772"/>
        </w:tc>
      </w:tr>
      <w:tr w:rsidR="009453DA" w:rsidRPr="00E20248" w14:paraId="100827DC" w14:textId="77777777" w:rsidTr="009453DA">
        <w:trPr>
          <w:trHeight w:val="3114"/>
        </w:trPr>
        <w:tc>
          <w:tcPr>
            <w:tcW w:w="8528" w:type="dxa"/>
          </w:tcPr>
          <w:p w14:paraId="502C8A80" w14:textId="10BF40AB" w:rsidR="009453DA" w:rsidRPr="00E20248" w:rsidRDefault="009453DA" w:rsidP="00C91772">
            <w:r w:rsidRPr="00E20248">
              <w:t xml:space="preserve">Please submit to </w:t>
            </w:r>
            <w:r w:rsidR="00805E38">
              <w:t>Surrey</w:t>
            </w:r>
            <w:r w:rsidRPr="00E20248">
              <w:t xml:space="preserve"> County Council copies of any below documentation </w:t>
            </w:r>
            <w:r w:rsidRPr="00E20248">
              <w:rPr>
                <w:b/>
              </w:rPr>
              <w:t>with</w:t>
            </w:r>
            <w:r w:rsidRPr="00E20248">
              <w:t xml:space="preserve"> your application form. Please tick which documents you have also attached.</w:t>
            </w:r>
          </w:p>
          <w:p w14:paraId="04A41C4E" w14:textId="70ABC78C" w:rsidR="009453DA" w:rsidRPr="00E20248" w:rsidRDefault="009453DA" w:rsidP="00C91772"/>
          <w:p w14:paraId="01BD5FE0" w14:textId="5AFC61B8" w:rsidR="009453DA" w:rsidRPr="00E20248" w:rsidRDefault="00067DA6" w:rsidP="00C91772">
            <w:r w:rsidRPr="00E202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2E1339" wp14:editId="16A4322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388627" id="Rectangle 1" o:spid="_x0000_s1026" style="position:absolute;margin-left:-.45pt;margin-top:.6pt;width:13.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" filled="f" strokecolor="windowText" strokeweight="1pt"/>
                  </w:pict>
                </mc:Fallback>
              </mc:AlternateContent>
            </w:r>
            <w:r w:rsidR="009453DA" w:rsidRPr="00E20248">
              <w:t xml:space="preserve">      Housing Benefit el</w:t>
            </w:r>
            <w:r w:rsidR="002E1779">
              <w:t>i</w:t>
            </w:r>
            <w:r w:rsidR="009453DA" w:rsidRPr="00E20248">
              <w:t>gibility letter</w:t>
            </w:r>
          </w:p>
          <w:p w14:paraId="72AAD9C1" w14:textId="14379942" w:rsidR="009453DA" w:rsidRPr="00E20248" w:rsidRDefault="009453DA" w:rsidP="00C91772">
            <w:r w:rsidRPr="00E202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82A9F48" wp14:editId="49B29F7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28575</wp:posOffset>
                      </wp:positionV>
                      <wp:extent cx="171450" cy="1619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FD49F9" id="Rectangle 2" o:spid="_x0000_s1026" style="position:absolute;margin-left:-.1pt;margin-top:2.25pt;width:13.5pt;height:12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" filled="f" strokecolor="black [3213]" strokeweight="1pt"/>
                  </w:pict>
                </mc:Fallback>
              </mc:AlternateContent>
            </w:r>
            <w:r w:rsidRPr="00E20248">
              <w:t xml:space="preserve">      Letter of financial support from </w:t>
            </w:r>
            <w:r w:rsidR="00805E38">
              <w:t>Surrey</w:t>
            </w:r>
            <w:r w:rsidRPr="00E20248">
              <w:t xml:space="preserve"> County Council</w:t>
            </w:r>
          </w:p>
          <w:p w14:paraId="475E1DFB" w14:textId="54F3375B" w:rsidR="00067DA6" w:rsidRPr="006D238F" w:rsidRDefault="00067DA6" w:rsidP="00C91772">
            <w:r w:rsidRPr="00E202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64FCE1" wp14:editId="034723B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53785</wp:posOffset>
                      </wp:positionV>
                      <wp:extent cx="171450" cy="1619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05B4A2" id="Rectangle 6" o:spid="_x0000_s1026" style="position:absolute;margin-left:-.45pt;margin-top:4.25pt;width:13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" filled="f" strokecolor="windowText" strokeweight="1pt"/>
                  </w:pict>
                </mc:Fallback>
              </mc:AlternateContent>
            </w:r>
            <w:r w:rsidRPr="00E20248">
              <w:t xml:space="preserve">  </w:t>
            </w:r>
            <w:r w:rsidR="003B20BB">
              <w:t xml:space="preserve">   </w:t>
            </w:r>
            <w:r w:rsidRPr="00E20248">
              <w:t xml:space="preserve"> </w:t>
            </w:r>
            <w:r w:rsidRPr="006D238F">
              <w:t xml:space="preserve">University Finance entitlement summary </w:t>
            </w:r>
          </w:p>
          <w:p w14:paraId="402636F2" w14:textId="77777777" w:rsidR="00067DA6" w:rsidRPr="00E20248" w:rsidRDefault="00067DA6" w:rsidP="00C91772"/>
          <w:p w14:paraId="47791B2D" w14:textId="77777777" w:rsidR="009453DA" w:rsidRPr="00E20248" w:rsidRDefault="009453DA" w:rsidP="00C91772"/>
          <w:p w14:paraId="407618B0" w14:textId="53A256B6" w:rsidR="009453DA" w:rsidRPr="00E20248" w:rsidRDefault="009453DA" w:rsidP="00C91772">
            <w:r w:rsidRPr="00E20248">
              <w:t>Please also attach copies of the last 3</w:t>
            </w:r>
            <w:r w:rsidR="004538EE">
              <w:t xml:space="preserve"> to 6</w:t>
            </w:r>
            <w:r w:rsidRPr="00E20248">
              <w:t xml:space="preserve"> months’ bank statements. Alternatively, if you work, please attach the last 3</w:t>
            </w:r>
            <w:r w:rsidR="004538EE">
              <w:t xml:space="preserve"> to 6</w:t>
            </w:r>
            <w:r w:rsidRPr="00E20248">
              <w:t xml:space="preserve"> months’ payslips and proof of employment.</w:t>
            </w:r>
          </w:p>
          <w:p w14:paraId="7CE44CE5" w14:textId="77777777" w:rsidR="009453DA" w:rsidRPr="00E20248" w:rsidRDefault="009453DA" w:rsidP="00C91772"/>
          <w:p w14:paraId="51C7C0C3" w14:textId="4E3A59C3" w:rsidR="009453DA" w:rsidRPr="00E20248" w:rsidRDefault="009453DA" w:rsidP="00C91772">
            <w:r w:rsidRPr="00E20248">
              <w:t xml:space="preserve">   </w:t>
            </w:r>
            <w:r w:rsidRPr="00E202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B8C87BF" wp14:editId="09409C8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71450" cy="1619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8A92E6" id="Rectangle 5" o:spid="_x0000_s1026" style="position:absolute;margin-left:-.1pt;margin-top:.45pt;width:13.5pt;height:12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" filled="f" strokecolor="black [3213]" strokeweight="1pt"/>
                  </w:pict>
                </mc:Fallback>
              </mc:AlternateContent>
            </w:r>
            <w:r w:rsidRPr="00E20248">
              <w:t xml:space="preserve">   </w:t>
            </w:r>
            <w:r w:rsidRPr="006D238F">
              <w:t>3</w:t>
            </w:r>
            <w:r w:rsidR="004538EE">
              <w:t xml:space="preserve"> to 6</w:t>
            </w:r>
            <w:r w:rsidRPr="006D238F">
              <w:t xml:space="preserve"> </w:t>
            </w:r>
            <w:r w:rsidR="002E1779">
              <w:t>m</w:t>
            </w:r>
            <w:r w:rsidRPr="006D238F">
              <w:t>onth</w:t>
            </w:r>
            <w:r w:rsidR="002E1779">
              <w:t>’</w:t>
            </w:r>
            <w:r w:rsidRPr="006D238F">
              <w:t>s bank statements</w:t>
            </w:r>
          </w:p>
          <w:p w14:paraId="1B7B1617" w14:textId="220A2892" w:rsidR="009453DA" w:rsidRPr="00E20248" w:rsidRDefault="009453DA" w:rsidP="00C91772">
            <w:r w:rsidRPr="00E202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58214DD" wp14:editId="2DF6F3E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71450" cy="1619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455938" id="Rectangle 7" o:spid="_x0000_s1026" style="position:absolute;margin-left:-.1pt;margin-top:1.95pt;width:13.5pt;height:12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" filled="f" strokecolor="black [3213]" strokeweight="1pt"/>
                  </w:pict>
                </mc:Fallback>
              </mc:AlternateContent>
            </w:r>
            <w:r w:rsidRPr="00E20248">
              <w:t xml:space="preserve">      3</w:t>
            </w:r>
            <w:r w:rsidR="004538EE">
              <w:t xml:space="preserve"> to 6</w:t>
            </w:r>
            <w:r w:rsidRPr="00E20248">
              <w:t xml:space="preserve"> </w:t>
            </w:r>
            <w:r w:rsidR="002E1779">
              <w:t>m</w:t>
            </w:r>
            <w:r w:rsidRPr="00E20248">
              <w:t>onth’s payslips and proof of employment</w:t>
            </w:r>
          </w:p>
          <w:p w14:paraId="210676CC" w14:textId="11D9830C" w:rsidR="009453DA" w:rsidRPr="00E20248" w:rsidRDefault="009453DA" w:rsidP="00C91772"/>
        </w:tc>
      </w:tr>
      <w:tr w:rsidR="009453DA" w:rsidRPr="00E20248" w14:paraId="30CEF34E" w14:textId="77777777" w:rsidTr="009453DA">
        <w:trPr>
          <w:trHeight w:val="3114"/>
        </w:trPr>
        <w:tc>
          <w:tcPr>
            <w:tcW w:w="8528" w:type="dxa"/>
          </w:tcPr>
          <w:p w14:paraId="0389986F" w14:textId="30D67570" w:rsidR="009453DA" w:rsidRPr="00E20248" w:rsidRDefault="009453DA" w:rsidP="00C91772">
            <w:r w:rsidRPr="00E20248">
              <w:lastRenderedPageBreak/>
              <w:t xml:space="preserve">Please provide us with a breakdown of your planned expenditure in order to provide evidence to </w:t>
            </w:r>
            <w:r w:rsidR="00805E38">
              <w:t>Surrey</w:t>
            </w:r>
            <w:r w:rsidRPr="00E20248">
              <w:t xml:space="preserve"> County Council </w:t>
            </w:r>
            <w:r w:rsidR="00EF45A8" w:rsidRPr="00E20248">
              <w:t>you have a monthly budget.</w:t>
            </w:r>
          </w:p>
          <w:p w14:paraId="146F7A9D" w14:textId="77777777" w:rsidR="00EF45A8" w:rsidRPr="00E20248" w:rsidRDefault="00EF45A8" w:rsidP="00C91772"/>
          <w:p w14:paraId="66B9C782" w14:textId="6C67AB64" w:rsidR="00EF45A8" w:rsidRPr="00E20248" w:rsidRDefault="00EF45A8" w:rsidP="00C91772">
            <w:r w:rsidRPr="00E20248">
              <w:t>Please tick the appropriate box if you receive your income other than monthly:</w:t>
            </w:r>
          </w:p>
          <w:p w14:paraId="105EC25C" w14:textId="32512AD2" w:rsidR="00EF45A8" w:rsidRPr="00E20248" w:rsidRDefault="00EF45A8" w:rsidP="00C91772">
            <w:r w:rsidRPr="00E202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CE8D1A" wp14:editId="4C7823A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143510</wp:posOffset>
                      </wp:positionV>
                      <wp:extent cx="171450" cy="1619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8B6B24" id="Rectangle 13" o:spid="_x0000_s1026" style="position:absolute;margin-left:-.1pt;margin-top:11.3pt;width:13.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" filled="f" strokecolor="black [3213]" strokeweight="1pt"/>
                  </w:pict>
                </mc:Fallback>
              </mc:AlternateContent>
            </w:r>
          </w:p>
          <w:p w14:paraId="6701A20E" w14:textId="7AEC728C" w:rsidR="00EF45A8" w:rsidRPr="00E20248" w:rsidRDefault="00EF45A8" w:rsidP="00C91772">
            <w:r w:rsidRPr="00E202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96D3AC" wp14:editId="1793D62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157480</wp:posOffset>
                      </wp:positionV>
                      <wp:extent cx="171450" cy="16192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F4712B" id="Rectangle 12" o:spid="_x0000_s1026" style="position:absolute;margin-left:-.1pt;margin-top:12.4pt;width:13.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" filled="f" strokecolor="black [3213]" strokeweight="1pt"/>
                  </w:pict>
                </mc:Fallback>
              </mc:AlternateContent>
            </w:r>
            <w:r w:rsidRPr="00E20248">
              <w:t xml:space="preserve">      Daily</w:t>
            </w:r>
          </w:p>
          <w:p w14:paraId="1BD0A7AE" w14:textId="3705F749" w:rsidR="00EF45A8" w:rsidRPr="00E20248" w:rsidRDefault="00EF45A8" w:rsidP="00C91772">
            <w:r w:rsidRPr="00E202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2F46A41" wp14:editId="0BBFF5B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178435</wp:posOffset>
                      </wp:positionV>
                      <wp:extent cx="171450" cy="1619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817583" id="Rectangle 8" o:spid="_x0000_s1026" style="position:absolute;margin-left:-.1pt;margin-top:14.05pt;width:13.5pt;height:12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" filled="f" strokecolor="black [3213]" strokeweight="1pt"/>
                  </w:pict>
                </mc:Fallback>
              </mc:AlternateContent>
            </w:r>
            <w:r w:rsidRPr="00E20248">
              <w:t xml:space="preserve">      </w:t>
            </w:r>
            <w:r w:rsidRPr="006D238F">
              <w:t>Weekly</w:t>
            </w:r>
          </w:p>
          <w:p w14:paraId="603C5965" w14:textId="3128E6E5" w:rsidR="00EF45A8" w:rsidRPr="00E20248" w:rsidRDefault="00EF45A8" w:rsidP="00C91772">
            <w:r w:rsidRPr="00E20248">
              <w:t xml:space="preserve">      Fortnightly</w:t>
            </w:r>
          </w:p>
          <w:p w14:paraId="79A4F94C" w14:textId="77777777" w:rsidR="00EF45A8" w:rsidRDefault="00EF45A8" w:rsidP="00C91772">
            <w:pPr>
              <w:rPr>
                <w:i/>
              </w:rPr>
            </w:pPr>
            <w:r w:rsidRPr="00E202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5D979E4" wp14:editId="6EC5E7D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71450" cy="1619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D7C476" id="Rectangle 11" o:spid="_x0000_s1026" style="position:absolute;margin-left:-.1pt;margin-top:1.2pt;width:13.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" filled="f" strokecolor="black [3213]" strokeweight="1pt"/>
                  </w:pict>
                </mc:Fallback>
              </mc:AlternateContent>
            </w:r>
            <w:r w:rsidRPr="00E20248">
              <w:t xml:space="preserve">      Other, </w:t>
            </w:r>
            <w:r w:rsidRPr="00E20248">
              <w:rPr>
                <w:i/>
              </w:rPr>
              <w:t>please specify______________________________</w:t>
            </w:r>
          </w:p>
          <w:p w14:paraId="24F72DD4" w14:textId="77777777" w:rsidR="003B20BB" w:rsidRDefault="003B20BB" w:rsidP="00C91772">
            <w:pPr>
              <w:rPr>
                <w:i/>
              </w:rPr>
            </w:pPr>
          </w:p>
          <w:p w14:paraId="7C9665DE" w14:textId="481E94EF" w:rsidR="003B20BB" w:rsidRPr="003B20BB" w:rsidRDefault="003B20BB" w:rsidP="00C91772">
            <w:pPr>
              <w:rPr>
                <w:color w:val="FF0000"/>
              </w:rPr>
            </w:pPr>
          </w:p>
        </w:tc>
      </w:tr>
      <w:tr w:rsidR="009453DA" w:rsidRPr="00E20248" w14:paraId="4E5B313E" w14:textId="77777777" w:rsidTr="009453DA">
        <w:trPr>
          <w:trHeight w:val="3114"/>
        </w:trPr>
        <w:tc>
          <w:tcPr>
            <w:tcW w:w="8528" w:type="dxa"/>
          </w:tcPr>
          <w:p w14:paraId="2C9DCEDF" w14:textId="77777777" w:rsidR="009453DA" w:rsidRPr="00E20248" w:rsidRDefault="00EF45A8" w:rsidP="00C91772">
            <w:r w:rsidRPr="00E20248">
              <w:t>Planned expenditure breakdown:</w:t>
            </w:r>
          </w:p>
          <w:p w14:paraId="1358F726" w14:textId="77777777" w:rsidR="00EF45A8" w:rsidRPr="00E20248" w:rsidRDefault="00EF45A8" w:rsidP="00C9177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35"/>
              <w:gridCol w:w="3241"/>
            </w:tblGrid>
            <w:tr w:rsidR="00EF45A8" w:rsidRPr="00E20248" w14:paraId="385ABE74" w14:textId="77777777" w:rsidTr="00EF45A8">
              <w:tc>
                <w:tcPr>
                  <w:tcW w:w="8297" w:type="dxa"/>
                  <w:gridSpan w:val="2"/>
                  <w:shd w:val="clear" w:color="auto" w:fill="D0CECE" w:themeFill="background2" w:themeFillShade="E6"/>
                </w:tcPr>
                <w:p w14:paraId="381C7FAC" w14:textId="590B66A3" w:rsidR="00EF45A8" w:rsidRPr="00E20248" w:rsidRDefault="00EF45A8" w:rsidP="00EF45A8">
                  <w:pPr>
                    <w:jc w:val="center"/>
                  </w:pPr>
                  <w:r w:rsidRPr="00E20248">
                    <w:t>Monthly income</w:t>
                  </w:r>
                </w:p>
              </w:tc>
            </w:tr>
            <w:tr w:rsidR="00EF45A8" w:rsidRPr="00E20248" w14:paraId="6394870A" w14:textId="77777777" w:rsidTr="0016189D">
              <w:tc>
                <w:tcPr>
                  <w:tcW w:w="4957" w:type="dxa"/>
                </w:tcPr>
                <w:p w14:paraId="0C49413C" w14:textId="690ABCD1" w:rsidR="00EF45A8" w:rsidRPr="00E20248" w:rsidRDefault="002E1779" w:rsidP="00C91772">
                  <w:r>
                    <w:t>Salary</w:t>
                  </w:r>
                </w:p>
              </w:tc>
              <w:tc>
                <w:tcPr>
                  <w:tcW w:w="3340" w:type="dxa"/>
                </w:tcPr>
                <w:p w14:paraId="71584D25" w14:textId="6898116A" w:rsidR="00EF45A8" w:rsidRPr="00E20248" w:rsidRDefault="0016189D" w:rsidP="00C91772">
                  <w:r w:rsidRPr="00E20248">
                    <w:t>£</w:t>
                  </w:r>
                </w:p>
              </w:tc>
            </w:tr>
            <w:tr w:rsidR="00EF45A8" w:rsidRPr="00E20248" w14:paraId="37842B34" w14:textId="77777777" w:rsidTr="0016189D">
              <w:tc>
                <w:tcPr>
                  <w:tcW w:w="4957" w:type="dxa"/>
                </w:tcPr>
                <w:p w14:paraId="540D7B8D" w14:textId="09F15C8E" w:rsidR="00EF45A8" w:rsidRPr="00E20248" w:rsidRDefault="00EF45A8" w:rsidP="00C91772">
                  <w:r w:rsidRPr="00E20248">
                    <w:t>Income support</w:t>
                  </w:r>
                </w:p>
              </w:tc>
              <w:tc>
                <w:tcPr>
                  <w:tcW w:w="3340" w:type="dxa"/>
                </w:tcPr>
                <w:p w14:paraId="24499FCC" w14:textId="2CE0FDCE" w:rsidR="00EF45A8" w:rsidRPr="00E20248" w:rsidRDefault="0016189D" w:rsidP="00C91772">
                  <w:r w:rsidRPr="00E20248">
                    <w:t>£</w:t>
                  </w:r>
                </w:p>
              </w:tc>
            </w:tr>
            <w:tr w:rsidR="00EF45A8" w:rsidRPr="00E20248" w14:paraId="21D15436" w14:textId="77777777" w:rsidTr="0016189D">
              <w:tc>
                <w:tcPr>
                  <w:tcW w:w="4957" w:type="dxa"/>
                </w:tcPr>
                <w:p w14:paraId="647A386A" w14:textId="0EB2EA8A" w:rsidR="00EF45A8" w:rsidRPr="00E20248" w:rsidRDefault="00EF45A8" w:rsidP="00C91772">
                  <w:r w:rsidRPr="00E20248">
                    <w:t>Housing Benefit</w:t>
                  </w:r>
                </w:p>
              </w:tc>
              <w:tc>
                <w:tcPr>
                  <w:tcW w:w="3340" w:type="dxa"/>
                </w:tcPr>
                <w:p w14:paraId="3FD32222" w14:textId="4E7589B3" w:rsidR="00EF45A8" w:rsidRPr="00E20248" w:rsidRDefault="0016189D" w:rsidP="00C91772">
                  <w:r w:rsidRPr="00E20248">
                    <w:t>£</w:t>
                  </w:r>
                </w:p>
              </w:tc>
            </w:tr>
            <w:tr w:rsidR="00EF45A8" w:rsidRPr="00E20248" w14:paraId="7C128640" w14:textId="77777777" w:rsidTr="0016189D">
              <w:tc>
                <w:tcPr>
                  <w:tcW w:w="4957" w:type="dxa"/>
                </w:tcPr>
                <w:p w14:paraId="769857A2" w14:textId="52DC1507" w:rsidR="00EF45A8" w:rsidRPr="00E20248" w:rsidRDefault="00805E38" w:rsidP="00C91772">
                  <w:r>
                    <w:t>Surrey</w:t>
                  </w:r>
                  <w:r w:rsidR="0016189D" w:rsidRPr="00E20248">
                    <w:t xml:space="preserve"> Council support</w:t>
                  </w:r>
                </w:p>
              </w:tc>
              <w:tc>
                <w:tcPr>
                  <w:tcW w:w="3340" w:type="dxa"/>
                </w:tcPr>
                <w:p w14:paraId="4D66CEA6" w14:textId="7AF82FD7" w:rsidR="00EF45A8" w:rsidRPr="00E20248" w:rsidRDefault="0016189D" w:rsidP="00C91772">
                  <w:r w:rsidRPr="00E20248">
                    <w:t>£</w:t>
                  </w:r>
                </w:p>
              </w:tc>
            </w:tr>
            <w:tr w:rsidR="00EF45A8" w:rsidRPr="00E20248" w14:paraId="1A525960" w14:textId="77777777" w:rsidTr="0016189D">
              <w:tc>
                <w:tcPr>
                  <w:tcW w:w="4957" w:type="dxa"/>
                </w:tcPr>
                <w:p w14:paraId="6DB53E2F" w14:textId="68B3B8CC" w:rsidR="00EF45A8" w:rsidRPr="00E20248" w:rsidRDefault="0016189D" w:rsidP="00C91772">
                  <w:r w:rsidRPr="00E20248">
                    <w:t>JSA</w:t>
                  </w:r>
                </w:p>
              </w:tc>
              <w:tc>
                <w:tcPr>
                  <w:tcW w:w="3340" w:type="dxa"/>
                </w:tcPr>
                <w:p w14:paraId="5D1F7181" w14:textId="719BD9B1" w:rsidR="00EF45A8" w:rsidRPr="00E20248" w:rsidRDefault="0016189D" w:rsidP="00C91772">
                  <w:r w:rsidRPr="00E20248">
                    <w:t>£</w:t>
                  </w:r>
                </w:p>
              </w:tc>
            </w:tr>
            <w:tr w:rsidR="00067DA6" w:rsidRPr="00E20248" w14:paraId="2671EC11" w14:textId="77777777" w:rsidTr="0016189D">
              <w:tc>
                <w:tcPr>
                  <w:tcW w:w="4957" w:type="dxa"/>
                </w:tcPr>
                <w:p w14:paraId="648080E0" w14:textId="0047F4BE" w:rsidR="005850B8" w:rsidRPr="00E20248" w:rsidRDefault="00067DA6" w:rsidP="005850B8">
                  <w:r w:rsidRPr="00E20248">
                    <w:t>Student Finance England (for university students only)</w:t>
                  </w:r>
                </w:p>
              </w:tc>
              <w:tc>
                <w:tcPr>
                  <w:tcW w:w="3340" w:type="dxa"/>
                </w:tcPr>
                <w:p w14:paraId="6F3E8F69" w14:textId="64F5E32A" w:rsidR="006D238F" w:rsidRPr="00E20248" w:rsidRDefault="00067DA6" w:rsidP="006D238F">
                  <w:r w:rsidRPr="00E20248">
                    <w:t>£</w:t>
                  </w:r>
                </w:p>
                <w:p w14:paraId="30DCECB7" w14:textId="1E50367B" w:rsidR="00973510" w:rsidRPr="00E20248" w:rsidRDefault="00973510" w:rsidP="00C91772"/>
              </w:tc>
            </w:tr>
            <w:tr w:rsidR="005850B8" w:rsidRPr="00E20248" w14:paraId="1D5EB344" w14:textId="77777777" w:rsidTr="0016189D">
              <w:tc>
                <w:tcPr>
                  <w:tcW w:w="4957" w:type="dxa"/>
                </w:tcPr>
                <w:p w14:paraId="53915C8E" w14:textId="67DE820C" w:rsidR="005850B8" w:rsidRPr="00E20248" w:rsidRDefault="005850B8" w:rsidP="005850B8">
                  <w:r w:rsidRPr="00E20248">
                    <w:t>Bursary from University (for university students only)</w:t>
                  </w:r>
                </w:p>
              </w:tc>
              <w:tc>
                <w:tcPr>
                  <w:tcW w:w="3340" w:type="dxa"/>
                </w:tcPr>
                <w:p w14:paraId="0A98A781" w14:textId="4818BDAA" w:rsidR="005850B8" w:rsidRPr="00E20248" w:rsidRDefault="005957D4" w:rsidP="00C91772">
                  <w:r>
                    <w:t>£</w:t>
                  </w:r>
                </w:p>
              </w:tc>
            </w:tr>
            <w:tr w:rsidR="00EF45A8" w:rsidRPr="00E20248" w14:paraId="57D51669" w14:textId="77777777" w:rsidTr="0016189D">
              <w:tc>
                <w:tcPr>
                  <w:tcW w:w="4957" w:type="dxa"/>
                </w:tcPr>
                <w:p w14:paraId="03E21379" w14:textId="77777777" w:rsidR="00EF45A8" w:rsidRDefault="0016189D" w:rsidP="00C91772">
                  <w:pPr>
                    <w:rPr>
                      <w:i/>
                    </w:rPr>
                  </w:pPr>
                  <w:r w:rsidRPr="00E20248">
                    <w:t xml:space="preserve">Other, </w:t>
                  </w:r>
                  <w:r w:rsidRPr="00E20248">
                    <w:rPr>
                      <w:i/>
                    </w:rPr>
                    <w:t>please specify</w:t>
                  </w:r>
                </w:p>
                <w:p w14:paraId="29B348CB" w14:textId="77777777" w:rsidR="009B66D3" w:rsidRDefault="009B66D3" w:rsidP="00C91772">
                  <w:pPr>
                    <w:rPr>
                      <w:i/>
                    </w:rPr>
                  </w:pPr>
                </w:p>
                <w:p w14:paraId="643B86D9" w14:textId="1311B757" w:rsidR="009B66D3" w:rsidRPr="00E20248" w:rsidRDefault="009B66D3" w:rsidP="00C91772">
                  <w:pPr>
                    <w:rPr>
                      <w:i/>
                    </w:rPr>
                  </w:pPr>
                </w:p>
              </w:tc>
              <w:tc>
                <w:tcPr>
                  <w:tcW w:w="3340" w:type="dxa"/>
                </w:tcPr>
                <w:p w14:paraId="5AB11DE7" w14:textId="02FB4B19" w:rsidR="00EF45A8" w:rsidRPr="00E20248" w:rsidRDefault="0016189D" w:rsidP="00C91772">
                  <w:r w:rsidRPr="00E20248">
                    <w:t>£</w:t>
                  </w:r>
                </w:p>
              </w:tc>
            </w:tr>
            <w:tr w:rsidR="00EF45A8" w:rsidRPr="00E20248" w14:paraId="66FA59FD" w14:textId="77777777" w:rsidTr="0016189D">
              <w:tc>
                <w:tcPr>
                  <w:tcW w:w="4957" w:type="dxa"/>
                </w:tcPr>
                <w:p w14:paraId="33F453FB" w14:textId="77777777" w:rsidR="00EF45A8" w:rsidRDefault="0016189D" w:rsidP="00C91772">
                  <w:pPr>
                    <w:rPr>
                      <w:i/>
                    </w:rPr>
                  </w:pPr>
                  <w:r w:rsidRPr="00E20248">
                    <w:t xml:space="preserve">Other, </w:t>
                  </w:r>
                  <w:r w:rsidRPr="00E20248">
                    <w:rPr>
                      <w:i/>
                    </w:rPr>
                    <w:t>please specify</w:t>
                  </w:r>
                </w:p>
                <w:p w14:paraId="12712622" w14:textId="77777777" w:rsidR="009B66D3" w:rsidRDefault="009B66D3" w:rsidP="00C91772">
                  <w:pPr>
                    <w:rPr>
                      <w:i/>
                    </w:rPr>
                  </w:pPr>
                </w:p>
                <w:p w14:paraId="24C99EC6" w14:textId="3F46993A" w:rsidR="009B66D3" w:rsidRPr="00E20248" w:rsidRDefault="009B66D3" w:rsidP="00C91772"/>
              </w:tc>
              <w:tc>
                <w:tcPr>
                  <w:tcW w:w="3340" w:type="dxa"/>
                </w:tcPr>
                <w:p w14:paraId="65DCE998" w14:textId="699D47CA" w:rsidR="00EF45A8" w:rsidRPr="00E20248" w:rsidRDefault="0016189D" w:rsidP="00C91772">
                  <w:r w:rsidRPr="00E20248">
                    <w:t>£</w:t>
                  </w:r>
                </w:p>
              </w:tc>
            </w:tr>
            <w:tr w:rsidR="0016189D" w:rsidRPr="00E20248" w14:paraId="7DD1AFB3" w14:textId="77777777" w:rsidTr="0016189D">
              <w:tc>
                <w:tcPr>
                  <w:tcW w:w="4957" w:type="dxa"/>
                </w:tcPr>
                <w:p w14:paraId="6F0F7842" w14:textId="250A54C3" w:rsidR="0016189D" w:rsidRPr="00E20248" w:rsidRDefault="0016189D" w:rsidP="00C91772">
                  <w:pPr>
                    <w:rPr>
                      <w:b/>
                    </w:rPr>
                  </w:pPr>
                  <w:r w:rsidRPr="00E20248">
                    <w:rPr>
                      <w:b/>
                    </w:rPr>
                    <w:t>Total amount</w:t>
                  </w:r>
                </w:p>
              </w:tc>
              <w:tc>
                <w:tcPr>
                  <w:tcW w:w="3340" w:type="dxa"/>
                </w:tcPr>
                <w:p w14:paraId="3F857476" w14:textId="6102ED8E" w:rsidR="00FC39D8" w:rsidRPr="00E20248" w:rsidRDefault="0016189D" w:rsidP="00C91772">
                  <w:pPr>
                    <w:rPr>
                      <w:b/>
                    </w:rPr>
                  </w:pPr>
                  <w:r w:rsidRPr="00E20248">
                    <w:rPr>
                      <w:b/>
                    </w:rPr>
                    <w:t>£</w:t>
                  </w:r>
                </w:p>
              </w:tc>
            </w:tr>
          </w:tbl>
          <w:p w14:paraId="0D4D88CB" w14:textId="77777777" w:rsidR="0016189D" w:rsidRPr="00E20248" w:rsidRDefault="0016189D" w:rsidP="00C9177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35"/>
              <w:gridCol w:w="3241"/>
            </w:tblGrid>
            <w:tr w:rsidR="0016189D" w:rsidRPr="00E20248" w14:paraId="4A0AAB77" w14:textId="77777777" w:rsidTr="007A437E">
              <w:tc>
                <w:tcPr>
                  <w:tcW w:w="8297" w:type="dxa"/>
                  <w:gridSpan w:val="2"/>
                  <w:shd w:val="clear" w:color="auto" w:fill="D0CECE" w:themeFill="background2" w:themeFillShade="E6"/>
                </w:tcPr>
                <w:p w14:paraId="2FF3B748" w14:textId="55ADFADE" w:rsidR="0016189D" w:rsidRPr="00E20248" w:rsidRDefault="0016189D" w:rsidP="0016189D">
                  <w:pPr>
                    <w:jc w:val="center"/>
                    <w:rPr>
                      <w:b/>
                      <w:bCs/>
                    </w:rPr>
                  </w:pPr>
                  <w:r w:rsidRPr="00E20248">
                    <w:rPr>
                      <w:b/>
                      <w:bCs/>
                    </w:rPr>
                    <w:t>Monthly outgoings</w:t>
                  </w:r>
                  <w:r w:rsidR="00EE2169" w:rsidRPr="00E20248">
                    <w:rPr>
                      <w:b/>
                      <w:bCs/>
                    </w:rPr>
                    <w:t xml:space="preserve"> – Section A</w:t>
                  </w:r>
                </w:p>
                <w:p w14:paraId="72268008" w14:textId="0D2C1A51" w:rsidR="00EE2169" w:rsidRPr="00E20248" w:rsidRDefault="00EE2169" w:rsidP="0016189D">
                  <w:pPr>
                    <w:jc w:val="center"/>
                  </w:pPr>
                  <w:r w:rsidRPr="00E20248">
                    <w:t>(if you are a university student and your outgoings are one payment covering a selection of the list below, please complete section B)</w:t>
                  </w:r>
                </w:p>
              </w:tc>
            </w:tr>
            <w:tr w:rsidR="0016189D" w:rsidRPr="00E20248" w14:paraId="3243105B" w14:textId="77777777" w:rsidTr="007A437E">
              <w:tc>
                <w:tcPr>
                  <w:tcW w:w="4957" w:type="dxa"/>
                </w:tcPr>
                <w:p w14:paraId="1660D81D" w14:textId="483C5B9B" w:rsidR="0016189D" w:rsidRPr="00E20248" w:rsidRDefault="0016189D" w:rsidP="0016189D">
                  <w:r w:rsidRPr="00E20248">
                    <w:t>Rent</w:t>
                  </w:r>
                </w:p>
              </w:tc>
              <w:tc>
                <w:tcPr>
                  <w:tcW w:w="3340" w:type="dxa"/>
                </w:tcPr>
                <w:p w14:paraId="1C4F88E2" w14:textId="64FE1AFC" w:rsidR="0016189D" w:rsidRPr="00E20248" w:rsidRDefault="0016189D" w:rsidP="0016189D">
                  <w:r w:rsidRPr="00E20248">
                    <w:t>£</w:t>
                  </w:r>
                  <w:r w:rsidR="00421679">
                    <w:t xml:space="preserve"> </w:t>
                  </w:r>
                </w:p>
              </w:tc>
            </w:tr>
            <w:tr w:rsidR="0016189D" w:rsidRPr="00E20248" w14:paraId="3412F922" w14:textId="77777777" w:rsidTr="007A437E">
              <w:tc>
                <w:tcPr>
                  <w:tcW w:w="4957" w:type="dxa"/>
                </w:tcPr>
                <w:p w14:paraId="51D74D1F" w14:textId="4ED6F73C" w:rsidR="0016189D" w:rsidRPr="00E20248" w:rsidRDefault="0016189D" w:rsidP="0016189D">
                  <w:r w:rsidRPr="00E20248">
                    <w:t>Gas</w:t>
                  </w:r>
                </w:p>
              </w:tc>
              <w:tc>
                <w:tcPr>
                  <w:tcW w:w="3340" w:type="dxa"/>
                </w:tcPr>
                <w:p w14:paraId="4BB684D7" w14:textId="682FCABA" w:rsidR="0016189D" w:rsidRPr="00E20248" w:rsidRDefault="0016189D" w:rsidP="0016189D">
                  <w:r w:rsidRPr="00E20248">
                    <w:t>£</w:t>
                  </w:r>
                </w:p>
              </w:tc>
            </w:tr>
            <w:tr w:rsidR="0016189D" w:rsidRPr="00E20248" w14:paraId="41ADD6A7" w14:textId="77777777" w:rsidTr="007A437E">
              <w:tc>
                <w:tcPr>
                  <w:tcW w:w="4957" w:type="dxa"/>
                </w:tcPr>
                <w:p w14:paraId="56EC5CB3" w14:textId="6C6BA11E" w:rsidR="0016189D" w:rsidRPr="00E20248" w:rsidRDefault="0016189D" w:rsidP="0016189D">
                  <w:r w:rsidRPr="00E20248">
                    <w:t>Electric</w:t>
                  </w:r>
                </w:p>
              </w:tc>
              <w:tc>
                <w:tcPr>
                  <w:tcW w:w="3340" w:type="dxa"/>
                </w:tcPr>
                <w:p w14:paraId="44AD2694" w14:textId="5DC62AA9" w:rsidR="0016189D" w:rsidRPr="00E20248" w:rsidRDefault="0016189D" w:rsidP="0016189D">
                  <w:r w:rsidRPr="00E20248">
                    <w:t>£</w:t>
                  </w:r>
                </w:p>
              </w:tc>
            </w:tr>
            <w:tr w:rsidR="0016189D" w:rsidRPr="00E20248" w14:paraId="6E60E277" w14:textId="77777777" w:rsidTr="007A437E">
              <w:tc>
                <w:tcPr>
                  <w:tcW w:w="4957" w:type="dxa"/>
                </w:tcPr>
                <w:p w14:paraId="4510AB2B" w14:textId="6602B839" w:rsidR="0016189D" w:rsidRPr="00E20248" w:rsidRDefault="0016189D" w:rsidP="0016189D">
                  <w:r w:rsidRPr="00E20248">
                    <w:t>Council Tax</w:t>
                  </w:r>
                </w:p>
              </w:tc>
              <w:tc>
                <w:tcPr>
                  <w:tcW w:w="3340" w:type="dxa"/>
                </w:tcPr>
                <w:p w14:paraId="2B837D0B" w14:textId="228CCCA4" w:rsidR="0016189D" w:rsidRPr="00E20248" w:rsidRDefault="0016189D" w:rsidP="0016189D">
                  <w:r w:rsidRPr="00E20248">
                    <w:t>£</w:t>
                  </w:r>
                </w:p>
              </w:tc>
            </w:tr>
            <w:tr w:rsidR="0016189D" w:rsidRPr="00E20248" w14:paraId="0C07366B" w14:textId="77777777" w:rsidTr="007A437E">
              <w:tc>
                <w:tcPr>
                  <w:tcW w:w="4957" w:type="dxa"/>
                </w:tcPr>
                <w:p w14:paraId="15DCD669" w14:textId="70F33A35" w:rsidR="0016189D" w:rsidRPr="00E20248" w:rsidRDefault="0016189D" w:rsidP="0016189D">
                  <w:r w:rsidRPr="00E20248">
                    <w:t>Water</w:t>
                  </w:r>
                </w:p>
              </w:tc>
              <w:tc>
                <w:tcPr>
                  <w:tcW w:w="3340" w:type="dxa"/>
                </w:tcPr>
                <w:p w14:paraId="541A3244" w14:textId="09A3A8D1" w:rsidR="0016189D" w:rsidRPr="00E20248" w:rsidRDefault="0016189D" w:rsidP="0016189D">
                  <w:r w:rsidRPr="00E20248">
                    <w:t>£</w:t>
                  </w:r>
                  <w:r w:rsidR="00421679">
                    <w:t xml:space="preserve"> </w:t>
                  </w:r>
                </w:p>
              </w:tc>
            </w:tr>
            <w:tr w:rsidR="0016189D" w:rsidRPr="00E20248" w14:paraId="5862AF62" w14:textId="77777777" w:rsidTr="007A437E">
              <w:tc>
                <w:tcPr>
                  <w:tcW w:w="4957" w:type="dxa"/>
                </w:tcPr>
                <w:p w14:paraId="0BBF66F0" w14:textId="0DE2E137" w:rsidR="0016189D" w:rsidRPr="00E20248" w:rsidRDefault="0016189D" w:rsidP="0016189D">
                  <w:r w:rsidRPr="00E20248">
                    <w:t>TV Licence</w:t>
                  </w:r>
                </w:p>
              </w:tc>
              <w:tc>
                <w:tcPr>
                  <w:tcW w:w="3340" w:type="dxa"/>
                </w:tcPr>
                <w:p w14:paraId="48DCC447" w14:textId="31F27062" w:rsidR="0016189D" w:rsidRPr="00E20248" w:rsidRDefault="0016189D" w:rsidP="0016189D">
                  <w:r w:rsidRPr="00E20248">
                    <w:t>£</w:t>
                  </w:r>
                  <w:r w:rsidR="00421679">
                    <w:t xml:space="preserve"> </w:t>
                  </w:r>
                </w:p>
              </w:tc>
            </w:tr>
            <w:tr w:rsidR="0016189D" w:rsidRPr="00E20248" w14:paraId="4875DDAE" w14:textId="77777777" w:rsidTr="007A437E">
              <w:tc>
                <w:tcPr>
                  <w:tcW w:w="4957" w:type="dxa"/>
                </w:tcPr>
                <w:p w14:paraId="5CEF2967" w14:textId="3959472F" w:rsidR="0016189D" w:rsidRPr="00E20248" w:rsidRDefault="0016189D" w:rsidP="0016189D">
                  <w:r w:rsidRPr="00E20248">
                    <w:t>Food</w:t>
                  </w:r>
                </w:p>
              </w:tc>
              <w:tc>
                <w:tcPr>
                  <w:tcW w:w="3340" w:type="dxa"/>
                </w:tcPr>
                <w:p w14:paraId="5E143659" w14:textId="4E113AA3" w:rsidR="0016189D" w:rsidRPr="00E20248" w:rsidRDefault="0016189D" w:rsidP="0016189D">
                  <w:r w:rsidRPr="00E20248">
                    <w:t>£</w:t>
                  </w:r>
                  <w:r w:rsidR="00421679">
                    <w:t xml:space="preserve"> </w:t>
                  </w:r>
                </w:p>
              </w:tc>
            </w:tr>
            <w:tr w:rsidR="0016189D" w:rsidRPr="00E20248" w14:paraId="03E3A152" w14:textId="77777777" w:rsidTr="007A437E">
              <w:tc>
                <w:tcPr>
                  <w:tcW w:w="4957" w:type="dxa"/>
                </w:tcPr>
                <w:p w14:paraId="3B4811A7" w14:textId="301A743C" w:rsidR="0016189D" w:rsidRPr="00E20248" w:rsidRDefault="0016189D" w:rsidP="0016189D">
                  <w:r w:rsidRPr="00E20248">
                    <w:t>Alcohol</w:t>
                  </w:r>
                </w:p>
              </w:tc>
              <w:tc>
                <w:tcPr>
                  <w:tcW w:w="3340" w:type="dxa"/>
                </w:tcPr>
                <w:p w14:paraId="56D9FD9F" w14:textId="408DB2EE" w:rsidR="0016189D" w:rsidRPr="00E20248" w:rsidRDefault="0016189D" w:rsidP="0016189D">
                  <w:r w:rsidRPr="00E20248">
                    <w:t>£</w:t>
                  </w:r>
                  <w:r w:rsidR="00421679">
                    <w:t xml:space="preserve"> </w:t>
                  </w:r>
                </w:p>
              </w:tc>
            </w:tr>
            <w:tr w:rsidR="0016189D" w:rsidRPr="00E20248" w14:paraId="70FA85D4" w14:textId="77777777" w:rsidTr="007A437E">
              <w:tc>
                <w:tcPr>
                  <w:tcW w:w="4957" w:type="dxa"/>
                </w:tcPr>
                <w:p w14:paraId="0A73A56C" w14:textId="2BBB9ECF" w:rsidR="0016189D" w:rsidRPr="00E20248" w:rsidRDefault="0016189D" w:rsidP="0016189D">
                  <w:r w:rsidRPr="00E20248">
                    <w:t>Tobacco</w:t>
                  </w:r>
                </w:p>
              </w:tc>
              <w:tc>
                <w:tcPr>
                  <w:tcW w:w="3340" w:type="dxa"/>
                </w:tcPr>
                <w:p w14:paraId="119DE22D" w14:textId="27C11799" w:rsidR="0016189D" w:rsidRPr="00E20248" w:rsidRDefault="0016189D" w:rsidP="0016189D">
                  <w:r w:rsidRPr="00E20248">
                    <w:t>£</w:t>
                  </w:r>
                  <w:r w:rsidR="00421679">
                    <w:t xml:space="preserve"> </w:t>
                  </w:r>
                </w:p>
              </w:tc>
            </w:tr>
            <w:tr w:rsidR="0016189D" w:rsidRPr="00E20248" w14:paraId="21074982" w14:textId="77777777" w:rsidTr="007A437E">
              <w:tc>
                <w:tcPr>
                  <w:tcW w:w="4957" w:type="dxa"/>
                </w:tcPr>
                <w:p w14:paraId="710C86BF" w14:textId="5403BF79" w:rsidR="0016189D" w:rsidRPr="00E20248" w:rsidRDefault="0016189D" w:rsidP="0016189D">
                  <w:r w:rsidRPr="00E20248">
                    <w:t>Going ‘out’</w:t>
                  </w:r>
                </w:p>
              </w:tc>
              <w:tc>
                <w:tcPr>
                  <w:tcW w:w="3340" w:type="dxa"/>
                </w:tcPr>
                <w:p w14:paraId="089A42F4" w14:textId="33E61EC9" w:rsidR="0016189D" w:rsidRPr="00E20248" w:rsidRDefault="001238B2" w:rsidP="0016189D">
                  <w:r w:rsidRPr="00E20248">
                    <w:t>£</w:t>
                  </w:r>
                  <w:r w:rsidR="00421679">
                    <w:t xml:space="preserve"> </w:t>
                  </w:r>
                </w:p>
              </w:tc>
            </w:tr>
            <w:tr w:rsidR="0016189D" w:rsidRPr="00E20248" w14:paraId="14B87F3C" w14:textId="77777777" w:rsidTr="007A437E">
              <w:tc>
                <w:tcPr>
                  <w:tcW w:w="4957" w:type="dxa"/>
                </w:tcPr>
                <w:p w14:paraId="26BC2B3B" w14:textId="423BA618" w:rsidR="0016189D" w:rsidRPr="00E20248" w:rsidRDefault="0016189D" w:rsidP="0016189D">
                  <w:r w:rsidRPr="00E20248">
                    <w:t>Clothes</w:t>
                  </w:r>
                  <w:r w:rsidR="001238B2" w:rsidRPr="00E20248">
                    <w:t xml:space="preserve">, Make-up, </w:t>
                  </w:r>
                  <w:r w:rsidR="002E1779">
                    <w:t>toiletries</w:t>
                  </w:r>
                  <w:r w:rsidR="001238B2" w:rsidRPr="00E20248">
                    <w:t xml:space="preserve"> and other</w:t>
                  </w:r>
                </w:p>
              </w:tc>
              <w:tc>
                <w:tcPr>
                  <w:tcW w:w="3340" w:type="dxa"/>
                </w:tcPr>
                <w:p w14:paraId="1BD35033" w14:textId="67139FCC" w:rsidR="0016189D" w:rsidRPr="00E20248" w:rsidRDefault="001238B2" w:rsidP="0016189D">
                  <w:r w:rsidRPr="00E20248">
                    <w:t>£</w:t>
                  </w:r>
                </w:p>
              </w:tc>
            </w:tr>
            <w:tr w:rsidR="0016189D" w:rsidRPr="00E20248" w14:paraId="5259D6D9" w14:textId="77777777" w:rsidTr="007A437E">
              <w:tc>
                <w:tcPr>
                  <w:tcW w:w="4957" w:type="dxa"/>
                </w:tcPr>
                <w:p w14:paraId="67DE508A" w14:textId="283B3249" w:rsidR="0016189D" w:rsidRPr="00E20248" w:rsidRDefault="001238B2" w:rsidP="0016189D">
                  <w:r w:rsidRPr="00E20248">
                    <w:t>Hobbies</w:t>
                  </w:r>
                </w:p>
              </w:tc>
              <w:tc>
                <w:tcPr>
                  <w:tcW w:w="3340" w:type="dxa"/>
                </w:tcPr>
                <w:p w14:paraId="56C4AE26" w14:textId="096A7C5C" w:rsidR="0016189D" w:rsidRPr="00E20248" w:rsidRDefault="006D238F" w:rsidP="0016189D">
                  <w:r>
                    <w:t>£</w:t>
                  </w:r>
                </w:p>
              </w:tc>
            </w:tr>
            <w:tr w:rsidR="0016189D" w:rsidRPr="00E20248" w14:paraId="10DB5D49" w14:textId="77777777" w:rsidTr="007A437E">
              <w:tc>
                <w:tcPr>
                  <w:tcW w:w="4957" w:type="dxa"/>
                </w:tcPr>
                <w:p w14:paraId="0D929536" w14:textId="750B83DB" w:rsidR="0016189D" w:rsidRPr="00E20248" w:rsidRDefault="001238B2" w:rsidP="0016189D">
                  <w:r w:rsidRPr="00E20248">
                    <w:t>Cleaning products</w:t>
                  </w:r>
                </w:p>
              </w:tc>
              <w:tc>
                <w:tcPr>
                  <w:tcW w:w="3340" w:type="dxa"/>
                </w:tcPr>
                <w:p w14:paraId="4B72DED5" w14:textId="6A77390A" w:rsidR="0016189D" w:rsidRPr="00E20248" w:rsidRDefault="001238B2" w:rsidP="0016189D">
                  <w:r w:rsidRPr="00E20248">
                    <w:t>£</w:t>
                  </w:r>
                </w:p>
              </w:tc>
            </w:tr>
            <w:tr w:rsidR="0016189D" w:rsidRPr="00E20248" w14:paraId="18FEBB41" w14:textId="77777777" w:rsidTr="007A437E">
              <w:tc>
                <w:tcPr>
                  <w:tcW w:w="4957" w:type="dxa"/>
                </w:tcPr>
                <w:p w14:paraId="2FEFCDFB" w14:textId="278F9C70" w:rsidR="0016189D" w:rsidRPr="00E20248" w:rsidRDefault="001238B2" w:rsidP="0016189D">
                  <w:r w:rsidRPr="00E20248">
                    <w:t>Travel</w:t>
                  </w:r>
                </w:p>
              </w:tc>
              <w:tc>
                <w:tcPr>
                  <w:tcW w:w="3340" w:type="dxa"/>
                </w:tcPr>
                <w:p w14:paraId="1DBDE4C9" w14:textId="39692E03" w:rsidR="0016189D" w:rsidRPr="00E20248" w:rsidRDefault="001238B2" w:rsidP="0016189D">
                  <w:r w:rsidRPr="00E20248">
                    <w:t>£</w:t>
                  </w:r>
                </w:p>
              </w:tc>
            </w:tr>
            <w:tr w:rsidR="0016189D" w:rsidRPr="00E20248" w14:paraId="41E72556" w14:textId="77777777" w:rsidTr="007A437E">
              <w:tc>
                <w:tcPr>
                  <w:tcW w:w="4957" w:type="dxa"/>
                </w:tcPr>
                <w:p w14:paraId="6CEF26C7" w14:textId="77D64FA5" w:rsidR="0016189D" w:rsidRPr="00E20248" w:rsidRDefault="001238B2" w:rsidP="0016189D">
                  <w:r w:rsidRPr="00E20248">
                    <w:lastRenderedPageBreak/>
                    <w:t>Phone</w:t>
                  </w:r>
                </w:p>
              </w:tc>
              <w:tc>
                <w:tcPr>
                  <w:tcW w:w="3340" w:type="dxa"/>
                </w:tcPr>
                <w:p w14:paraId="2DAF8752" w14:textId="71CA594F" w:rsidR="001238B2" w:rsidRPr="00E20248" w:rsidRDefault="001238B2" w:rsidP="0016189D">
                  <w:r w:rsidRPr="00E20248">
                    <w:t>£</w:t>
                  </w:r>
                </w:p>
              </w:tc>
            </w:tr>
            <w:tr w:rsidR="001238B2" w:rsidRPr="00E20248" w14:paraId="7CF93707" w14:textId="77777777" w:rsidTr="007A437E">
              <w:tc>
                <w:tcPr>
                  <w:tcW w:w="4957" w:type="dxa"/>
                </w:tcPr>
                <w:p w14:paraId="2F408D4C" w14:textId="1C9929EE" w:rsidR="001238B2" w:rsidRPr="00E20248" w:rsidRDefault="001238B2" w:rsidP="0016189D">
                  <w:r w:rsidRPr="00E20248">
                    <w:t>Internet</w:t>
                  </w:r>
                </w:p>
              </w:tc>
              <w:tc>
                <w:tcPr>
                  <w:tcW w:w="3340" w:type="dxa"/>
                </w:tcPr>
                <w:p w14:paraId="5A795D32" w14:textId="12298096" w:rsidR="001238B2" w:rsidRPr="00E20248" w:rsidRDefault="001238B2" w:rsidP="0016189D">
                  <w:r w:rsidRPr="00E20248">
                    <w:t>£</w:t>
                  </w:r>
                  <w:r w:rsidR="00D50628">
                    <w:t xml:space="preserve"> </w:t>
                  </w:r>
                </w:p>
              </w:tc>
            </w:tr>
            <w:tr w:rsidR="001238B2" w:rsidRPr="00E20248" w14:paraId="5F082BBB" w14:textId="77777777" w:rsidTr="007A437E">
              <w:tc>
                <w:tcPr>
                  <w:tcW w:w="4957" w:type="dxa"/>
                </w:tcPr>
                <w:p w14:paraId="1B6A1D2E" w14:textId="2723F2EC" w:rsidR="001238B2" w:rsidRPr="00E20248" w:rsidRDefault="001238B2" w:rsidP="0016189D">
                  <w:r w:rsidRPr="00E20248">
                    <w:t>Education</w:t>
                  </w:r>
                </w:p>
              </w:tc>
              <w:tc>
                <w:tcPr>
                  <w:tcW w:w="3340" w:type="dxa"/>
                </w:tcPr>
                <w:p w14:paraId="50EE3F88" w14:textId="07C143DD" w:rsidR="001238B2" w:rsidRPr="00E20248" w:rsidRDefault="001238B2" w:rsidP="0016189D">
                  <w:r w:rsidRPr="00E20248">
                    <w:t>£</w:t>
                  </w:r>
                </w:p>
              </w:tc>
            </w:tr>
            <w:tr w:rsidR="001238B2" w:rsidRPr="00E20248" w14:paraId="099D8FC5" w14:textId="77777777" w:rsidTr="007A437E">
              <w:tc>
                <w:tcPr>
                  <w:tcW w:w="4957" w:type="dxa"/>
                </w:tcPr>
                <w:p w14:paraId="71E0F4BD" w14:textId="77777777" w:rsidR="001238B2" w:rsidRDefault="001238B2" w:rsidP="0016189D">
                  <w:pPr>
                    <w:rPr>
                      <w:i/>
                    </w:rPr>
                  </w:pPr>
                  <w:r w:rsidRPr="00E20248">
                    <w:t xml:space="preserve">Other, </w:t>
                  </w:r>
                  <w:r w:rsidRPr="00E20248">
                    <w:rPr>
                      <w:i/>
                    </w:rPr>
                    <w:t>please specify</w:t>
                  </w:r>
                </w:p>
                <w:p w14:paraId="224BEEA0" w14:textId="77777777" w:rsidR="009B66D3" w:rsidRDefault="009B66D3" w:rsidP="0016189D">
                  <w:pPr>
                    <w:rPr>
                      <w:i/>
                    </w:rPr>
                  </w:pPr>
                </w:p>
                <w:p w14:paraId="5DC5ACD6" w14:textId="5E19E3FB" w:rsidR="009B66D3" w:rsidRPr="00E20248" w:rsidRDefault="009B66D3" w:rsidP="0016189D">
                  <w:pPr>
                    <w:rPr>
                      <w:i/>
                    </w:rPr>
                  </w:pPr>
                </w:p>
              </w:tc>
              <w:tc>
                <w:tcPr>
                  <w:tcW w:w="3340" w:type="dxa"/>
                </w:tcPr>
                <w:p w14:paraId="0384682F" w14:textId="3EDF0B18" w:rsidR="001238B2" w:rsidRPr="00E20248" w:rsidRDefault="001238B2" w:rsidP="0016189D">
                  <w:r w:rsidRPr="00E20248">
                    <w:t>£</w:t>
                  </w:r>
                </w:p>
              </w:tc>
            </w:tr>
            <w:tr w:rsidR="001238B2" w:rsidRPr="00E20248" w14:paraId="33714971" w14:textId="77777777" w:rsidTr="007A437E">
              <w:tc>
                <w:tcPr>
                  <w:tcW w:w="4957" w:type="dxa"/>
                </w:tcPr>
                <w:p w14:paraId="78DA2CB5" w14:textId="171C0279" w:rsidR="001238B2" w:rsidRDefault="001238B2" w:rsidP="0016189D">
                  <w:pPr>
                    <w:rPr>
                      <w:i/>
                    </w:rPr>
                  </w:pPr>
                  <w:r w:rsidRPr="00E20248">
                    <w:t xml:space="preserve">Other, </w:t>
                  </w:r>
                  <w:r w:rsidRPr="00E20248">
                    <w:rPr>
                      <w:i/>
                    </w:rPr>
                    <w:t xml:space="preserve">please </w:t>
                  </w:r>
                  <w:r w:rsidR="009B66D3">
                    <w:rPr>
                      <w:i/>
                    </w:rPr>
                    <w:t>specify</w:t>
                  </w:r>
                </w:p>
                <w:p w14:paraId="35DCC68D" w14:textId="77777777" w:rsidR="009B66D3" w:rsidRDefault="009B66D3" w:rsidP="0016189D">
                  <w:pPr>
                    <w:rPr>
                      <w:i/>
                    </w:rPr>
                  </w:pPr>
                </w:p>
                <w:p w14:paraId="286B50E9" w14:textId="64F21356" w:rsidR="009B66D3" w:rsidRPr="00E20248" w:rsidRDefault="009B66D3" w:rsidP="0016189D">
                  <w:pPr>
                    <w:rPr>
                      <w:i/>
                    </w:rPr>
                  </w:pPr>
                </w:p>
              </w:tc>
              <w:tc>
                <w:tcPr>
                  <w:tcW w:w="3340" w:type="dxa"/>
                </w:tcPr>
                <w:p w14:paraId="380BB025" w14:textId="0DB95C22" w:rsidR="001238B2" w:rsidRPr="00E20248" w:rsidRDefault="001238B2" w:rsidP="0016189D">
                  <w:r w:rsidRPr="00E20248">
                    <w:t>£</w:t>
                  </w:r>
                </w:p>
              </w:tc>
            </w:tr>
            <w:tr w:rsidR="001238B2" w:rsidRPr="00E20248" w14:paraId="1D0D76D5" w14:textId="77777777" w:rsidTr="007A437E">
              <w:tc>
                <w:tcPr>
                  <w:tcW w:w="4957" w:type="dxa"/>
                </w:tcPr>
                <w:p w14:paraId="6CB082FA" w14:textId="00E7DC5E" w:rsidR="001238B2" w:rsidRPr="00E20248" w:rsidRDefault="001238B2" w:rsidP="0016189D">
                  <w:pPr>
                    <w:rPr>
                      <w:b/>
                    </w:rPr>
                  </w:pPr>
                  <w:r w:rsidRPr="00E20248">
                    <w:rPr>
                      <w:b/>
                    </w:rPr>
                    <w:t>Total</w:t>
                  </w:r>
                </w:p>
              </w:tc>
              <w:tc>
                <w:tcPr>
                  <w:tcW w:w="3340" w:type="dxa"/>
                </w:tcPr>
                <w:p w14:paraId="4A9DA69B" w14:textId="69836F91" w:rsidR="001238B2" w:rsidRPr="00E20248" w:rsidRDefault="001238B2" w:rsidP="0016189D">
                  <w:pPr>
                    <w:rPr>
                      <w:b/>
                    </w:rPr>
                  </w:pPr>
                  <w:r w:rsidRPr="00E20248">
                    <w:rPr>
                      <w:b/>
                    </w:rPr>
                    <w:t>£</w:t>
                  </w:r>
                </w:p>
              </w:tc>
            </w:tr>
            <w:tr w:rsidR="00EE2169" w:rsidRPr="00E20248" w14:paraId="6D982314" w14:textId="77777777" w:rsidTr="007A437E">
              <w:tc>
                <w:tcPr>
                  <w:tcW w:w="4957" w:type="dxa"/>
                </w:tcPr>
                <w:p w14:paraId="40944140" w14:textId="77777777" w:rsidR="00EE2169" w:rsidRPr="00E20248" w:rsidRDefault="00EE2169" w:rsidP="0016189D">
                  <w:pPr>
                    <w:rPr>
                      <w:b/>
                    </w:rPr>
                  </w:pPr>
                </w:p>
              </w:tc>
              <w:tc>
                <w:tcPr>
                  <w:tcW w:w="3340" w:type="dxa"/>
                </w:tcPr>
                <w:p w14:paraId="129808D9" w14:textId="77777777" w:rsidR="00EE2169" w:rsidRPr="00E20248" w:rsidRDefault="00EE2169" w:rsidP="0016189D">
                  <w:pPr>
                    <w:rPr>
                      <w:b/>
                    </w:rPr>
                  </w:pPr>
                </w:p>
              </w:tc>
            </w:tr>
          </w:tbl>
          <w:p w14:paraId="33F16277" w14:textId="0CAC03DC" w:rsidR="0016189D" w:rsidRPr="00E20248" w:rsidRDefault="0016189D" w:rsidP="00C91772"/>
        </w:tc>
      </w:tr>
      <w:tr w:rsidR="00EE2169" w:rsidRPr="00E20248" w14:paraId="4CAB51EC" w14:textId="77777777" w:rsidTr="001238B2">
        <w:trPr>
          <w:trHeight w:val="1497"/>
        </w:trPr>
        <w:tc>
          <w:tcPr>
            <w:tcW w:w="8528" w:type="dxa"/>
          </w:tcPr>
          <w:p w14:paraId="33B01870" w14:textId="6FFA4E5E" w:rsidR="00EE2169" w:rsidRPr="00E20248" w:rsidRDefault="00EE2169" w:rsidP="00E20248">
            <w:pPr>
              <w:jc w:val="center"/>
              <w:rPr>
                <w:b/>
                <w:bCs/>
              </w:rPr>
            </w:pPr>
            <w:r w:rsidRPr="00E20248">
              <w:rPr>
                <w:b/>
                <w:bCs/>
                <w:highlight w:val="lightGray"/>
              </w:rPr>
              <w:lastRenderedPageBreak/>
              <w:t>Section B – only complete if you are a university student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45"/>
              <w:gridCol w:w="3231"/>
            </w:tblGrid>
            <w:tr w:rsidR="00EE2169" w:rsidRPr="00E20248" w14:paraId="13B75205" w14:textId="77777777" w:rsidTr="00EE2169">
              <w:tc>
                <w:tcPr>
                  <w:tcW w:w="4957" w:type="dxa"/>
                </w:tcPr>
                <w:p w14:paraId="35728FF8" w14:textId="349BD167" w:rsidR="00EE2169" w:rsidRDefault="00EE2169" w:rsidP="00C91772">
                  <w:r w:rsidRPr="00E20248">
                    <w:t>University accommodation costs per month</w:t>
                  </w:r>
                  <w:r w:rsidR="005850B8" w:rsidRPr="00E20248">
                    <w:t xml:space="preserve"> (please list what this includes </w:t>
                  </w:r>
                  <w:proofErr w:type="spellStart"/>
                  <w:r w:rsidR="005850B8" w:rsidRPr="00E20248">
                    <w:t>e.g</w:t>
                  </w:r>
                  <w:proofErr w:type="spellEnd"/>
                  <w:r w:rsidR="005850B8" w:rsidRPr="00E20248">
                    <w:t xml:space="preserve"> gas, electric, water)</w:t>
                  </w:r>
                </w:p>
                <w:p w14:paraId="58BD2A7E" w14:textId="6C1407F3" w:rsidR="00E20248" w:rsidRDefault="00E20248" w:rsidP="00C91772"/>
                <w:p w14:paraId="3C3E13A6" w14:textId="77777777" w:rsidR="00E20248" w:rsidRPr="00E20248" w:rsidRDefault="00E20248" w:rsidP="00C91772"/>
                <w:p w14:paraId="0F4C3835" w14:textId="09059004" w:rsidR="005850B8" w:rsidRPr="00E20248" w:rsidRDefault="005850B8" w:rsidP="00C91772"/>
              </w:tc>
              <w:tc>
                <w:tcPr>
                  <w:tcW w:w="3340" w:type="dxa"/>
                </w:tcPr>
                <w:p w14:paraId="7A1506EB" w14:textId="58446033" w:rsidR="00EE2169" w:rsidRPr="00E20248" w:rsidRDefault="00EE2169" w:rsidP="00C91772">
                  <w:r w:rsidRPr="00E20248">
                    <w:t>£</w:t>
                  </w:r>
                  <w:r w:rsidR="00973510">
                    <w:t xml:space="preserve"> </w:t>
                  </w:r>
                </w:p>
              </w:tc>
            </w:tr>
          </w:tbl>
          <w:p w14:paraId="0FE48412" w14:textId="73FFB42D" w:rsidR="00EE2169" w:rsidRPr="00E20248" w:rsidRDefault="00EE2169" w:rsidP="00C91772"/>
        </w:tc>
      </w:tr>
      <w:tr w:rsidR="001238B2" w:rsidRPr="00E20248" w14:paraId="51E156B5" w14:textId="77777777" w:rsidTr="005850B8">
        <w:trPr>
          <w:trHeight w:val="983"/>
        </w:trPr>
        <w:tc>
          <w:tcPr>
            <w:tcW w:w="8528" w:type="dxa"/>
          </w:tcPr>
          <w:p w14:paraId="25CFF4D6" w14:textId="77777777" w:rsidR="001238B2" w:rsidRPr="00E20248" w:rsidRDefault="001238B2" w:rsidP="00C91772">
            <w:r w:rsidRPr="00E20248">
              <w:t>Have you found a property?</w:t>
            </w:r>
          </w:p>
          <w:p w14:paraId="6700ACF9" w14:textId="1DEC6DA7" w:rsidR="001238B2" w:rsidRPr="00E20248" w:rsidRDefault="005850B8" w:rsidP="00C91772">
            <w:r w:rsidRPr="00E202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DB9866C" wp14:editId="6BC9A576">
                      <wp:simplePos x="0" y="0"/>
                      <wp:positionH relativeFrom="column">
                        <wp:posOffset>1150636</wp:posOffset>
                      </wp:positionH>
                      <wp:positionV relativeFrom="paragraph">
                        <wp:posOffset>192405</wp:posOffset>
                      </wp:positionV>
                      <wp:extent cx="171450" cy="1619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ACCA9C" id="Rectangle 15" o:spid="_x0000_s1026" style="position:absolute;margin-left:90.6pt;margin-top:15.15pt;width:13.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="001238B2" w:rsidRPr="00E202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94EF747" wp14:editId="6B38128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169545</wp:posOffset>
                      </wp:positionV>
                      <wp:extent cx="171450" cy="1619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9221E1" id="Rectangle 14" o:spid="_x0000_s1026" style="position:absolute;margin-left:-.1pt;margin-top:13.35pt;width:13.5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" filled="f" strokecolor="black [3213]" strokeweight="1pt"/>
                  </w:pict>
                </mc:Fallback>
              </mc:AlternateContent>
            </w:r>
          </w:p>
          <w:p w14:paraId="3FD462DC" w14:textId="68AB6EAE" w:rsidR="001238B2" w:rsidRPr="00E20248" w:rsidRDefault="001238B2" w:rsidP="00C91772">
            <w:r w:rsidRPr="00E20248">
              <w:t xml:space="preserve">      </w:t>
            </w:r>
            <w:r w:rsidRPr="009B66D3">
              <w:rPr>
                <w:color w:val="000000" w:themeColor="text1"/>
              </w:rPr>
              <w:t>Ye</w:t>
            </w:r>
            <w:r w:rsidR="005850B8" w:rsidRPr="009B66D3">
              <w:rPr>
                <w:color w:val="000000" w:themeColor="text1"/>
              </w:rPr>
              <w:t xml:space="preserve">s                     </w:t>
            </w:r>
            <w:r w:rsidRPr="00E20248">
              <w:t>No</w:t>
            </w:r>
          </w:p>
        </w:tc>
      </w:tr>
      <w:tr w:rsidR="001238B2" w:rsidRPr="00E20248" w14:paraId="6E9EE2FA" w14:textId="77777777" w:rsidTr="005850B8">
        <w:trPr>
          <w:trHeight w:val="1266"/>
        </w:trPr>
        <w:tc>
          <w:tcPr>
            <w:tcW w:w="8528" w:type="dxa"/>
          </w:tcPr>
          <w:p w14:paraId="764605D3" w14:textId="77777777" w:rsidR="001238B2" w:rsidRPr="00E20248" w:rsidRDefault="001238B2" w:rsidP="00C91772">
            <w:pPr>
              <w:rPr>
                <w:i/>
              </w:rPr>
            </w:pPr>
            <w:r w:rsidRPr="00E20248">
              <w:t xml:space="preserve">If you have said no, do you know which area/s you may want to live in, if so, </w:t>
            </w:r>
            <w:r w:rsidRPr="00E20248">
              <w:rPr>
                <w:i/>
              </w:rPr>
              <w:t>please specify:</w:t>
            </w:r>
          </w:p>
          <w:p w14:paraId="6CC57824" w14:textId="5BAC264C" w:rsidR="001238B2" w:rsidRPr="00852692" w:rsidRDefault="001238B2" w:rsidP="00C91772">
            <w:pPr>
              <w:rPr>
                <w:color w:val="FF0000"/>
              </w:rPr>
            </w:pPr>
          </w:p>
        </w:tc>
      </w:tr>
      <w:tr w:rsidR="001238B2" w:rsidRPr="00E20248" w14:paraId="07982A8D" w14:textId="77777777" w:rsidTr="001238B2">
        <w:trPr>
          <w:trHeight w:val="1830"/>
        </w:trPr>
        <w:tc>
          <w:tcPr>
            <w:tcW w:w="8528" w:type="dxa"/>
          </w:tcPr>
          <w:p w14:paraId="407C45BA" w14:textId="34F30287" w:rsidR="001238B2" w:rsidRPr="002937F0" w:rsidRDefault="001238B2" w:rsidP="00C91772">
            <w:pPr>
              <w:rPr>
                <w:i/>
                <w:iCs/>
              </w:rPr>
            </w:pPr>
            <w:r w:rsidRPr="00E20248">
              <w:t>Please specify what research have you carried out in relation to local rent costs?</w:t>
            </w:r>
            <w:r w:rsidR="002937F0">
              <w:t xml:space="preserve"> </w:t>
            </w:r>
            <w:r w:rsidR="002937F0" w:rsidRPr="002937F0">
              <w:rPr>
                <w:i/>
                <w:iCs/>
              </w:rPr>
              <w:t xml:space="preserve">I.e. is this </w:t>
            </w:r>
            <w:proofErr w:type="spellStart"/>
            <w:r w:rsidR="002937F0" w:rsidRPr="002937F0">
              <w:rPr>
                <w:i/>
                <w:iCs/>
              </w:rPr>
              <w:t>accommodaiton</w:t>
            </w:r>
            <w:proofErr w:type="spellEnd"/>
            <w:r w:rsidR="002937F0" w:rsidRPr="002937F0">
              <w:rPr>
                <w:i/>
                <w:iCs/>
              </w:rPr>
              <w:t xml:space="preserve"> similar in cost to others? If not, why have you chosen this </w:t>
            </w:r>
            <w:proofErr w:type="spellStart"/>
            <w:r w:rsidR="002937F0" w:rsidRPr="002937F0">
              <w:rPr>
                <w:i/>
                <w:iCs/>
              </w:rPr>
              <w:t>accommodaiton</w:t>
            </w:r>
            <w:proofErr w:type="spellEnd"/>
            <w:r w:rsidR="002937F0" w:rsidRPr="002937F0">
              <w:rPr>
                <w:i/>
                <w:iCs/>
              </w:rPr>
              <w:t xml:space="preserve">? </w:t>
            </w:r>
          </w:p>
          <w:p w14:paraId="56385F61" w14:textId="77777777" w:rsidR="00D94290" w:rsidRDefault="00D94290" w:rsidP="00C91772">
            <w:pPr>
              <w:rPr>
                <w:color w:val="FF0000"/>
              </w:rPr>
            </w:pPr>
          </w:p>
          <w:p w14:paraId="3795CDDE" w14:textId="77777777" w:rsidR="002937F0" w:rsidRDefault="002937F0" w:rsidP="00C91772">
            <w:pPr>
              <w:rPr>
                <w:color w:val="FF0000"/>
              </w:rPr>
            </w:pPr>
          </w:p>
          <w:p w14:paraId="0231B4C3" w14:textId="77777777" w:rsidR="002937F0" w:rsidRDefault="002937F0" w:rsidP="00C91772">
            <w:pPr>
              <w:rPr>
                <w:color w:val="FF0000"/>
              </w:rPr>
            </w:pPr>
          </w:p>
          <w:p w14:paraId="667D252C" w14:textId="77777777" w:rsidR="002937F0" w:rsidRDefault="002937F0" w:rsidP="00C91772">
            <w:pPr>
              <w:rPr>
                <w:color w:val="FF0000"/>
              </w:rPr>
            </w:pPr>
          </w:p>
          <w:p w14:paraId="4CE5DB31" w14:textId="77777777" w:rsidR="002937F0" w:rsidRDefault="002937F0" w:rsidP="00C91772">
            <w:pPr>
              <w:rPr>
                <w:color w:val="FF0000"/>
              </w:rPr>
            </w:pPr>
          </w:p>
          <w:p w14:paraId="3031F531" w14:textId="6A07EB96" w:rsidR="002937F0" w:rsidRPr="00852692" w:rsidRDefault="002937F0" w:rsidP="00C91772">
            <w:pPr>
              <w:rPr>
                <w:color w:val="FF0000"/>
              </w:rPr>
            </w:pPr>
          </w:p>
        </w:tc>
      </w:tr>
      <w:tr w:rsidR="001238B2" w:rsidRPr="00E20248" w14:paraId="230159FF" w14:textId="77777777" w:rsidTr="004E06A7">
        <w:trPr>
          <w:trHeight w:val="2128"/>
        </w:trPr>
        <w:tc>
          <w:tcPr>
            <w:tcW w:w="8528" w:type="dxa"/>
          </w:tcPr>
          <w:p w14:paraId="0332B644" w14:textId="77777777" w:rsidR="001238B2" w:rsidRPr="00E20248" w:rsidRDefault="001238B2" w:rsidP="00C91772">
            <w:r w:rsidRPr="00E20248">
              <w:t xml:space="preserve">In how </w:t>
            </w:r>
            <w:proofErr w:type="gramStart"/>
            <w:r w:rsidRPr="00E20248">
              <w:t>do you plan</w:t>
            </w:r>
            <w:proofErr w:type="gramEnd"/>
            <w:r w:rsidRPr="00E20248">
              <w:t xml:space="preserve"> to live:</w:t>
            </w:r>
          </w:p>
          <w:p w14:paraId="1814B1BD" w14:textId="25C944BB" w:rsidR="001238B2" w:rsidRPr="00E20248" w:rsidRDefault="004E06A7" w:rsidP="00C91772">
            <w:r w:rsidRPr="00E202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E324C9" wp14:editId="5EEFDEC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142240</wp:posOffset>
                      </wp:positionV>
                      <wp:extent cx="171450" cy="1619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A378FE" id="Rectangle 16" o:spid="_x0000_s1026" style="position:absolute;margin-left:-.1pt;margin-top:11.2pt;width:13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" filled="f" strokecolor="black [3213]" strokeweight="1pt"/>
                  </w:pict>
                </mc:Fallback>
              </mc:AlternateContent>
            </w:r>
          </w:p>
          <w:p w14:paraId="6030FB1D" w14:textId="72C345F6" w:rsidR="001238B2" w:rsidRPr="00E20248" w:rsidRDefault="004E06A7" w:rsidP="00C91772">
            <w:r w:rsidRPr="00E202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F374A4" wp14:editId="436F87F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157480</wp:posOffset>
                      </wp:positionV>
                      <wp:extent cx="171450" cy="16192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3F57C6" id="Rectangle 17" o:spid="_x0000_s1026" style="position:absolute;margin-left:-.1pt;margin-top:12.4pt;width:13.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" filled="f" strokecolor="black [3213]" strokeweight="1pt"/>
                  </w:pict>
                </mc:Fallback>
              </mc:AlternateContent>
            </w:r>
            <w:r w:rsidR="001238B2" w:rsidRPr="00E20248">
              <w:t xml:space="preserve">      Alone</w:t>
            </w:r>
          </w:p>
          <w:p w14:paraId="10B52868" w14:textId="409DFEAA" w:rsidR="001238B2" w:rsidRPr="00E20248" w:rsidRDefault="004E06A7" w:rsidP="00C91772">
            <w:r w:rsidRPr="00E202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258530" wp14:editId="413C102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180340</wp:posOffset>
                      </wp:positionV>
                      <wp:extent cx="171450" cy="16192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6965CF" id="Rectangle 18" o:spid="_x0000_s1026" style="position:absolute;margin-left:-.1pt;margin-top:14.2pt;width:13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" filled="f" strokecolor="black [3213]" strokeweight="1pt"/>
                  </w:pict>
                </mc:Fallback>
              </mc:AlternateContent>
            </w:r>
            <w:r w:rsidR="001238B2" w:rsidRPr="00E20248">
              <w:t xml:space="preserve">      In a shared house with friends</w:t>
            </w:r>
          </w:p>
          <w:p w14:paraId="4F919E0C" w14:textId="4AC34795" w:rsidR="001238B2" w:rsidRPr="00E20248" w:rsidRDefault="001238B2" w:rsidP="00C91772">
            <w:r w:rsidRPr="00E20248">
              <w:t xml:space="preserve">      In a shared house with others</w:t>
            </w:r>
          </w:p>
          <w:p w14:paraId="4CED41EF" w14:textId="52D367A1" w:rsidR="001238B2" w:rsidRPr="00973510" w:rsidRDefault="004E06A7" w:rsidP="00C91772">
            <w:pPr>
              <w:rPr>
                <w:color w:val="FF0000"/>
              </w:rPr>
            </w:pPr>
            <w:r w:rsidRPr="00E202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2D6470" wp14:editId="777C38E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71450" cy="16192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DD0675" id="Rectangle 19" o:spid="_x0000_s1026" style="position:absolute;margin-left:-.1pt;margin-top:2.2pt;width:13.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" filled="f" strokecolor="black [3213]" strokeweight="1pt"/>
                  </w:pict>
                </mc:Fallback>
              </mc:AlternateContent>
            </w:r>
            <w:r w:rsidR="001238B2" w:rsidRPr="00E20248">
              <w:t xml:space="preserve">      </w:t>
            </w:r>
            <w:r w:rsidR="001238B2" w:rsidRPr="006D238F">
              <w:t>In student halls of residence</w:t>
            </w:r>
            <w:r w:rsidR="005850B8" w:rsidRPr="006D238F">
              <w:t xml:space="preserve"> for university study</w:t>
            </w:r>
          </w:p>
          <w:p w14:paraId="319101DD" w14:textId="18D2076A" w:rsidR="001238B2" w:rsidRPr="00E20248" w:rsidRDefault="004E06A7" w:rsidP="00C91772">
            <w:pPr>
              <w:rPr>
                <w:i/>
              </w:rPr>
            </w:pPr>
            <w:r w:rsidRPr="00E202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EFE91E" wp14:editId="38D9832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43180</wp:posOffset>
                      </wp:positionV>
                      <wp:extent cx="171450" cy="1619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40BDF2" id="Rectangle 20" o:spid="_x0000_s1026" style="position:absolute;margin-left:-.1pt;margin-top:3.4pt;width:13.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" filled="f" strokecolor="black [3213]" strokeweight="1pt"/>
                  </w:pict>
                </mc:Fallback>
              </mc:AlternateContent>
            </w:r>
            <w:r w:rsidR="001238B2" w:rsidRPr="00E20248">
              <w:t xml:space="preserve">      Other, </w:t>
            </w:r>
            <w:r w:rsidR="001238B2" w:rsidRPr="00E20248">
              <w:rPr>
                <w:i/>
              </w:rPr>
              <w:t>please specify</w:t>
            </w:r>
            <w:r w:rsidRPr="00E20248">
              <w:rPr>
                <w:i/>
              </w:rPr>
              <w:t>______________________________</w:t>
            </w:r>
          </w:p>
        </w:tc>
      </w:tr>
      <w:tr w:rsidR="004E06A7" w:rsidRPr="00E20248" w14:paraId="3BDA15F6" w14:textId="77777777" w:rsidTr="004E06A7">
        <w:trPr>
          <w:trHeight w:val="6794"/>
        </w:trPr>
        <w:tc>
          <w:tcPr>
            <w:tcW w:w="8528" w:type="dxa"/>
          </w:tcPr>
          <w:p w14:paraId="0842C756" w14:textId="5A14202F" w:rsidR="004E06A7" w:rsidRDefault="004E06A7" w:rsidP="00C91772">
            <w:r w:rsidRPr="00E20248">
              <w:lastRenderedPageBreak/>
              <w:t xml:space="preserve">Which skills do you believe that an individual requires in order to live independently and how would you </w:t>
            </w:r>
            <w:r w:rsidR="008C75FB">
              <w:t>describe those you have</w:t>
            </w:r>
            <w:r w:rsidRPr="00E20248">
              <w:t>?</w:t>
            </w:r>
            <w:r w:rsidR="008C75FB">
              <w:t xml:space="preserve"> How did you learn them? How do you use them? </w:t>
            </w:r>
          </w:p>
          <w:p w14:paraId="79E75CA5" w14:textId="7B9576C5" w:rsidR="00D934A1" w:rsidRPr="00852692" w:rsidRDefault="00D934A1" w:rsidP="00C91772">
            <w:pPr>
              <w:rPr>
                <w:color w:val="FF0000"/>
              </w:rPr>
            </w:pPr>
          </w:p>
        </w:tc>
      </w:tr>
      <w:tr w:rsidR="004E06A7" w:rsidRPr="00E20248" w14:paraId="4E6B1BFD" w14:textId="77777777" w:rsidTr="004E06A7">
        <w:trPr>
          <w:trHeight w:val="4098"/>
        </w:trPr>
        <w:tc>
          <w:tcPr>
            <w:tcW w:w="8528" w:type="dxa"/>
          </w:tcPr>
          <w:p w14:paraId="698F9C59" w14:textId="77777777" w:rsidR="004E06A7" w:rsidRDefault="004E06A7" w:rsidP="00C91772">
            <w:pPr>
              <w:rPr>
                <w:i/>
              </w:rPr>
            </w:pPr>
            <w:r w:rsidRPr="00E20248">
              <w:t xml:space="preserve">If you had found yourself in financial difficulty, who would you turn to for budgeting and practical support? </w:t>
            </w:r>
            <w:r w:rsidRPr="00E20248">
              <w:rPr>
                <w:i/>
              </w:rPr>
              <w:t>Please explain.</w:t>
            </w:r>
          </w:p>
          <w:p w14:paraId="100FEFB1" w14:textId="7E2F6728" w:rsidR="00AE6962" w:rsidRPr="00AE6962" w:rsidRDefault="00AE6962" w:rsidP="00C91772">
            <w:pPr>
              <w:rPr>
                <w:color w:val="FF0000"/>
              </w:rPr>
            </w:pPr>
          </w:p>
        </w:tc>
      </w:tr>
      <w:tr w:rsidR="004E06A7" w:rsidRPr="00E20248" w14:paraId="0875785D" w14:textId="77777777" w:rsidTr="004E06A7">
        <w:trPr>
          <w:trHeight w:val="5235"/>
        </w:trPr>
        <w:tc>
          <w:tcPr>
            <w:tcW w:w="8528" w:type="dxa"/>
          </w:tcPr>
          <w:p w14:paraId="1D94089D" w14:textId="2D26F615" w:rsidR="004E06A7" w:rsidRPr="00E20248" w:rsidRDefault="004E06A7" w:rsidP="00C91772">
            <w:r w:rsidRPr="00E20248">
              <w:lastRenderedPageBreak/>
              <w:t xml:space="preserve">How would you financially cope if you had found yourself with an unexpected bill, loss of your job, or </w:t>
            </w:r>
            <w:r w:rsidR="008C75FB">
              <w:t xml:space="preserve">if </w:t>
            </w:r>
            <w:r w:rsidRPr="00E20248">
              <w:t xml:space="preserve">you do not have </w:t>
            </w:r>
            <w:r w:rsidR="008C75FB">
              <w:t>any ‘spare money’</w:t>
            </w:r>
            <w:r w:rsidRPr="00E20248">
              <w:t>; whilst still paying your rent?</w:t>
            </w:r>
          </w:p>
          <w:p w14:paraId="68510D3B" w14:textId="5E8061A9" w:rsidR="004E06A7" w:rsidRPr="00E20248" w:rsidRDefault="004E06A7" w:rsidP="00C91772"/>
        </w:tc>
      </w:tr>
      <w:tr w:rsidR="004E06A7" w:rsidRPr="00E20248" w14:paraId="6AC25821" w14:textId="77777777" w:rsidTr="00993B33">
        <w:trPr>
          <w:trHeight w:val="3381"/>
        </w:trPr>
        <w:tc>
          <w:tcPr>
            <w:tcW w:w="8528" w:type="dxa"/>
          </w:tcPr>
          <w:p w14:paraId="02173520" w14:textId="6A6E1736" w:rsidR="004E06A7" w:rsidRPr="00E20248" w:rsidRDefault="004E06A7" w:rsidP="00C91772">
            <w:r w:rsidRPr="00E20248">
              <w:t>Please provide</w:t>
            </w:r>
            <w:r w:rsidR="00993B33" w:rsidRPr="00E20248">
              <w:t xml:space="preserve"> us with</w:t>
            </w:r>
            <w:r w:rsidRPr="00E20248">
              <w:t xml:space="preserve"> contact details for a supporting reference, for example, your Personal </w:t>
            </w:r>
            <w:r w:rsidR="008C75FB">
              <w:t>Advisor</w:t>
            </w:r>
            <w:r w:rsidRPr="00E20248">
              <w:t xml:space="preserve">, Social worker, Carer, Employer, </w:t>
            </w:r>
            <w:r w:rsidR="00993B33" w:rsidRPr="00E20248">
              <w:t>Tutor and other:</w:t>
            </w:r>
          </w:p>
          <w:p w14:paraId="5B1DF16E" w14:textId="77777777" w:rsidR="00993B33" w:rsidRPr="00E20248" w:rsidRDefault="00993B33" w:rsidP="00C9177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857"/>
              <w:gridCol w:w="2983"/>
              <w:gridCol w:w="1662"/>
            </w:tblGrid>
            <w:tr w:rsidR="00993B33" w:rsidRPr="00E20248" w14:paraId="3D1B3DDE" w14:textId="77777777" w:rsidTr="00D94290">
              <w:tc>
                <w:tcPr>
                  <w:tcW w:w="1619" w:type="dxa"/>
                </w:tcPr>
                <w:p w14:paraId="27A890F6" w14:textId="094C7F6C" w:rsidR="00993B33" w:rsidRPr="00E20248" w:rsidRDefault="00993B33" w:rsidP="00C91772">
                  <w:r w:rsidRPr="00E20248">
                    <w:t>Name and Job title</w:t>
                  </w:r>
                </w:p>
              </w:tc>
              <w:tc>
                <w:tcPr>
                  <w:tcW w:w="1893" w:type="dxa"/>
                </w:tcPr>
                <w:p w14:paraId="08CDF7C6" w14:textId="54873775" w:rsidR="00993B33" w:rsidRPr="00E20248" w:rsidRDefault="00993B33" w:rsidP="00C91772">
                  <w:r w:rsidRPr="00E20248">
                    <w:t>Contact telephone</w:t>
                  </w:r>
                </w:p>
              </w:tc>
              <w:tc>
                <w:tcPr>
                  <w:tcW w:w="3102" w:type="dxa"/>
                </w:tcPr>
                <w:p w14:paraId="60A72891" w14:textId="114F7BF4" w:rsidR="00993B33" w:rsidRPr="00E20248" w:rsidRDefault="00993B33" w:rsidP="00C91772">
                  <w:r w:rsidRPr="00E20248">
                    <w:t>Contact email address</w:t>
                  </w:r>
                </w:p>
              </w:tc>
              <w:tc>
                <w:tcPr>
                  <w:tcW w:w="1688" w:type="dxa"/>
                </w:tcPr>
                <w:p w14:paraId="07CC2104" w14:textId="4377FA1D" w:rsidR="00993B33" w:rsidRPr="00E20248" w:rsidRDefault="00993B33" w:rsidP="00C91772">
                  <w:r w:rsidRPr="00E20248">
                    <w:t>Company name</w:t>
                  </w:r>
                </w:p>
              </w:tc>
            </w:tr>
            <w:tr w:rsidR="00993B33" w:rsidRPr="00E20248" w14:paraId="4C33DBD2" w14:textId="77777777" w:rsidTr="00D94290">
              <w:trPr>
                <w:trHeight w:val="864"/>
              </w:trPr>
              <w:tc>
                <w:tcPr>
                  <w:tcW w:w="1619" w:type="dxa"/>
                </w:tcPr>
                <w:p w14:paraId="5D4C7093" w14:textId="2FC08661" w:rsidR="00993B33" w:rsidRPr="00E20248" w:rsidRDefault="00993B33" w:rsidP="00C91772"/>
              </w:tc>
              <w:tc>
                <w:tcPr>
                  <w:tcW w:w="1893" w:type="dxa"/>
                </w:tcPr>
                <w:p w14:paraId="5887AC97" w14:textId="1B373387" w:rsidR="00993B33" w:rsidRPr="00E20248" w:rsidRDefault="00993B33" w:rsidP="00C91772"/>
              </w:tc>
              <w:tc>
                <w:tcPr>
                  <w:tcW w:w="3102" w:type="dxa"/>
                </w:tcPr>
                <w:p w14:paraId="67F4F9FD" w14:textId="1F70ECD3" w:rsidR="00993B33" w:rsidRPr="00E20248" w:rsidRDefault="00993B33" w:rsidP="00C91772"/>
              </w:tc>
              <w:tc>
                <w:tcPr>
                  <w:tcW w:w="1688" w:type="dxa"/>
                </w:tcPr>
                <w:p w14:paraId="3C2756A5" w14:textId="301D3B16" w:rsidR="00993B33" w:rsidRPr="00E20248" w:rsidRDefault="00993B33" w:rsidP="00C91772"/>
              </w:tc>
            </w:tr>
            <w:tr w:rsidR="00973510" w:rsidRPr="00E20248" w14:paraId="778FC5B4" w14:textId="77777777" w:rsidTr="00D94290">
              <w:trPr>
                <w:trHeight w:val="1150"/>
              </w:trPr>
              <w:tc>
                <w:tcPr>
                  <w:tcW w:w="1619" w:type="dxa"/>
                </w:tcPr>
                <w:p w14:paraId="6B213916" w14:textId="07F003E5" w:rsidR="00973510" w:rsidRPr="00E20248" w:rsidRDefault="00973510" w:rsidP="00C91772"/>
              </w:tc>
              <w:tc>
                <w:tcPr>
                  <w:tcW w:w="1893" w:type="dxa"/>
                </w:tcPr>
                <w:p w14:paraId="749802C4" w14:textId="1DD214B4" w:rsidR="00973510" w:rsidRPr="00E20248" w:rsidRDefault="00973510" w:rsidP="00C91772"/>
              </w:tc>
              <w:tc>
                <w:tcPr>
                  <w:tcW w:w="3102" w:type="dxa"/>
                </w:tcPr>
                <w:p w14:paraId="06AF0A20" w14:textId="4A3A0D4E" w:rsidR="00973510" w:rsidRPr="00E20248" w:rsidRDefault="00973510" w:rsidP="00C91772"/>
              </w:tc>
              <w:tc>
                <w:tcPr>
                  <w:tcW w:w="1688" w:type="dxa"/>
                </w:tcPr>
                <w:p w14:paraId="042416EA" w14:textId="3144D804" w:rsidR="00973510" w:rsidRPr="00E20248" w:rsidRDefault="00973510" w:rsidP="00C91772"/>
              </w:tc>
            </w:tr>
          </w:tbl>
          <w:p w14:paraId="766062FC" w14:textId="4F5DC366" w:rsidR="00993B33" w:rsidRPr="00E20248" w:rsidRDefault="00993B33" w:rsidP="00C91772"/>
        </w:tc>
      </w:tr>
      <w:tr w:rsidR="00993B33" w:rsidRPr="00E20248" w14:paraId="71EBA360" w14:textId="77777777" w:rsidTr="00D94290">
        <w:trPr>
          <w:trHeight w:val="698"/>
        </w:trPr>
        <w:tc>
          <w:tcPr>
            <w:tcW w:w="8528" w:type="dxa"/>
          </w:tcPr>
          <w:p w14:paraId="378DBDCA" w14:textId="77777777" w:rsidR="00993B33" w:rsidRDefault="00993B33" w:rsidP="00C91772">
            <w:r w:rsidRPr="00E20248">
              <w:t>Please specify any further information that you feel may help towards your application.</w:t>
            </w:r>
          </w:p>
          <w:p w14:paraId="226ECF72" w14:textId="77777777" w:rsidR="00DE6A34" w:rsidRDefault="00DE6A34" w:rsidP="00C91772"/>
          <w:p w14:paraId="2DE25932" w14:textId="77777777" w:rsidR="00DE6A34" w:rsidRDefault="00DE6A34" w:rsidP="00C91772"/>
          <w:p w14:paraId="7B5625ED" w14:textId="77777777" w:rsidR="00DE6A34" w:rsidRDefault="00DE6A34" w:rsidP="00C91772"/>
          <w:p w14:paraId="4EE63E2A" w14:textId="5F848E5B" w:rsidR="00DE6A34" w:rsidRPr="00E20248" w:rsidRDefault="00DE6A34" w:rsidP="00C91772"/>
        </w:tc>
      </w:tr>
    </w:tbl>
    <w:p w14:paraId="3A2F5A4C" w14:textId="719F2097" w:rsidR="00C91772" w:rsidRPr="00E20248" w:rsidRDefault="00C91772" w:rsidP="00C91772"/>
    <w:p w14:paraId="36A79372" w14:textId="67E3C7F7" w:rsidR="00DE2E9A" w:rsidRPr="00E20248" w:rsidRDefault="00DE2E9A" w:rsidP="00DE2E9A">
      <w:pPr>
        <w:rPr>
          <w:b/>
        </w:rPr>
      </w:pPr>
      <w:r w:rsidRPr="00E20248">
        <w:rPr>
          <w:b/>
        </w:rPr>
        <w:t>Applicant signature:</w:t>
      </w:r>
      <w:r w:rsidR="00D94290">
        <w:rPr>
          <w:b/>
        </w:rPr>
        <w:t xml:space="preserve"> </w:t>
      </w:r>
    </w:p>
    <w:p w14:paraId="3BAFEB7E" w14:textId="77777777" w:rsidR="008C75FB" w:rsidRDefault="008C75FB" w:rsidP="00DE2E9A">
      <w:pPr>
        <w:rPr>
          <w:b/>
        </w:rPr>
      </w:pPr>
    </w:p>
    <w:p w14:paraId="074FB426" w14:textId="66EA0D7F" w:rsidR="00DE2E9A" w:rsidRDefault="00DE2E9A" w:rsidP="00DE2E9A">
      <w:pPr>
        <w:rPr>
          <w:b/>
        </w:rPr>
      </w:pPr>
      <w:r w:rsidRPr="00E20248">
        <w:rPr>
          <w:b/>
        </w:rPr>
        <w:t>Date:</w:t>
      </w:r>
      <w:r w:rsidR="00D94290">
        <w:rPr>
          <w:b/>
        </w:rPr>
        <w:t xml:space="preserve"> </w:t>
      </w:r>
    </w:p>
    <w:p w14:paraId="3C14C157" w14:textId="0349F848" w:rsidR="008C75FB" w:rsidRDefault="008C75FB" w:rsidP="00DE2E9A">
      <w:pPr>
        <w:rPr>
          <w:b/>
        </w:rPr>
      </w:pPr>
    </w:p>
    <w:p w14:paraId="47C6952F" w14:textId="2A0B0585" w:rsidR="008C75FB" w:rsidRDefault="008C75FB" w:rsidP="00DE2E9A">
      <w:pPr>
        <w:rPr>
          <w:b/>
        </w:rPr>
      </w:pPr>
      <w:r>
        <w:rPr>
          <w:b/>
        </w:rPr>
        <w:t xml:space="preserve">Checked by (PA/TM): </w:t>
      </w:r>
    </w:p>
    <w:p w14:paraId="3595A055" w14:textId="77777777" w:rsidR="00D305F6" w:rsidRDefault="00D305F6" w:rsidP="00DE2E9A">
      <w:pPr>
        <w:rPr>
          <w:b/>
        </w:rPr>
      </w:pPr>
    </w:p>
    <w:p w14:paraId="1A99590E" w14:textId="3A79F2AE" w:rsidR="00D305F6" w:rsidRDefault="00D305F6" w:rsidP="00DE2E9A">
      <w:pPr>
        <w:rPr>
          <w:b/>
        </w:rPr>
      </w:pPr>
      <w:r>
        <w:rPr>
          <w:b/>
        </w:rPr>
        <w:t>Approved by:                     Assistant Director Looked After Children &amp; Care Leavers.</w:t>
      </w:r>
    </w:p>
    <w:p w14:paraId="405C4D4A" w14:textId="7A40279A" w:rsidR="00D305F6" w:rsidRPr="00DE2E9A" w:rsidRDefault="00D305F6" w:rsidP="00DE2E9A">
      <w:pPr>
        <w:rPr>
          <w:b/>
        </w:rPr>
      </w:pPr>
      <w:r>
        <w:rPr>
          <w:b/>
        </w:rPr>
        <w:t>Date:</w:t>
      </w:r>
    </w:p>
    <w:sectPr w:rsidR="00D305F6" w:rsidRPr="00DE2E9A" w:rsidSect="00B252B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F4985" w14:textId="77777777" w:rsidR="00762321" w:rsidRDefault="00762321">
      <w:r>
        <w:separator/>
      </w:r>
    </w:p>
  </w:endnote>
  <w:endnote w:type="continuationSeparator" w:id="0">
    <w:p w14:paraId="280C48B0" w14:textId="77777777" w:rsidR="00762321" w:rsidRDefault="0076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6B425" w14:textId="77777777" w:rsidR="00C97087" w:rsidRDefault="00C97087" w:rsidP="00661C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59D891" w14:textId="77777777" w:rsidR="00C97087" w:rsidRDefault="00C97087" w:rsidP="00C917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4FFF8" w14:textId="77777777" w:rsidR="00C97087" w:rsidRDefault="00C97087" w:rsidP="00661C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19CBD44" w14:textId="77777777" w:rsidR="00C97087" w:rsidRDefault="00C97087" w:rsidP="00C9177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7A604" w14:textId="0ED7C171" w:rsidR="00C97087" w:rsidRDefault="00B464FA">
    <w:pPr>
      <w:pStyle w:val="Footer"/>
    </w:pPr>
    <w:r>
      <w:rPr>
        <w:noProof/>
        <w:lang w:eastAsia="ko-K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8A034" w14:textId="77777777" w:rsidR="00762321" w:rsidRDefault="00762321">
      <w:r>
        <w:separator/>
      </w:r>
    </w:p>
  </w:footnote>
  <w:footnote w:type="continuationSeparator" w:id="0">
    <w:p w14:paraId="3AB2226D" w14:textId="77777777" w:rsidR="00762321" w:rsidRDefault="00762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99E4E" w14:textId="0A734B5E" w:rsidR="00C97087" w:rsidRDefault="00D33EAC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7216" behindDoc="0" locked="0" layoutInCell="1" allowOverlap="1" wp14:anchorId="7D1F5C27" wp14:editId="79E9A14F">
          <wp:simplePos x="0" y="0"/>
          <wp:positionH relativeFrom="column">
            <wp:posOffset>7431404</wp:posOffset>
          </wp:positionH>
          <wp:positionV relativeFrom="paragraph">
            <wp:posOffset>-24765</wp:posOffset>
          </wp:positionV>
          <wp:extent cx="64135" cy="1153795"/>
          <wp:effectExtent l="0" t="0" r="0" b="8255"/>
          <wp:wrapNone/>
          <wp:docPr id="3" name="Picture 1" descr="C:\Documents and Settings\colclt01\Local Settings\Temporary Internet Files\Content.Word\KCC_Logo_New_2012_Framed cop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olclt01\Local Settings\Temporary Internet Files\Content.Word\KCC_Logo_New_2012_Framed copy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038" cy="117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BB00BB" w14:textId="506BD27F" w:rsidR="00C97087" w:rsidRDefault="00C97087">
    <w:pPr>
      <w:pStyle w:val="Header"/>
    </w:pPr>
  </w:p>
  <w:p w14:paraId="17180371" w14:textId="77777777" w:rsidR="00C97087" w:rsidRDefault="00C97087">
    <w:pPr>
      <w:pStyle w:val="Header"/>
    </w:pPr>
  </w:p>
  <w:p w14:paraId="0F48C31F" w14:textId="77777777" w:rsidR="00C97087" w:rsidRDefault="00C97087">
    <w:pPr>
      <w:pStyle w:val="Header"/>
    </w:pPr>
  </w:p>
  <w:p w14:paraId="75723128" w14:textId="77777777" w:rsidR="00C97087" w:rsidRDefault="00C97087">
    <w:pPr>
      <w:pStyle w:val="Header"/>
    </w:pPr>
  </w:p>
  <w:p w14:paraId="38D4D4E0" w14:textId="77777777" w:rsidR="00C97087" w:rsidRDefault="00C97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86633"/>
    <w:multiLevelType w:val="hybridMultilevel"/>
    <w:tmpl w:val="0ABE8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0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A8"/>
    <w:rsid w:val="00001F1F"/>
    <w:rsid w:val="00003C52"/>
    <w:rsid w:val="00004886"/>
    <w:rsid w:val="000068FB"/>
    <w:rsid w:val="0001680D"/>
    <w:rsid w:val="00035274"/>
    <w:rsid w:val="00036D9A"/>
    <w:rsid w:val="000459A1"/>
    <w:rsid w:val="000503BB"/>
    <w:rsid w:val="0005527F"/>
    <w:rsid w:val="00055BA3"/>
    <w:rsid w:val="00067DA6"/>
    <w:rsid w:val="00072381"/>
    <w:rsid w:val="000779D4"/>
    <w:rsid w:val="00094C34"/>
    <w:rsid w:val="00097398"/>
    <w:rsid w:val="000A579C"/>
    <w:rsid w:val="000A60AC"/>
    <w:rsid w:val="000A679F"/>
    <w:rsid w:val="000B09C1"/>
    <w:rsid w:val="000B3D3E"/>
    <w:rsid w:val="000D0280"/>
    <w:rsid w:val="000D2FB9"/>
    <w:rsid w:val="000D7BC1"/>
    <w:rsid w:val="000E3129"/>
    <w:rsid w:val="000E6CDB"/>
    <w:rsid w:val="000F19D7"/>
    <w:rsid w:val="000F25E2"/>
    <w:rsid w:val="000F42AB"/>
    <w:rsid w:val="000F5306"/>
    <w:rsid w:val="000F7F48"/>
    <w:rsid w:val="00102898"/>
    <w:rsid w:val="00102DE8"/>
    <w:rsid w:val="00104091"/>
    <w:rsid w:val="0010531D"/>
    <w:rsid w:val="001078DE"/>
    <w:rsid w:val="0011017C"/>
    <w:rsid w:val="00113202"/>
    <w:rsid w:val="00113364"/>
    <w:rsid w:val="001170CB"/>
    <w:rsid w:val="001238B2"/>
    <w:rsid w:val="00123DB0"/>
    <w:rsid w:val="001256B7"/>
    <w:rsid w:val="00134CA6"/>
    <w:rsid w:val="0015429D"/>
    <w:rsid w:val="0016189D"/>
    <w:rsid w:val="001753DC"/>
    <w:rsid w:val="00176E8D"/>
    <w:rsid w:val="00190E0C"/>
    <w:rsid w:val="00192453"/>
    <w:rsid w:val="001A0EC3"/>
    <w:rsid w:val="001A25FC"/>
    <w:rsid w:val="001A4883"/>
    <w:rsid w:val="001A5D58"/>
    <w:rsid w:val="001A6CE5"/>
    <w:rsid w:val="001B0F76"/>
    <w:rsid w:val="001B4B75"/>
    <w:rsid w:val="001C3D10"/>
    <w:rsid w:val="001C628D"/>
    <w:rsid w:val="001D219B"/>
    <w:rsid w:val="001D3E38"/>
    <w:rsid w:val="001E2D76"/>
    <w:rsid w:val="001E52A9"/>
    <w:rsid w:val="001F12D7"/>
    <w:rsid w:val="001F441A"/>
    <w:rsid w:val="00203292"/>
    <w:rsid w:val="00213B78"/>
    <w:rsid w:val="0021488A"/>
    <w:rsid w:val="002267D2"/>
    <w:rsid w:val="002269C2"/>
    <w:rsid w:val="0023250B"/>
    <w:rsid w:val="00232EAD"/>
    <w:rsid w:val="002449DC"/>
    <w:rsid w:val="00264C3A"/>
    <w:rsid w:val="002754F2"/>
    <w:rsid w:val="00277B25"/>
    <w:rsid w:val="00281381"/>
    <w:rsid w:val="00290F9D"/>
    <w:rsid w:val="002937F0"/>
    <w:rsid w:val="002944B9"/>
    <w:rsid w:val="00294F93"/>
    <w:rsid w:val="00295A58"/>
    <w:rsid w:val="002A172A"/>
    <w:rsid w:val="002A6143"/>
    <w:rsid w:val="002A678D"/>
    <w:rsid w:val="002B6D2C"/>
    <w:rsid w:val="002C729D"/>
    <w:rsid w:val="002D14B0"/>
    <w:rsid w:val="002D2154"/>
    <w:rsid w:val="002D7245"/>
    <w:rsid w:val="002E1779"/>
    <w:rsid w:val="002E1847"/>
    <w:rsid w:val="002E3CC5"/>
    <w:rsid w:val="002F5CC5"/>
    <w:rsid w:val="0030146B"/>
    <w:rsid w:val="003028E1"/>
    <w:rsid w:val="003104F9"/>
    <w:rsid w:val="0031186F"/>
    <w:rsid w:val="003244A4"/>
    <w:rsid w:val="003311BE"/>
    <w:rsid w:val="0034190C"/>
    <w:rsid w:val="003575BB"/>
    <w:rsid w:val="00361800"/>
    <w:rsid w:val="00366AA3"/>
    <w:rsid w:val="00383C24"/>
    <w:rsid w:val="003902C4"/>
    <w:rsid w:val="00394298"/>
    <w:rsid w:val="003A0CCD"/>
    <w:rsid w:val="003A5E91"/>
    <w:rsid w:val="003B20BB"/>
    <w:rsid w:val="003C0DEC"/>
    <w:rsid w:val="003C1C12"/>
    <w:rsid w:val="003C2F4B"/>
    <w:rsid w:val="003D74D9"/>
    <w:rsid w:val="003F114D"/>
    <w:rsid w:val="004010FD"/>
    <w:rsid w:val="00401163"/>
    <w:rsid w:val="00407B21"/>
    <w:rsid w:val="00407B4F"/>
    <w:rsid w:val="004124B0"/>
    <w:rsid w:val="004137D1"/>
    <w:rsid w:val="00417B59"/>
    <w:rsid w:val="0042068C"/>
    <w:rsid w:val="00421679"/>
    <w:rsid w:val="00421B9B"/>
    <w:rsid w:val="0043257B"/>
    <w:rsid w:val="004331FB"/>
    <w:rsid w:val="004359B1"/>
    <w:rsid w:val="0045141C"/>
    <w:rsid w:val="004538EE"/>
    <w:rsid w:val="00456A6A"/>
    <w:rsid w:val="00460449"/>
    <w:rsid w:val="00467B7E"/>
    <w:rsid w:val="0047053B"/>
    <w:rsid w:val="00482E4A"/>
    <w:rsid w:val="004C5259"/>
    <w:rsid w:val="004C7C28"/>
    <w:rsid w:val="004D3C4B"/>
    <w:rsid w:val="004E06A7"/>
    <w:rsid w:val="004E1E4D"/>
    <w:rsid w:val="004E45E1"/>
    <w:rsid w:val="004F34D1"/>
    <w:rsid w:val="0050076F"/>
    <w:rsid w:val="00520912"/>
    <w:rsid w:val="00527CB9"/>
    <w:rsid w:val="00532C6B"/>
    <w:rsid w:val="0053598C"/>
    <w:rsid w:val="00541285"/>
    <w:rsid w:val="005430D2"/>
    <w:rsid w:val="005503C8"/>
    <w:rsid w:val="00566A9F"/>
    <w:rsid w:val="00580717"/>
    <w:rsid w:val="005807E9"/>
    <w:rsid w:val="005850B8"/>
    <w:rsid w:val="00586DD8"/>
    <w:rsid w:val="005957D4"/>
    <w:rsid w:val="005961B3"/>
    <w:rsid w:val="005A2167"/>
    <w:rsid w:val="005A7506"/>
    <w:rsid w:val="005B2971"/>
    <w:rsid w:val="005B4FB5"/>
    <w:rsid w:val="005C1D10"/>
    <w:rsid w:val="005D14EC"/>
    <w:rsid w:val="005E06E1"/>
    <w:rsid w:val="005E1B5E"/>
    <w:rsid w:val="005E1B73"/>
    <w:rsid w:val="005E2B95"/>
    <w:rsid w:val="005E7721"/>
    <w:rsid w:val="005F662C"/>
    <w:rsid w:val="0060414D"/>
    <w:rsid w:val="006041B1"/>
    <w:rsid w:val="00617EC1"/>
    <w:rsid w:val="00621468"/>
    <w:rsid w:val="00622BAB"/>
    <w:rsid w:val="006255A9"/>
    <w:rsid w:val="006345EE"/>
    <w:rsid w:val="006422A1"/>
    <w:rsid w:val="00642ED1"/>
    <w:rsid w:val="00654AA0"/>
    <w:rsid w:val="00661CC1"/>
    <w:rsid w:val="00661D0C"/>
    <w:rsid w:val="0066536E"/>
    <w:rsid w:val="006703C6"/>
    <w:rsid w:val="00673277"/>
    <w:rsid w:val="006757F5"/>
    <w:rsid w:val="006804CD"/>
    <w:rsid w:val="00681BDB"/>
    <w:rsid w:val="006941C5"/>
    <w:rsid w:val="006943D1"/>
    <w:rsid w:val="0069785F"/>
    <w:rsid w:val="00697917"/>
    <w:rsid w:val="006A00BD"/>
    <w:rsid w:val="006B0C9B"/>
    <w:rsid w:val="006B345F"/>
    <w:rsid w:val="006B3764"/>
    <w:rsid w:val="006B53E7"/>
    <w:rsid w:val="006B54EA"/>
    <w:rsid w:val="006C012E"/>
    <w:rsid w:val="006C384A"/>
    <w:rsid w:val="006C4553"/>
    <w:rsid w:val="006C6238"/>
    <w:rsid w:val="006C74FE"/>
    <w:rsid w:val="006D20A8"/>
    <w:rsid w:val="006D238F"/>
    <w:rsid w:val="006D7B32"/>
    <w:rsid w:val="006D7C19"/>
    <w:rsid w:val="006E640A"/>
    <w:rsid w:val="006F103B"/>
    <w:rsid w:val="006F6F17"/>
    <w:rsid w:val="007014E8"/>
    <w:rsid w:val="00703799"/>
    <w:rsid w:val="00722E05"/>
    <w:rsid w:val="00727976"/>
    <w:rsid w:val="00731561"/>
    <w:rsid w:val="00731C75"/>
    <w:rsid w:val="00731D19"/>
    <w:rsid w:val="007322E3"/>
    <w:rsid w:val="0074565B"/>
    <w:rsid w:val="00754ABB"/>
    <w:rsid w:val="00762321"/>
    <w:rsid w:val="0078707D"/>
    <w:rsid w:val="007919E0"/>
    <w:rsid w:val="007932C7"/>
    <w:rsid w:val="007A062A"/>
    <w:rsid w:val="007A20C5"/>
    <w:rsid w:val="007A38FE"/>
    <w:rsid w:val="007A4D38"/>
    <w:rsid w:val="007A69EB"/>
    <w:rsid w:val="007A79E1"/>
    <w:rsid w:val="007B3AC8"/>
    <w:rsid w:val="007B61EB"/>
    <w:rsid w:val="007B751A"/>
    <w:rsid w:val="007C0E7D"/>
    <w:rsid w:val="007E177C"/>
    <w:rsid w:val="007E24E6"/>
    <w:rsid w:val="007E3AA3"/>
    <w:rsid w:val="007E6612"/>
    <w:rsid w:val="00805E38"/>
    <w:rsid w:val="0080702E"/>
    <w:rsid w:val="00807B1A"/>
    <w:rsid w:val="00817BB0"/>
    <w:rsid w:val="008254EF"/>
    <w:rsid w:val="00831A75"/>
    <w:rsid w:val="00835066"/>
    <w:rsid w:val="00835834"/>
    <w:rsid w:val="00840C0D"/>
    <w:rsid w:val="0084143D"/>
    <w:rsid w:val="00850258"/>
    <w:rsid w:val="0085132E"/>
    <w:rsid w:val="00852692"/>
    <w:rsid w:val="00854559"/>
    <w:rsid w:val="0085598D"/>
    <w:rsid w:val="008605CE"/>
    <w:rsid w:val="00863264"/>
    <w:rsid w:val="00882967"/>
    <w:rsid w:val="008852B5"/>
    <w:rsid w:val="008908A3"/>
    <w:rsid w:val="0089713A"/>
    <w:rsid w:val="008A0F30"/>
    <w:rsid w:val="008A6066"/>
    <w:rsid w:val="008C23FD"/>
    <w:rsid w:val="008C75FB"/>
    <w:rsid w:val="008D53DB"/>
    <w:rsid w:val="008D57C5"/>
    <w:rsid w:val="008D5862"/>
    <w:rsid w:val="008E0C56"/>
    <w:rsid w:val="008F115B"/>
    <w:rsid w:val="008F31F8"/>
    <w:rsid w:val="008F3652"/>
    <w:rsid w:val="00911526"/>
    <w:rsid w:val="00922105"/>
    <w:rsid w:val="009325F7"/>
    <w:rsid w:val="009453DA"/>
    <w:rsid w:val="00953013"/>
    <w:rsid w:val="009549B2"/>
    <w:rsid w:val="00957F38"/>
    <w:rsid w:val="00963E48"/>
    <w:rsid w:val="00967B2A"/>
    <w:rsid w:val="00973510"/>
    <w:rsid w:val="00973E00"/>
    <w:rsid w:val="009759AB"/>
    <w:rsid w:val="00993B33"/>
    <w:rsid w:val="009940C3"/>
    <w:rsid w:val="009A2812"/>
    <w:rsid w:val="009A32D1"/>
    <w:rsid w:val="009A3FD5"/>
    <w:rsid w:val="009A588B"/>
    <w:rsid w:val="009B29BC"/>
    <w:rsid w:val="009B66D3"/>
    <w:rsid w:val="009C76C9"/>
    <w:rsid w:val="009D7598"/>
    <w:rsid w:val="009D7A8A"/>
    <w:rsid w:val="009F4331"/>
    <w:rsid w:val="009F78F7"/>
    <w:rsid w:val="00A02CB2"/>
    <w:rsid w:val="00A03087"/>
    <w:rsid w:val="00A120AF"/>
    <w:rsid w:val="00A279F6"/>
    <w:rsid w:val="00A40B04"/>
    <w:rsid w:val="00A430E8"/>
    <w:rsid w:val="00A444A5"/>
    <w:rsid w:val="00A5174E"/>
    <w:rsid w:val="00A55622"/>
    <w:rsid w:val="00A635AD"/>
    <w:rsid w:val="00A86ACD"/>
    <w:rsid w:val="00A94E28"/>
    <w:rsid w:val="00AA120D"/>
    <w:rsid w:val="00AA2C42"/>
    <w:rsid w:val="00AA5F99"/>
    <w:rsid w:val="00AB10F3"/>
    <w:rsid w:val="00AB2999"/>
    <w:rsid w:val="00AC2461"/>
    <w:rsid w:val="00AC67DE"/>
    <w:rsid w:val="00AC68E7"/>
    <w:rsid w:val="00AD114C"/>
    <w:rsid w:val="00AD43F9"/>
    <w:rsid w:val="00AD4A6F"/>
    <w:rsid w:val="00AE64BA"/>
    <w:rsid w:val="00AE6962"/>
    <w:rsid w:val="00AE6E02"/>
    <w:rsid w:val="00AF0B52"/>
    <w:rsid w:val="00AF3D2D"/>
    <w:rsid w:val="00B030FA"/>
    <w:rsid w:val="00B10DD3"/>
    <w:rsid w:val="00B11058"/>
    <w:rsid w:val="00B136C0"/>
    <w:rsid w:val="00B23771"/>
    <w:rsid w:val="00B252BF"/>
    <w:rsid w:val="00B2639B"/>
    <w:rsid w:val="00B303AF"/>
    <w:rsid w:val="00B42772"/>
    <w:rsid w:val="00B464FA"/>
    <w:rsid w:val="00B54ADC"/>
    <w:rsid w:val="00B62CDC"/>
    <w:rsid w:val="00B64387"/>
    <w:rsid w:val="00B6571B"/>
    <w:rsid w:val="00B772C6"/>
    <w:rsid w:val="00B85AF1"/>
    <w:rsid w:val="00BA0859"/>
    <w:rsid w:val="00BA345C"/>
    <w:rsid w:val="00BA5023"/>
    <w:rsid w:val="00BB235C"/>
    <w:rsid w:val="00BB239C"/>
    <w:rsid w:val="00BC2BEC"/>
    <w:rsid w:val="00BC5EA9"/>
    <w:rsid w:val="00BD0065"/>
    <w:rsid w:val="00BD55A7"/>
    <w:rsid w:val="00BD6ED4"/>
    <w:rsid w:val="00BE5FA4"/>
    <w:rsid w:val="00BF0B97"/>
    <w:rsid w:val="00BF13F3"/>
    <w:rsid w:val="00BF3DBB"/>
    <w:rsid w:val="00C03A88"/>
    <w:rsid w:val="00C0626E"/>
    <w:rsid w:val="00C15215"/>
    <w:rsid w:val="00C15ECF"/>
    <w:rsid w:val="00C25D0E"/>
    <w:rsid w:val="00C315EB"/>
    <w:rsid w:val="00C42180"/>
    <w:rsid w:val="00C507D8"/>
    <w:rsid w:val="00C508A0"/>
    <w:rsid w:val="00C5444D"/>
    <w:rsid w:val="00C620F6"/>
    <w:rsid w:val="00C6723B"/>
    <w:rsid w:val="00C80E26"/>
    <w:rsid w:val="00C8484E"/>
    <w:rsid w:val="00C91772"/>
    <w:rsid w:val="00C97087"/>
    <w:rsid w:val="00CA0E42"/>
    <w:rsid w:val="00CA1575"/>
    <w:rsid w:val="00CA367D"/>
    <w:rsid w:val="00CC360F"/>
    <w:rsid w:val="00CD3970"/>
    <w:rsid w:val="00CE4E92"/>
    <w:rsid w:val="00CE5F7B"/>
    <w:rsid w:val="00CE749F"/>
    <w:rsid w:val="00CF53EE"/>
    <w:rsid w:val="00D03F42"/>
    <w:rsid w:val="00D10662"/>
    <w:rsid w:val="00D130E2"/>
    <w:rsid w:val="00D13833"/>
    <w:rsid w:val="00D17312"/>
    <w:rsid w:val="00D17D5E"/>
    <w:rsid w:val="00D255F6"/>
    <w:rsid w:val="00D25F2B"/>
    <w:rsid w:val="00D305F6"/>
    <w:rsid w:val="00D33EAC"/>
    <w:rsid w:val="00D35F26"/>
    <w:rsid w:val="00D50628"/>
    <w:rsid w:val="00D55F7B"/>
    <w:rsid w:val="00D67051"/>
    <w:rsid w:val="00D67780"/>
    <w:rsid w:val="00D7081C"/>
    <w:rsid w:val="00D72D2F"/>
    <w:rsid w:val="00D76209"/>
    <w:rsid w:val="00D934A1"/>
    <w:rsid w:val="00D94290"/>
    <w:rsid w:val="00D94870"/>
    <w:rsid w:val="00DA268C"/>
    <w:rsid w:val="00DA5EDC"/>
    <w:rsid w:val="00DB0181"/>
    <w:rsid w:val="00DB077D"/>
    <w:rsid w:val="00DB0EB5"/>
    <w:rsid w:val="00DB6250"/>
    <w:rsid w:val="00DC3BE7"/>
    <w:rsid w:val="00DC3E28"/>
    <w:rsid w:val="00DE2D37"/>
    <w:rsid w:val="00DE2E9A"/>
    <w:rsid w:val="00DE6A34"/>
    <w:rsid w:val="00DF2F05"/>
    <w:rsid w:val="00DF32E6"/>
    <w:rsid w:val="00DF7AD4"/>
    <w:rsid w:val="00E11966"/>
    <w:rsid w:val="00E133E3"/>
    <w:rsid w:val="00E154D0"/>
    <w:rsid w:val="00E20248"/>
    <w:rsid w:val="00E240D9"/>
    <w:rsid w:val="00E3016E"/>
    <w:rsid w:val="00E358AB"/>
    <w:rsid w:val="00E373BE"/>
    <w:rsid w:val="00E4139A"/>
    <w:rsid w:val="00E41715"/>
    <w:rsid w:val="00E508C1"/>
    <w:rsid w:val="00E5116A"/>
    <w:rsid w:val="00E57570"/>
    <w:rsid w:val="00E74AFB"/>
    <w:rsid w:val="00E76F60"/>
    <w:rsid w:val="00E80B37"/>
    <w:rsid w:val="00E812C8"/>
    <w:rsid w:val="00E914EF"/>
    <w:rsid w:val="00E92F22"/>
    <w:rsid w:val="00EA10C1"/>
    <w:rsid w:val="00EA558D"/>
    <w:rsid w:val="00EB1984"/>
    <w:rsid w:val="00EB6A61"/>
    <w:rsid w:val="00EC0C32"/>
    <w:rsid w:val="00EC2F5A"/>
    <w:rsid w:val="00EC34D0"/>
    <w:rsid w:val="00EC5F25"/>
    <w:rsid w:val="00ED0692"/>
    <w:rsid w:val="00ED58C9"/>
    <w:rsid w:val="00EE2169"/>
    <w:rsid w:val="00EE322B"/>
    <w:rsid w:val="00EE7A67"/>
    <w:rsid w:val="00EF45A8"/>
    <w:rsid w:val="00EF5CCB"/>
    <w:rsid w:val="00F07902"/>
    <w:rsid w:val="00F1654F"/>
    <w:rsid w:val="00F2768E"/>
    <w:rsid w:val="00F40CC6"/>
    <w:rsid w:val="00F52174"/>
    <w:rsid w:val="00F54AB8"/>
    <w:rsid w:val="00F60EF0"/>
    <w:rsid w:val="00F63788"/>
    <w:rsid w:val="00F63848"/>
    <w:rsid w:val="00F66ECA"/>
    <w:rsid w:val="00F70D9A"/>
    <w:rsid w:val="00F7619D"/>
    <w:rsid w:val="00F82EC0"/>
    <w:rsid w:val="00F8667A"/>
    <w:rsid w:val="00F94B42"/>
    <w:rsid w:val="00F95D89"/>
    <w:rsid w:val="00F97260"/>
    <w:rsid w:val="00FA0214"/>
    <w:rsid w:val="00FA0D24"/>
    <w:rsid w:val="00FA7F6A"/>
    <w:rsid w:val="00FB595F"/>
    <w:rsid w:val="00FB5D7A"/>
    <w:rsid w:val="00FB77AE"/>
    <w:rsid w:val="00FC24FB"/>
    <w:rsid w:val="00FC39D8"/>
    <w:rsid w:val="00FC611C"/>
    <w:rsid w:val="00FD44C6"/>
    <w:rsid w:val="00FD4CDA"/>
    <w:rsid w:val="00FE2CFD"/>
    <w:rsid w:val="00FE36F8"/>
    <w:rsid w:val="00FE3757"/>
    <w:rsid w:val="00FF04D3"/>
    <w:rsid w:val="00FF4962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E151610"/>
  <w15:chartTrackingRefBased/>
  <w15:docId w15:val="{B7100E18-CB62-4A89-B09E-666C1475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1772"/>
    <w:rPr>
      <w:rFonts w:ascii="Arial" w:eastAsia="Times New Roman" w:hAnsi="Arial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0B3D3E"/>
    <w:pPr>
      <w:keepNext/>
      <w:outlineLvl w:val="0"/>
    </w:pPr>
    <w:rPr>
      <w:b/>
      <w:bCs/>
      <w:sz w:val="36"/>
      <w:szCs w:val="24"/>
    </w:rPr>
  </w:style>
  <w:style w:type="paragraph" w:styleId="Heading2">
    <w:name w:val="heading 2"/>
    <w:basedOn w:val="Normal"/>
    <w:next w:val="Normal"/>
    <w:autoRedefine/>
    <w:qFormat/>
    <w:rsid w:val="000B3D3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5A7506"/>
    <w:pPr>
      <w:keepNext/>
      <w:spacing w:before="240" w:after="12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qFormat/>
    <w:rsid w:val="00213B78"/>
    <w:pPr>
      <w:keepNext/>
      <w:outlineLvl w:val="3"/>
    </w:pPr>
    <w:rPr>
      <w:rFonts w:eastAsia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3D3E"/>
    <w:rPr>
      <w:rFonts w:ascii="Arial" w:hAnsi="Arial"/>
      <w:color w:val="0000FF"/>
      <w:u w:val="single"/>
    </w:rPr>
  </w:style>
  <w:style w:type="paragraph" w:styleId="Footer">
    <w:name w:val="footer"/>
    <w:basedOn w:val="Normal"/>
    <w:autoRedefine/>
    <w:rsid w:val="00DB625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Header">
    <w:name w:val="header"/>
    <w:basedOn w:val="Normal"/>
    <w:autoRedefine/>
    <w:rsid w:val="000B3D3E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styleId="PageNumber">
    <w:name w:val="page number"/>
    <w:basedOn w:val="DefaultParagraphFont"/>
    <w:rsid w:val="00C91772"/>
  </w:style>
  <w:style w:type="table" w:styleId="TableGrid">
    <w:name w:val="Table Grid"/>
    <w:basedOn w:val="TableNormal"/>
    <w:rsid w:val="00C9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B66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66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66D3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6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66D3"/>
    <w:rPr>
      <w:rFonts w:ascii="Arial" w:eastAsia="Times New Roman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B66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B66D3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832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Recipient's name</vt:lpstr>
    </vt:vector>
  </TitlesOfParts>
  <Company>Kent County Council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Recipient's name</dc:title>
  <dc:subject/>
  <dc:creator>Catto, Nicole - CY SCS</dc:creator>
  <cp:keywords/>
  <dc:description/>
  <cp:lastModifiedBy>Siobhan Walsh</cp:lastModifiedBy>
  <cp:revision>2</cp:revision>
  <cp:lastPrinted>2013-02-15T15:41:00Z</cp:lastPrinted>
  <dcterms:created xsi:type="dcterms:W3CDTF">2024-09-14T05:50:00Z</dcterms:created>
  <dcterms:modified xsi:type="dcterms:W3CDTF">2024-09-14T05:50:00Z</dcterms:modified>
</cp:coreProperties>
</file>